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AA6" w:rsidRDefault="00482AA6" w:rsidP="00482AA6">
      <w:pPr>
        <w:pStyle w:val="Default"/>
        <w:jc w:val="center"/>
        <w:rPr>
          <w:b/>
        </w:rPr>
      </w:pPr>
      <w:r>
        <w:rPr>
          <w:b/>
        </w:rPr>
        <w:t>ВСЕРОССИЙСКАЯ ОЛИМПИАДА ШКОЛЬНИКОВ ПО РУССКОМУ ЯЗЫКУ</w:t>
      </w:r>
    </w:p>
    <w:p w:rsidR="00482AA6" w:rsidRDefault="00482AA6" w:rsidP="00482AA6">
      <w:pPr>
        <w:pStyle w:val="Default"/>
        <w:jc w:val="center"/>
        <w:rPr>
          <w:b/>
          <w:bCs/>
        </w:rPr>
      </w:pPr>
    </w:p>
    <w:p w:rsidR="00482AA6" w:rsidRDefault="00482AA6" w:rsidP="00482AA6">
      <w:pPr>
        <w:pStyle w:val="Default"/>
        <w:jc w:val="center"/>
        <w:rPr>
          <w:b/>
        </w:rPr>
      </w:pPr>
      <w:r>
        <w:rPr>
          <w:b/>
          <w:bCs/>
        </w:rPr>
        <w:t>(ШКОЛЬНЫЙ ЭТАП)</w:t>
      </w:r>
    </w:p>
    <w:p w:rsidR="00482AA6" w:rsidRDefault="00482AA6" w:rsidP="00482AA6">
      <w:pPr>
        <w:pStyle w:val="Default"/>
        <w:jc w:val="center"/>
        <w:rPr>
          <w:b/>
        </w:rPr>
      </w:pPr>
    </w:p>
    <w:p w:rsidR="00482AA6" w:rsidRDefault="00482AA6" w:rsidP="00482AA6">
      <w:pPr>
        <w:pStyle w:val="Default"/>
        <w:jc w:val="center"/>
        <w:rPr>
          <w:b/>
        </w:rPr>
      </w:pPr>
      <w:r>
        <w:rPr>
          <w:b/>
        </w:rPr>
        <w:t xml:space="preserve">2021-2022 </w:t>
      </w:r>
    </w:p>
    <w:p w:rsidR="00482AA6" w:rsidRDefault="00482AA6" w:rsidP="00482AA6">
      <w:pPr>
        <w:pStyle w:val="Default"/>
        <w:jc w:val="center"/>
        <w:rPr>
          <w:b/>
        </w:rPr>
      </w:pPr>
    </w:p>
    <w:p w:rsidR="00482AA6" w:rsidRDefault="00482AA6" w:rsidP="00482AA6">
      <w:pPr>
        <w:pStyle w:val="Default"/>
        <w:jc w:val="center"/>
        <w:rPr>
          <w:b/>
        </w:rPr>
      </w:pPr>
      <w:r>
        <w:rPr>
          <w:b/>
        </w:rPr>
        <w:t>возрастная группа (9</w:t>
      </w:r>
      <w:r>
        <w:rPr>
          <w:b/>
        </w:rPr>
        <w:t xml:space="preserve"> класс)</w:t>
      </w:r>
    </w:p>
    <w:p w:rsidR="00482AA6" w:rsidRDefault="00482AA6" w:rsidP="00482AA6">
      <w:pPr>
        <w:pStyle w:val="Default"/>
        <w:jc w:val="center"/>
        <w:rPr>
          <w:b/>
          <w:bCs/>
          <w:i/>
          <w:iCs/>
        </w:rPr>
      </w:pPr>
    </w:p>
    <w:p w:rsidR="00482AA6" w:rsidRDefault="00482AA6" w:rsidP="00482AA6">
      <w:pPr>
        <w:pStyle w:val="Default"/>
        <w:jc w:val="center"/>
        <w:rPr>
          <w:b/>
          <w:bCs/>
          <w:i/>
          <w:iCs/>
        </w:rPr>
      </w:pPr>
    </w:p>
    <w:p w:rsidR="00482AA6" w:rsidRDefault="00482AA6" w:rsidP="00482AA6">
      <w:pPr>
        <w:pStyle w:val="Default"/>
        <w:jc w:val="center"/>
      </w:pPr>
      <w:r>
        <w:rPr>
          <w:b/>
          <w:bCs/>
          <w:i/>
          <w:iCs/>
        </w:rPr>
        <w:t>Уважаемый участник олимпиады!</w:t>
      </w:r>
    </w:p>
    <w:p w:rsidR="00482AA6" w:rsidRDefault="00482AA6" w:rsidP="00482AA6">
      <w:pPr>
        <w:pStyle w:val="Default"/>
      </w:pPr>
    </w:p>
    <w:p w:rsidR="00482AA6" w:rsidRDefault="00482AA6" w:rsidP="00482AA6">
      <w:pPr>
        <w:pStyle w:val="Default"/>
        <w:ind w:firstLine="709"/>
      </w:pPr>
      <w:r>
        <w:t>Вам предстоит выполнить письменные задания.</w:t>
      </w:r>
    </w:p>
    <w:p w:rsidR="00482AA6" w:rsidRDefault="00482AA6" w:rsidP="00482AA6">
      <w:pPr>
        <w:pStyle w:val="Default"/>
        <w:ind w:firstLine="709"/>
      </w:pPr>
    </w:p>
    <w:p w:rsidR="00482AA6" w:rsidRDefault="00482AA6" w:rsidP="00482AA6">
      <w:pPr>
        <w:pStyle w:val="Default"/>
        <w:ind w:firstLine="709"/>
      </w:pPr>
      <w:r>
        <w:t>Время выполнения зад</w:t>
      </w:r>
      <w:r>
        <w:t>аний соревновательного тура – 120</w:t>
      </w:r>
      <w:r>
        <w:t xml:space="preserve"> минут.</w:t>
      </w:r>
    </w:p>
    <w:p w:rsidR="00482AA6" w:rsidRDefault="00482AA6" w:rsidP="00482AA6">
      <w:pPr>
        <w:pStyle w:val="Default"/>
        <w:ind w:firstLine="709"/>
      </w:pPr>
    </w:p>
    <w:p w:rsidR="00482AA6" w:rsidRDefault="00482AA6" w:rsidP="00482AA6">
      <w:pPr>
        <w:pStyle w:val="Default"/>
        <w:ind w:firstLine="709"/>
      </w:pPr>
      <w:r>
        <w:t>Выполнение письменных заданий целесообразно организовать следующим образом:</w:t>
      </w:r>
    </w:p>
    <w:p w:rsidR="00482AA6" w:rsidRDefault="00482AA6" w:rsidP="00482AA6">
      <w:pPr>
        <w:pStyle w:val="Default"/>
        <w:spacing w:after="183"/>
        <w:ind w:firstLine="709"/>
      </w:pPr>
      <w:r>
        <w:t>-  не спеша, внимательно прочитайте задание;</w:t>
      </w:r>
    </w:p>
    <w:p w:rsidR="00482AA6" w:rsidRDefault="00482AA6" w:rsidP="00482AA6">
      <w:pPr>
        <w:pStyle w:val="Default"/>
        <w:spacing w:after="183"/>
        <w:ind w:firstLine="709"/>
      </w:pPr>
      <w:r>
        <w:t>-  обдумайте и сформулируйте конкретный ответ только на поставленный вопрос;</w:t>
      </w:r>
    </w:p>
    <w:p w:rsidR="00482AA6" w:rsidRDefault="00482AA6" w:rsidP="00482AA6">
      <w:pPr>
        <w:pStyle w:val="Default"/>
        <w:spacing w:after="183"/>
        <w:ind w:firstLine="709"/>
      </w:pPr>
      <w:r>
        <w:t>- 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</w:p>
    <w:p w:rsidR="00482AA6" w:rsidRDefault="00482AA6" w:rsidP="00482AA6">
      <w:pPr>
        <w:pStyle w:val="Default"/>
        <w:ind w:firstLine="709"/>
      </w:pPr>
      <w:r>
        <w:t>-  особое внимание обратите на задания, в выполнении которых требуется выразить Ваше мнение с учетом анализа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информацию.</w:t>
      </w:r>
    </w:p>
    <w:p w:rsidR="00482AA6" w:rsidRDefault="00482AA6" w:rsidP="00482AA6">
      <w:pPr>
        <w:pStyle w:val="Default"/>
        <w:ind w:firstLine="709"/>
      </w:pPr>
    </w:p>
    <w:p w:rsidR="00482AA6" w:rsidRDefault="00482AA6" w:rsidP="00482AA6">
      <w:pPr>
        <w:pStyle w:val="Default"/>
        <w:ind w:firstLine="709"/>
      </w:pPr>
      <w:r>
        <w:t>Задание соревновательного тура считается выполненным, если Вы вовремя сдаете его членам жюри.</w:t>
      </w:r>
    </w:p>
    <w:p w:rsidR="00482AA6" w:rsidRDefault="00482AA6" w:rsidP="00482AA6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482AA6" w:rsidRDefault="00482AA6" w:rsidP="00482AA6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Максимальная оценка – </w:t>
      </w:r>
      <w:r w:rsidR="00C709F5">
        <w:rPr>
          <w:rFonts w:ascii="Times New Roman" w:hAnsi="Times New Roman" w:cs="Times New Roman"/>
          <w:b/>
          <w:bCs/>
          <w:sz w:val="24"/>
          <w:szCs w:val="24"/>
        </w:rPr>
        <w:t>51 балл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82AA6" w:rsidRDefault="00482AA6" w:rsidP="00482AA6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482AA6" w:rsidRDefault="00482AA6" w:rsidP="00482AA6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482AA6" w:rsidRDefault="00482AA6" w:rsidP="00482AA6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482AA6" w:rsidRDefault="00482AA6" w:rsidP="00482AA6">
      <w:pPr>
        <w:rPr>
          <w:rFonts w:ascii="Times New Roman" w:hAnsi="Times New Roman" w:cs="Times New Roman"/>
          <w:sz w:val="24"/>
          <w:szCs w:val="24"/>
        </w:rPr>
      </w:pPr>
    </w:p>
    <w:p w:rsidR="00482AA6" w:rsidRDefault="00482AA6" w:rsidP="00482AA6">
      <w:pPr>
        <w:rPr>
          <w:rFonts w:ascii="Times New Roman" w:hAnsi="Times New Roman" w:cs="Times New Roman"/>
          <w:sz w:val="24"/>
          <w:szCs w:val="24"/>
        </w:rPr>
      </w:pPr>
    </w:p>
    <w:p w:rsidR="00482AA6" w:rsidRDefault="00482AA6" w:rsidP="00482AA6">
      <w:pPr>
        <w:rPr>
          <w:rFonts w:ascii="Times New Roman" w:hAnsi="Times New Roman" w:cs="Times New Roman"/>
          <w:sz w:val="24"/>
          <w:szCs w:val="24"/>
        </w:rPr>
      </w:pPr>
    </w:p>
    <w:p w:rsidR="00482AA6" w:rsidRDefault="00482AA6" w:rsidP="00482AA6">
      <w:pPr>
        <w:rPr>
          <w:rFonts w:ascii="Times New Roman" w:hAnsi="Times New Roman" w:cs="Times New Roman"/>
          <w:sz w:val="24"/>
          <w:szCs w:val="24"/>
        </w:rPr>
      </w:pPr>
    </w:p>
    <w:p w:rsidR="00482AA6" w:rsidRDefault="00482AA6" w:rsidP="00482AA6">
      <w:pPr>
        <w:rPr>
          <w:rFonts w:ascii="Times New Roman" w:hAnsi="Times New Roman" w:cs="Times New Roman"/>
          <w:sz w:val="24"/>
          <w:szCs w:val="24"/>
        </w:rPr>
      </w:pPr>
    </w:p>
    <w:p w:rsidR="00482AA6" w:rsidRDefault="00482AA6" w:rsidP="00482AA6">
      <w:pPr>
        <w:rPr>
          <w:rFonts w:ascii="Times New Roman" w:hAnsi="Times New Roman" w:cs="Times New Roman"/>
          <w:sz w:val="24"/>
          <w:szCs w:val="24"/>
        </w:rPr>
      </w:pPr>
    </w:p>
    <w:p w:rsidR="00482AA6" w:rsidRDefault="00482AA6" w:rsidP="00482AA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482AA6" w:rsidRDefault="00482AA6" w:rsidP="00482AA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482AA6" w:rsidRPr="00482AA6" w:rsidRDefault="00C022BE" w:rsidP="00AD47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№ 1</w:t>
      </w:r>
      <w:r w:rsidR="00AD4751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Максимум - 4 балла</w:t>
      </w:r>
      <w:r w:rsidR="00AD475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82AA6" w:rsidRPr="00482AA6">
        <w:rPr>
          <w:rFonts w:ascii="Times New Roman" w:hAnsi="Times New Roman" w:cs="Times New Roman"/>
          <w:color w:val="000000"/>
          <w:sz w:val="24"/>
          <w:szCs w:val="24"/>
        </w:rPr>
        <w:t xml:space="preserve">Прочитайте фрагмент статьи  «Дети поправляют взрослых»: </w:t>
      </w:r>
    </w:p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>«На свете  существует немало различных игр. Играют в шахматы и домино, в теннис и баскетбол, футбол и хоккей, в “классики” и казаков-разбойников. Играют и в слова. Разгадывают кроссворды, из букв одного слова составляют как можно большее количество слов или, прибавляя по одной букве к слову, образуют всё новые и новые слова. Эти игры многим известны. Думаем, что и вы в них играли. А вот можно ли играть в «</w:t>
      </w:r>
      <w:proofErr w:type="spellStart"/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>энтимологию</w:t>
      </w:r>
      <w:proofErr w:type="spellEnd"/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>»? Оказывается, можно. Такую игру придумали учёные-лингвисты. Собрались как-то языковеды, и кто-то предложил составить необычный, оригинальный “</w:t>
      </w:r>
      <w:proofErr w:type="spellStart"/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>Энтимологический</w:t>
      </w:r>
      <w:proofErr w:type="spellEnd"/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словарик”. Какие же слова в него включаются? Возьмём для примера слово </w:t>
      </w:r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левша. </w:t>
      </w:r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Оно образовано от прилагательного </w:t>
      </w:r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ле</w:t>
      </w:r>
      <w:proofErr w:type="gramStart"/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в(</w:t>
      </w:r>
      <w:proofErr w:type="spellStart"/>
      <w:proofErr w:type="gramEnd"/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ый</w:t>
      </w:r>
      <w:proofErr w:type="spellEnd"/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) + ш-а </w:t>
      </w:r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и означает “человек, который всё делает левой рукой». Но можно дать и шутливое толкование: к существительному  </w:t>
      </w:r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лев  </w:t>
      </w:r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прибавили суффикс </w:t>
      </w:r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- </w:t>
      </w:r>
      <w:proofErr w:type="gramStart"/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ш-</w:t>
      </w:r>
      <w:proofErr w:type="gramEnd"/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образовалось слово </w:t>
      </w:r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левша </w:t>
      </w:r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 значении “самка льва» по аналогии </w:t>
      </w:r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доктор + ш-а = докторша - </w:t>
      </w:r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“жена доктора”, “женщина-доктор”». </w:t>
      </w:r>
    </w:p>
    <w:p w:rsidR="00482AA6" w:rsidRPr="00C709F5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Учёные, составляя такой словарик, преследовали развлекательную, юмористическую цель, поскольку давали </w:t>
      </w:r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заведомо искусственное </w:t>
      </w:r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>толкование слов русского языка, отсюда и необычное название «</w:t>
      </w:r>
      <w:proofErr w:type="spellStart"/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>Энтимологический</w:t>
      </w:r>
      <w:proofErr w:type="spellEnd"/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словарь»</w:t>
      </w:r>
      <w:r w:rsidRPr="00482A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709F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</w:t>
      </w:r>
      <w:r w:rsidRPr="00482AA6">
        <w:rPr>
          <w:rFonts w:ascii="Times New Roman" w:hAnsi="Times New Roman" w:cs="Times New Roman"/>
          <w:color w:val="000000"/>
          <w:sz w:val="24"/>
          <w:szCs w:val="24"/>
        </w:rPr>
        <w:t xml:space="preserve">(Л. Введенская, Н. Колесников). </w:t>
      </w:r>
    </w:p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82AA6">
        <w:rPr>
          <w:rFonts w:ascii="Times New Roman" w:hAnsi="Times New Roman" w:cs="Times New Roman"/>
          <w:color w:val="000000"/>
          <w:sz w:val="24"/>
          <w:szCs w:val="24"/>
        </w:rPr>
        <w:t xml:space="preserve">  Дайте шутливое толкование предложенных слов. </w:t>
      </w:r>
    </w:p>
    <w:p w:rsidR="00482AA6" w:rsidRPr="00C709F5" w:rsidRDefault="00482AA6" w:rsidP="00482AA6">
      <w:pPr>
        <w:autoSpaceDE w:val="0"/>
        <w:autoSpaceDN w:val="0"/>
        <w:adjustRightInd w:val="0"/>
        <w:spacing w:after="73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82AA6" w:rsidRPr="00482AA6" w:rsidRDefault="00482AA6" w:rsidP="00482AA6">
      <w:pPr>
        <w:autoSpaceDE w:val="0"/>
        <w:autoSpaceDN w:val="0"/>
        <w:adjustRightInd w:val="0"/>
        <w:spacing w:after="73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82AA6">
        <w:rPr>
          <w:rFonts w:ascii="Times New Roman" w:hAnsi="Times New Roman" w:cs="Times New Roman"/>
          <w:color w:val="000000"/>
          <w:sz w:val="24"/>
          <w:szCs w:val="24"/>
        </w:rPr>
        <w:t xml:space="preserve">1) Стрижка </w:t>
      </w:r>
    </w:p>
    <w:p w:rsidR="00482AA6" w:rsidRPr="00482AA6" w:rsidRDefault="00482AA6" w:rsidP="00482AA6">
      <w:pPr>
        <w:autoSpaceDE w:val="0"/>
        <w:autoSpaceDN w:val="0"/>
        <w:adjustRightInd w:val="0"/>
        <w:spacing w:after="73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82AA6">
        <w:rPr>
          <w:rFonts w:ascii="Times New Roman" w:hAnsi="Times New Roman" w:cs="Times New Roman"/>
          <w:color w:val="000000"/>
          <w:sz w:val="24"/>
          <w:szCs w:val="24"/>
        </w:rPr>
        <w:t xml:space="preserve">2) Стенографист </w:t>
      </w:r>
    </w:p>
    <w:p w:rsidR="00482AA6" w:rsidRPr="00482AA6" w:rsidRDefault="00482AA6" w:rsidP="00482AA6">
      <w:pPr>
        <w:autoSpaceDE w:val="0"/>
        <w:autoSpaceDN w:val="0"/>
        <w:adjustRightInd w:val="0"/>
        <w:spacing w:after="73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82AA6">
        <w:rPr>
          <w:rFonts w:ascii="Times New Roman" w:hAnsi="Times New Roman" w:cs="Times New Roman"/>
          <w:color w:val="000000"/>
          <w:sz w:val="24"/>
          <w:szCs w:val="24"/>
        </w:rPr>
        <w:t xml:space="preserve">3) Болванка </w:t>
      </w:r>
    </w:p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82AA6">
        <w:rPr>
          <w:rFonts w:ascii="Times New Roman" w:hAnsi="Times New Roman" w:cs="Times New Roman"/>
          <w:color w:val="000000"/>
          <w:sz w:val="24"/>
          <w:szCs w:val="24"/>
        </w:rPr>
        <w:t xml:space="preserve">4) Изводить </w:t>
      </w:r>
    </w:p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82AA6" w:rsidRPr="00482AA6" w:rsidRDefault="00C022BE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№ 2</w:t>
      </w:r>
      <w:r w:rsidR="00AD4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Максимум -</w:t>
      </w:r>
      <w:r w:rsidR="00AD47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860B0" w:rsidRPr="00C709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7 баллов</w:t>
      </w:r>
      <w:r w:rsidR="00AD4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82AA6" w:rsidRPr="00482AA6">
        <w:rPr>
          <w:rFonts w:ascii="Times New Roman" w:hAnsi="Times New Roman" w:cs="Times New Roman"/>
          <w:color w:val="000000"/>
          <w:sz w:val="24"/>
          <w:szCs w:val="24"/>
        </w:rPr>
        <w:t xml:space="preserve"> Латинская приставка </w:t>
      </w:r>
      <w:proofErr w:type="spellStart"/>
      <w:r w:rsidR="00482AA6" w:rsidRPr="00482AA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</w:t>
      </w:r>
      <w:proofErr w:type="gramStart"/>
      <w:r w:rsidR="00482AA6" w:rsidRPr="00482AA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</w:t>
      </w:r>
      <w:proofErr w:type="spellEnd"/>
      <w:r w:rsidR="00482AA6" w:rsidRPr="00482AA6"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w:proofErr w:type="gramEnd"/>
      <w:r w:rsidR="00482AA6" w:rsidRPr="00482AA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482AA6" w:rsidRPr="00482AA6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="00482AA6" w:rsidRPr="00482AA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дис</w:t>
      </w:r>
      <w:proofErr w:type="spellEnd"/>
      <w:r w:rsidR="00482AA6" w:rsidRPr="00482AA6"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w:r w:rsidR="00482AA6" w:rsidRPr="00482AA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482AA6" w:rsidRPr="00482AA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диф</w:t>
      </w:r>
      <w:proofErr w:type="spellEnd"/>
      <w:r w:rsidR="00482AA6" w:rsidRPr="00482AA6"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w:r w:rsidR="00482AA6" w:rsidRPr="00482AA6">
        <w:rPr>
          <w:rFonts w:ascii="Times New Roman" w:hAnsi="Times New Roman" w:cs="Times New Roman"/>
          <w:color w:val="000000"/>
          <w:sz w:val="24"/>
          <w:szCs w:val="24"/>
        </w:rPr>
        <w:t xml:space="preserve">) этимологически присутствует в словах, обозначающих: </w:t>
      </w:r>
    </w:p>
    <w:p w:rsidR="00AD4751" w:rsidRDefault="00AD4751" w:rsidP="00482AA6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482AA6" w:rsidRPr="00482AA6" w:rsidRDefault="00482AA6" w:rsidP="00482AA6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отвлекающий манёвр противника во время военного сражения </w:t>
      </w:r>
    </w:p>
    <w:p w:rsidR="00482AA6" w:rsidRPr="00482AA6" w:rsidRDefault="00482AA6" w:rsidP="00482AA6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часть прибыли, получаемой держателями акций </w:t>
      </w:r>
    </w:p>
    <w:p w:rsidR="00482AA6" w:rsidRPr="00482AA6" w:rsidRDefault="00482AA6" w:rsidP="00482AA6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военное подразделение </w:t>
      </w:r>
    </w:p>
    <w:p w:rsidR="00482AA6" w:rsidRPr="00482AA6" w:rsidRDefault="00482AA6" w:rsidP="00482AA6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4) неблагоприятное созвучие </w:t>
      </w:r>
    </w:p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5) несоразмерность долей или частей </w:t>
      </w:r>
    </w:p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82AA6" w:rsidRPr="00C709F5" w:rsidRDefault="00482AA6" w:rsidP="00482AA6">
      <w:pPr>
        <w:pStyle w:val="Default"/>
      </w:pPr>
      <w:r w:rsidRPr="00C709F5">
        <w:t xml:space="preserve">А) </w:t>
      </w:r>
      <w:r w:rsidRPr="00C709F5">
        <w:t>Определите слова 1–5. Запишите в поле ответа.</w:t>
      </w:r>
      <w:r w:rsidRPr="00C709F5">
        <w:t xml:space="preserve"> </w:t>
      </w:r>
    </w:p>
    <w:p w:rsidR="00482AA6" w:rsidRPr="00C709F5" w:rsidRDefault="00482AA6" w:rsidP="00482AA6">
      <w:pPr>
        <w:pStyle w:val="Default"/>
      </w:pPr>
      <w:r w:rsidRPr="00C709F5">
        <w:t xml:space="preserve">Б) Укажите верное значение этой приставки. Выберите все возможные варианты ответа. </w:t>
      </w:r>
    </w:p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82AA6">
        <w:rPr>
          <w:rFonts w:ascii="Times New Roman" w:hAnsi="Times New Roman" w:cs="Times New Roman"/>
          <w:color w:val="000000"/>
          <w:sz w:val="24"/>
          <w:szCs w:val="24"/>
        </w:rPr>
        <w:t xml:space="preserve">1) разделение </w:t>
      </w:r>
    </w:p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82AA6">
        <w:rPr>
          <w:rFonts w:ascii="Times New Roman" w:hAnsi="Times New Roman" w:cs="Times New Roman"/>
          <w:color w:val="000000"/>
          <w:sz w:val="24"/>
          <w:szCs w:val="24"/>
        </w:rPr>
        <w:t xml:space="preserve">2) присутствие </w:t>
      </w:r>
    </w:p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82AA6">
        <w:rPr>
          <w:rFonts w:ascii="Times New Roman" w:hAnsi="Times New Roman" w:cs="Times New Roman"/>
          <w:color w:val="000000"/>
          <w:sz w:val="24"/>
          <w:szCs w:val="24"/>
        </w:rPr>
        <w:t xml:space="preserve">3) отсутствие </w:t>
      </w:r>
    </w:p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709F5">
        <w:rPr>
          <w:rFonts w:ascii="Times New Roman" w:hAnsi="Times New Roman" w:cs="Times New Roman"/>
          <w:color w:val="000000"/>
          <w:sz w:val="24"/>
          <w:szCs w:val="24"/>
        </w:rPr>
        <w:t>4) совместное действие</w:t>
      </w:r>
    </w:p>
    <w:p w:rsidR="00482AA6" w:rsidRPr="00C709F5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82AA6" w:rsidRPr="00482AA6" w:rsidRDefault="00C022BE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№ 3</w:t>
      </w:r>
      <w:r w:rsidR="00AD4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Pr="00C022B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Максимум -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5 баллов</w:t>
      </w:r>
      <w:r w:rsidR="00AD475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482AA6" w:rsidRPr="00482AA6">
        <w:rPr>
          <w:rFonts w:ascii="Times New Roman" w:hAnsi="Times New Roman" w:cs="Times New Roman"/>
          <w:color w:val="000000"/>
          <w:sz w:val="24"/>
          <w:szCs w:val="24"/>
        </w:rPr>
        <w:t xml:space="preserve">Определите лексическое значение слова, </w:t>
      </w:r>
      <w:r w:rsidR="00482AA6" w:rsidRPr="00482AA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выделенного </w:t>
      </w:r>
      <w:r w:rsidR="00482AA6" w:rsidRPr="00482AA6">
        <w:rPr>
          <w:rFonts w:ascii="Times New Roman" w:hAnsi="Times New Roman" w:cs="Times New Roman"/>
          <w:color w:val="000000"/>
          <w:sz w:val="24"/>
          <w:szCs w:val="24"/>
        </w:rPr>
        <w:t xml:space="preserve">в приведённом ниже фрагменте. Обоснуйте свой ответ с помощью анализа корня этого слова. </w:t>
      </w:r>
    </w:p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«Он никого не грабил. Торговцы, ехавшие из Москвы в </w:t>
      </w:r>
      <w:proofErr w:type="spellStart"/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>Черкаск</w:t>
      </w:r>
      <w:proofErr w:type="spellEnd"/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были захвачены </w:t>
      </w:r>
      <w:proofErr w:type="spellStart"/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>козаками</w:t>
      </w:r>
      <w:proofErr w:type="spellEnd"/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но </w:t>
      </w:r>
      <w:proofErr w:type="spellStart"/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>козаки</w:t>
      </w:r>
      <w:proofErr w:type="spellEnd"/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не обирали их; Стенька только принудил их не ездить в </w:t>
      </w:r>
      <w:proofErr w:type="spellStart"/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>Черкаск</w:t>
      </w:r>
      <w:proofErr w:type="spellEnd"/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торговать в </w:t>
      </w:r>
      <w:proofErr w:type="spellStart"/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>Кагальнике</w:t>
      </w:r>
      <w:proofErr w:type="spellEnd"/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Козаки платили им исправно, и торговцы сами охотно начали туда ездить и оделять их живностью. Стоял Стенька смирно и, по современному выражению, </w:t>
      </w:r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задоров </w:t>
      </w:r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 xml:space="preserve">ни с кем не делал. Тем было страшнее; </w:t>
      </w:r>
      <w:proofErr w:type="gramStart"/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как ни старался царицынский воевода узнать его тайные планы, сколько ни посылал проведывать и русских и татар - ничего не узнал и писал в своём донесении в Москву: «и приказывает Стенька своим казакам </w:t>
      </w:r>
      <w:proofErr w:type="spellStart"/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>безпрестанно</w:t>
      </w:r>
      <w:proofErr w:type="spellEnd"/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чтоб они были готовы, а какая у него мысль, про то и казаки немного сведают, и ни которыми мерами у них, воровских казаков, мысли доведаться  </w:t>
      </w:r>
      <w:proofErr w:type="spellStart"/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>немочно</w:t>
      </w:r>
      <w:proofErr w:type="spellEnd"/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»                                                                                              </w:t>
      </w:r>
      <w:r w:rsidRPr="00482AA6">
        <w:rPr>
          <w:rFonts w:ascii="Times New Roman" w:hAnsi="Times New Roman" w:cs="Times New Roman"/>
          <w:color w:val="000000"/>
          <w:sz w:val="24"/>
          <w:szCs w:val="24"/>
        </w:rPr>
        <w:t xml:space="preserve">(Н.И. Костомаров, «Бунт Стеньки Разина»). </w:t>
      </w:r>
      <w:proofErr w:type="gramEnd"/>
    </w:p>
    <w:p w:rsidR="00482AA6" w:rsidRPr="00C709F5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860B0" w:rsidRPr="003860B0" w:rsidRDefault="00482AA6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82AA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№ 4</w:t>
      </w:r>
      <w:r w:rsidR="00AD4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482AA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860B0" w:rsidRPr="00C709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Максимум – 3 балла.</w:t>
      </w:r>
      <w:r w:rsidR="00AD4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860B0"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 w:rsidR="003860B0" w:rsidRPr="003860B0">
        <w:rPr>
          <w:rFonts w:ascii="Times New Roman" w:hAnsi="Times New Roman" w:cs="Times New Roman"/>
          <w:color w:val="000000"/>
          <w:sz w:val="24"/>
          <w:szCs w:val="24"/>
        </w:rPr>
        <w:t>Russian</w:t>
      </w:r>
      <w:proofErr w:type="spellEnd"/>
      <w:r w:rsidR="003860B0"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860B0" w:rsidRPr="003860B0">
        <w:rPr>
          <w:rFonts w:ascii="Times New Roman" w:hAnsi="Times New Roman" w:cs="Times New Roman"/>
          <w:color w:val="000000"/>
          <w:sz w:val="24"/>
          <w:szCs w:val="24"/>
        </w:rPr>
        <w:t>Learner</w:t>
      </w:r>
      <w:proofErr w:type="spellEnd"/>
      <w:r w:rsidR="003860B0"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860B0" w:rsidRPr="003860B0">
        <w:rPr>
          <w:rFonts w:ascii="Times New Roman" w:hAnsi="Times New Roman" w:cs="Times New Roman"/>
          <w:color w:val="000000"/>
          <w:sz w:val="24"/>
          <w:szCs w:val="24"/>
        </w:rPr>
        <w:t>Corpora</w:t>
      </w:r>
      <w:proofErr w:type="spellEnd"/>
      <w:r w:rsidR="003860B0"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 (RLC, учебный корпус) собраны тексты, написанные </w:t>
      </w:r>
      <w:proofErr w:type="gramStart"/>
      <w:r w:rsidR="003860B0" w:rsidRPr="003860B0">
        <w:rPr>
          <w:rFonts w:ascii="Times New Roman" w:hAnsi="Times New Roman" w:cs="Times New Roman"/>
          <w:color w:val="000000"/>
          <w:sz w:val="24"/>
          <w:szCs w:val="24"/>
        </w:rPr>
        <w:t>изучающими</w:t>
      </w:r>
      <w:proofErr w:type="gramEnd"/>
      <w:r w:rsidR="003860B0"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 русский язык. В этом корпусе (собрании текстов) ошибки определённым образом размечены (то </w:t>
      </w:r>
      <w:proofErr w:type="gramStart"/>
      <w:r w:rsidR="003860B0" w:rsidRPr="003860B0">
        <w:rPr>
          <w:rFonts w:ascii="Times New Roman" w:hAnsi="Times New Roman" w:cs="Times New Roman"/>
          <w:color w:val="000000"/>
          <w:sz w:val="24"/>
          <w:szCs w:val="24"/>
        </w:rPr>
        <w:t>есть</w:t>
      </w:r>
      <w:proofErr w:type="gramEnd"/>
      <w:r w:rsidR="003860B0"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 помечены специальным «ярлычком»). Так, морфологические ошибки бывают таких типов: </w:t>
      </w:r>
    </w:p>
    <w:p w:rsidR="003860B0" w:rsidRPr="003860B0" w:rsidRDefault="003860B0" w:rsidP="003860B0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860B0">
        <w:rPr>
          <w:rFonts w:ascii="Times New Roman" w:hAnsi="Times New Roman" w:cs="Times New Roman"/>
          <w:i/>
          <w:iCs/>
          <w:color w:val="000000"/>
          <w:sz w:val="24"/>
          <w:szCs w:val="24"/>
        </w:rPr>
        <w:t>infl</w:t>
      </w:r>
      <w:proofErr w:type="spellEnd"/>
      <w:r w:rsidRPr="003860B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– использование неверного окончания; </w:t>
      </w:r>
    </w:p>
    <w:p w:rsidR="003860B0" w:rsidRPr="003860B0" w:rsidRDefault="003860B0" w:rsidP="003860B0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860B0">
        <w:rPr>
          <w:rFonts w:ascii="Times New Roman" w:hAnsi="Times New Roman" w:cs="Times New Roman"/>
          <w:i/>
          <w:iCs/>
          <w:color w:val="000000"/>
          <w:sz w:val="24"/>
          <w:szCs w:val="24"/>
        </w:rPr>
        <w:t>num</w:t>
      </w:r>
      <w:proofErr w:type="spellEnd"/>
      <w:r w:rsidRPr="003860B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– употребление слова в неверной или нетипичной числовой форме; </w:t>
      </w:r>
    </w:p>
    <w:p w:rsidR="003860B0" w:rsidRPr="003860B0" w:rsidRDefault="003860B0" w:rsidP="003860B0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860B0">
        <w:rPr>
          <w:rFonts w:ascii="Times New Roman" w:hAnsi="Times New Roman" w:cs="Times New Roman"/>
          <w:i/>
          <w:iCs/>
          <w:color w:val="000000"/>
          <w:sz w:val="24"/>
          <w:szCs w:val="24"/>
        </w:rPr>
        <w:t>gender</w:t>
      </w:r>
      <w:proofErr w:type="spellEnd"/>
      <w:r w:rsidRPr="003860B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– изменение родовой принадлежности слова; </w:t>
      </w:r>
    </w:p>
    <w:p w:rsidR="003860B0" w:rsidRPr="003860B0" w:rsidRDefault="003860B0" w:rsidP="003860B0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860B0">
        <w:rPr>
          <w:rFonts w:ascii="Times New Roman" w:hAnsi="Times New Roman" w:cs="Times New Roman"/>
          <w:i/>
          <w:iCs/>
          <w:color w:val="000000"/>
          <w:sz w:val="24"/>
          <w:szCs w:val="24"/>
        </w:rPr>
        <w:t>altern</w:t>
      </w:r>
      <w:proofErr w:type="spellEnd"/>
      <w:r w:rsidRPr="003860B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– ошибка в чередовании основы (например, </w:t>
      </w:r>
      <w:r w:rsidRPr="003860B0">
        <w:rPr>
          <w:rFonts w:ascii="Times New Roman" w:hAnsi="Times New Roman" w:cs="Times New Roman"/>
          <w:i/>
          <w:iCs/>
          <w:color w:val="000000"/>
          <w:sz w:val="24"/>
          <w:szCs w:val="24"/>
        </w:rPr>
        <w:t>**</w:t>
      </w:r>
      <w:proofErr w:type="spellStart"/>
      <w:r w:rsidRPr="003860B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кормю</w:t>
      </w:r>
      <w:proofErr w:type="spellEnd"/>
      <w:r w:rsidRPr="003860B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gramStart"/>
      <w:r w:rsidRPr="003860B0">
        <w:rPr>
          <w:rFonts w:ascii="Times New Roman" w:hAnsi="Times New Roman" w:cs="Times New Roman"/>
          <w:color w:val="000000"/>
          <w:sz w:val="24"/>
          <w:szCs w:val="24"/>
        </w:rPr>
        <w:t>вместо</w:t>
      </w:r>
      <w:proofErr w:type="gramEnd"/>
      <w:r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860B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кормлю</w:t>
      </w:r>
      <w:r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3860B0" w:rsidRPr="003860B0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860B0">
        <w:rPr>
          <w:rFonts w:ascii="Times New Roman" w:hAnsi="Times New Roman" w:cs="Times New Roman"/>
          <w:i/>
          <w:iCs/>
          <w:color w:val="000000"/>
          <w:sz w:val="24"/>
          <w:szCs w:val="24"/>
        </w:rPr>
        <w:t>morpho</w:t>
      </w:r>
      <w:proofErr w:type="spellEnd"/>
      <w:r w:rsidRPr="003860B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– прочие морфологические ошибки. </w:t>
      </w:r>
    </w:p>
    <w:p w:rsidR="003860B0" w:rsidRPr="003860B0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860B0" w:rsidRPr="003860B0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Допустим, что в RLC необходимо внести еще одну фразу, где есть слово с ошибкой: </w:t>
      </w:r>
    </w:p>
    <w:p w:rsidR="00C022BE" w:rsidRDefault="00C022BE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3860B0" w:rsidRPr="003860B0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3860B0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Антон был очень добрый </w:t>
      </w:r>
      <w:proofErr w:type="spellStart"/>
      <w:r w:rsidRPr="003860B0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малчик</w:t>
      </w:r>
      <w:proofErr w:type="spellEnd"/>
      <w:r w:rsidRPr="003860B0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</w:t>
      </w:r>
      <w:r w:rsidRPr="003860B0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и всегда заботился о бабушке. </w:t>
      </w:r>
    </w:p>
    <w:p w:rsidR="003860B0" w:rsidRPr="00C022BE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3860B0" w:rsidRPr="003860B0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Определите, как должна быть размечена </w:t>
      </w:r>
      <w:r w:rsidRPr="003860B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выделенная </w:t>
      </w:r>
      <w:r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форма. </w:t>
      </w:r>
    </w:p>
    <w:p w:rsidR="003860B0" w:rsidRPr="003860B0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color w:val="000000"/>
          <w:sz w:val="24"/>
          <w:szCs w:val="24"/>
        </w:rPr>
        <w:t>Выберите правильны</w:t>
      </w:r>
      <w:proofErr w:type="gramStart"/>
      <w:r w:rsidRPr="003860B0">
        <w:rPr>
          <w:rFonts w:ascii="Times New Roman" w:hAnsi="Times New Roman" w:cs="Times New Roman"/>
          <w:color w:val="000000"/>
          <w:sz w:val="24"/>
          <w:szCs w:val="24"/>
        </w:rPr>
        <w:t>й(</w:t>
      </w:r>
      <w:proofErr w:type="gramEnd"/>
      <w:r w:rsidRPr="003860B0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3860B0">
        <w:rPr>
          <w:rFonts w:ascii="Times New Roman" w:hAnsi="Times New Roman" w:cs="Times New Roman"/>
          <w:color w:val="000000"/>
          <w:sz w:val="24"/>
          <w:szCs w:val="24"/>
        </w:rPr>
        <w:t>ые</w:t>
      </w:r>
      <w:proofErr w:type="spellEnd"/>
      <w:r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) вариант(-ы) ответа: </w:t>
      </w:r>
    </w:p>
    <w:p w:rsidR="003860B0" w:rsidRPr="003860B0" w:rsidRDefault="003860B0" w:rsidP="003860B0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1) Форма не может быть размечена, так как не подходит ни под один из перечисленных типов. </w:t>
      </w:r>
    </w:p>
    <w:p w:rsidR="003860B0" w:rsidRPr="003860B0" w:rsidRDefault="003860B0" w:rsidP="003860B0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860B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2) </w:t>
      </w:r>
      <w:proofErr w:type="spellStart"/>
      <w:proofErr w:type="gramStart"/>
      <w:r w:rsidRPr="003860B0">
        <w:rPr>
          <w:rFonts w:ascii="Times New Roman" w:hAnsi="Times New Roman" w:cs="Times New Roman"/>
          <w:color w:val="000000"/>
          <w:sz w:val="24"/>
          <w:szCs w:val="24"/>
          <w:lang w:val="en-US"/>
        </w:rPr>
        <w:t>infl</w:t>
      </w:r>
      <w:proofErr w:type="spellEnd"/>
      <w:proofErr w:type="gramEnd"/>
      <w:r w:rsidRPr="003860B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3860B0" w:rsidRPr="003860B0" w:rsidRDefault="003860B0" w:rsidP="003860B0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860B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3) </w:t>
      </w:r>
      <w:proofErr w:type="spellStart"/>
      <w:proofErr w:type="gramStart"/>
      <w:r w:rsidRPr="003860B0">
        <w:rPr>
          <w:rFonts w:ascii="Times New Roman" w:hAnsi="Times New Roman" w:cs="Times New Roman"/>
          <w:color w:val="000000"/>
          <w:sz w:val="24"/>
          <w:szCs w:val="24"/>
          <w:lang w:val="en-US"/>
        </w:rPr>
        <w:t>num</w:t>
      </w:r>
      <w:proofErr w:type="spellEnd"/>
      <w:proofErr w:type="gramEnd"/>
      <w:r w:rsidRPr="003860B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3860B0" w:rsidRPr="003860B0" w:rsidRDefault="003860B0" w:rsidP="003860B0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860B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4) </w:t>
      </w:r>
      <w:proofErr w:type="gramStart"/>
      <w:r w:rsidRPr="003860B0">
        <w:rPr>
          <w:rFonts w:ascii="Times New Roman" w:hAnsi="Times New Roman" w:cs="Times New Roman"/>
          <w:color w:val="000000"/>
          <w:sz w:val="24"/>
          <w:szCs w:val="24"/>
          <w:lang w:val="en-US"/>
        </w:rPr>
        <w:t>gender</w:t>
      </w:r>
      <w:proofErr w:type="gramEnd"/>
      <w:r w:rsidRPr="003860B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3860B0" w:rsidRPr="003860B0" w:rsidRDefault="003860B0" w:rsidP="003860B0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860B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5) </w:t>
      </w:r>
      <w:proofErr w:type="spellStart"/>
      <w:proofErr w:type="gramStart"/>
      <w:r w:rsidRPr="003860B0">
        <w:rPr>
          <w:rFonts w:ascii="Times New Roman" w:hAnsi="Times New Roman" w:cs="Times New Roman"/>
          <w:color w:val="000000"/>
          <w:sz w:val="24"/>
          <w:szCs w:val="24"/>
          <w:lang w:val="en-US"/>
        </w:rPr>
        <w:t>altern</w:t>
      </w:r>
      <w:proofErr w:type="spellEnd"/>
      <w:proofErr w:type="gramEnd"/>
      <w:r w:rsidRPr="003860B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3860B0" w:rsidRPr="003860B0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860B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6) </w:t>
      </w:r>
      <w:proofErr w:type="spellStart"/>
      <w:proofErr w:type="gramStart"/>
      <w:r w:rsidRPr="003860B0">
        <w:rPr>
          <w:rFonts w:ascii="Times New Roman" w:hAnsi="Times New Roman" w:cs="Times New Roman"/>
          <w:color w:val="000000"/>
          <w:sz w:val="24"/>
          <w:szCs w:val="24"/>
          <w:lang w:val="en-US"/>
        </w:rPr>
        <w:t>morpho</w:t>
      </w:r>
      <w:proofErr w:type="spellEnd"/>
      <w:proofErr w:type="gramEnd"/>
      <w:r w:rsidRPr="003860B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3860B0" w:rsidRPr="00C709F5" w:rsidRDefault="003860B0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860B0" w:rsidRPr="003860B0" w:rsidRDefault="00482AA6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09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</w:t>
      </w:r>
      <w:r w:rsidR="00AD4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№ 5. </w:t>
      </w:r>
      <w:r w:rsidR="00C022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022BE">
        <w:rPr>
          <w:rFonts w:ascii="Times New Roman" w:hAnsi="Times New Roman" w:cs="Times New Roman"/>
          <w:b/>
          <w:bCs/>
          <w:sz w:val="24"/>
          <w:szCs w:val="24"/>
        </w:rPr>
        <w:t>Максимум -</w:t>
      </w:r>
      <w:r w:rsidR="00C022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860B0" w:rsidRPr="00AD4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 </w:t>
      </w:r>
      <w:r w:rsidR="003860B0" w:rsidRPr="00C709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балла</w:t>
      </w:r>
      <w:r w:rsidR="00AD4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3860B0"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Прочитайте примеры и выполните задания. </w:t>
      </w:r>
    </w:p>
    <w:p w:rsidR="00AD4751" w:rsidRDefault="00AD4751" w:rsidP="003860B0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860B0" w:rsidRPr="003860B0" w:rsidRDefault="003860B0" w:rsidP="003860B0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1) Спроси его, не нужна ли помощь. </w:t>
      </w:r>
    </w:p>
    <w:p w:rsidR="003860B0" w:rsidRPr="003860B0" w:rsidRDefault="003860B0" w:rsidP="003860B0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2) Последуй я совету отца, не попал бы в беду. </w:t>
      </w:r>
    </w:p>
    <w:p w:rsidR="003860B0" w:rsidRPr="003860B0" w:rsidRDefault="003860B0" w:rsidP="003860B0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3) Если решите приехать к нам, дайте телеграмму. </w:t>
      </w:r>
    </w:p>
    <w:p w:rsidR="003860B0" w:rsidRPr="003860B0" w:rsidRDefault="003860B0" w:rsidP="003860B0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4) Ребёнок до такого не додумался бы, будь он даже семи пядей во лбу. </w:t>
      </w:r>
    </w:p>
    <w:p w:rsidR="003860B0" w:rsidRPr="003860B0" w:rsidRDefault="003860B0" w:rsidP="003860B0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5) Дай бог вспомнить, что было вчера. </w:t>
      </w:r>
    </w:p>
    <w:p w:rsidR="003860B0" w:rsidRPr="003860B0" w:rsidRDefault="003860B0" w:rsidP="003860B0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6) Давайте поедем к морю, раз появилась такая возможность. </w:t>
      </w:r>
    </w:p>
    <w:p w:rsidR="003860B0" w:rsidRPr="003860B0" w:rsidRDefault="003860B0" w:rsidP="003860B0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7) Да здравствуют наши учителя, которые дарят нам свет знаний! </w:t>
      </w:r>
    </w:p>
    <w:p w:rsidR="003860B0" w:rsidRPr="003860B0" w:rsidRDefault="003860B0" w:rsidP="003860B0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8) Так темно на улице, что хоть глаз выколи. </w:t>
      </w:r>
    </w:p>
    <w:p w:rsidR="003860B0" w:rsidRPr="003860B0" w:rsidRDefault="003860B0" w:rsidP="003860B0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9) Возьми клубочек, и пусть он всегда указывает тебе дорогу. </w:t>
      </w:r>
    </w:p>
    <w:p w:rsidR="003860B0" w:rsidRPr="003860B0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10) Дай слово никому не рассказывать о том, что ты сейчас узнал. </w:t>
      </w:r>
    </w:p>
    <w:p w:rsidR="003860B0" w:rsidRPr="00C709F5" w:rsidRDefault="003860B0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860B0" w:rsidRPr="00AD4751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AD475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А) </w:t>
      </w:r>
      <w:r w:rsidR="00482AA6"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AD4751">
        <w:rPr>
          <w:rFonts w:ascii="Times New Roman" w:hAnsi="Times New Roman" w:cs="Times New Roman"/>
          <w:i/>
          <w:color w:val="000000"/>
          <w:sz w:val="24"/>
          <w:szCs w:val="24"/>
        </w:rPr>
        <w:t>Укажите номер примера, в котором форма повелительного наклонения сказуемого выражает значение условия.</w:t>
      </w:r>
    </w:p>
    <w:p w:rsidR="003860B0" w:rsidRPr="00AD4751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AD475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Б) </w:t>
      </w:r>
      <w:r w:rsidRPr="00AD4751">
        <w:rPr>
          <w:rFonts w:ascii="Times New Roman" w:hAnsi="Times New Roman" w:cs="Times New Roman"/>
          <w:i/>
          <w:color w:val="000000"/>
          <w:sz w:val="24"/>
          <w:szCs w:val="24"/>
        </w:rPr>
        <w:t>Укажите номер примера, в котором форма повелительного наклонения сказуемого выражает значение уступки.</w:t>
      </w:r>
    </w:p>
    <w:p w:rsidR="003860B0" w:rsidRPr="00AD4751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AD4751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В)</w:t>
      </w:r>
      <w:r w:rsidRPr="00AD475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Укажите номер примера, в котором форма повелительного наклонения глагола в придаточной части входит в состав фразеологизма.</w:t>
      </w:r>
    </w:p>
    <w:p w:rsidR="00482AA6" w:rsidRPr="00482AA6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D4751">
        <w:rPr>
          <w:rFonts w:ascii="Times New Roman" w:hAnsi="Times New Roman" w:cs="Times New Roman"/>
          <w:i/>
          <w:color w:val="000000"/>
          <w:sz w:val="24"/>
          <w:szCs w:val="24"/>
        </w:rPr>
        <w:t>Г)</w:t>
      </w:r>
      <w:r w:rsidRPr="00AD475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Укажите номер примера, в котором сказуемое в главной части сложноподчинённого предложения выражено глагольным фразеологизмом в форме повелительного наклонения</w:t>
      </w:r>
      <w:r w:rsidRPr="00C709F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82AA6" w:rsidRPr="00482AA6" w:rsidRDefault="00AD4751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Задание № 6. </w:t>
      </w:r>
      <w:r w:rsidRPr="00AD4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Максимум -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8 баллов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482AA6" w:rsidRPr="00482AA6">
        <w:rPr>
          <w:rFonts w:ascii="Times New Roman" w:hAnsi="Times New Roman" w:cs="Times New Roman"/>
          <w:color w:val="000000"/>
          <w:sz w:val="24"/>
          <w:szCs w:val="24"/>
        </w:rPr>
        <w:t xml:space="preserve">Даны следующие предложения на сербском языке и их переводы. </w:t>
      </w:r>
    </w:p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proofErr w:type="spellStart"/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Немам</w:t>
      </w:r>
      <w:proofErr w:type="spellEnd"/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proofErr w:type="spellStart"/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шта</w:t>
      </w:r>
      <w:proofErr w:type="spellEnd"/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да </w:t>
      </w:r>
      <w:proofErr w:type="spellStart"/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читам</w:t>
      </w:r>
      <w:proofErr w:type="spellEnd"/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Мне нечего читать. </w:t>
      </w:r>
    </w:p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Нема </w:t>
      </w:r>
      <w:proofErr w:type="spellStart"/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шта</w:t>
      </w:r>
      <w:proofErr w:type="spellEnd"/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да </w:t>
      </w:r>
      <w:proofErr w:type="spellStart"/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гледа</w:t>
      </w:r>
      <w:proofErr w:type="spellEnd"/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Ему (ей) нечего смотреть. </w:t>
      </w:r>
    </w:p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proofErr w:type="spellStart"/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Немамо</w:t>
      </w:r>
      <w:proofErr w:type="spellEnd"/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proofErr w:type="gramStart"/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коме</w:t>
      </w:r>
      <w:proofErr w:type="gramEnd"/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да </w:t>
      </w:r>
      <w:proofErr w:type="spellStart"/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одговарамо</w:t>
      </w:r>
      <w:proofErr w:type="spellEnd"/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Нам некому отвечать. </w:t>
      </w:r>
    </w:p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proofErr w:type="spellStart"/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Нема</w:t>
      </w:r>
      <w:proofErr w:type="gramStart"/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j</w:t>
      </w:r>
      <w:proofErr w:type="gramEnd"/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у</w:t>
      </w:r>
      <w:proofErr w:type="spellEnd"/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proofErr w:type="spellStart"/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шта</w:t>
      </w:r>
      <w:proofErr w:type="spellEnd"/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да </w:t>
      </w:r>
      <w:proofErr w:type="spellStart"/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саставлаjу</w:t>
      </w:r>
      <w:proofErr w:type="spellEnd"/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Им нечего сочинять. </w:t>
      </w:r>
    </w:p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proofErr w:type="spellStart"/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Немаш</w:t>
      </w:r>
      <w:proofErr w:type="spellEnd"/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proofErr w:type="spellStart"/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шта</w:t>
      </w:r>
      <w:proofErr w:type="spellEnd"/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да </w:t>
      </w:r>
      <w:proofErr w:type="spellStart"/>
      <w:r w:rsidRPr="00482AA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чекаш</w:t>
      </w:r>
      <w:proofErr w:type="spellEnd"/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Тебе нечего ждать. </w:t>
      </w:r>
    </w:p>
    <w:p w:rsidR="00AD4751" w:rsidRDefault="00AD4751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82AA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Примечание. </w:t>
      </w:r>
      <w:r w:rsidRPr="00482AA6">
        <w:rPr>
          <w:rFonts w:ascii="Times New Roman" w:hAnsi="Times New Roman" w:cs="Times New Roman"/>
          <w:color w:val="000000"/>
          <w:sz w:val="24"/>
          <w:szCs w:val="24"/>
        </w:rPr>
        <w:t xml:space="preserve">Сербская буква </w:t>
      </w:r>
      <w:r w:rsidRPr="00482AA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j </w:t>
      </w:r>
      <w:r w:rsidRPr="00482AA6">
        <w:rPr>
          <w:rFonts w:ascii="Times New Roman" w:hAnsi="Times New Roman" w:cs="Times New Roman"/>
          <w:color w:val="000000"/>
          <w:sz w:val="24"/>
          <w:szCs w:val="24"/>
        </w:rPr>
        <w:t xml:space="preserve">читается как [й]. Буква </w:t>
      </w:r>
      <w:r w:rsidRPr="00482AA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^ </w:t>
      </w:r>
      <w:r w:rsidRPr="00482AA6">
        <w:rPr>
          <w:rFonts w:ascii="Times New Roman" w:hAnsi="Times New Roman" w:cs="Times New Roman"/>
          <w:color w:val="000000"/>
          <w:sz w:val="24"/>
          <w:szCs w:val="24"/>
        </w:rPr>
        <w:t>читается как [</w:t>
      </w:r>
      <w:proofErr w:type="gramStart"/>
      <w:r w:rsidRPr="00482AA6">
        <w:rPr>
          <w:rFonts w:ascii="Times New Roman" w:hAnsi="Times New Roman" w:cs="Times New Roman"/>
          <w:color w:val="000000"/>
          <w:sz w:val="24"/>
          <w:szCs w:val="24"/>
        </w:rPr>
        <w:t>л</w:t>
      </w:r>
      <w:proofErr w:type="gramEnd"/>
      <w:r w:rsidRPr="00482AA6">
        <w:rPr>
          <w:rFonts w:ascii="Times New Roman" w:hAnsi="Times New Roman" w:cs="Times New Roman"/>
          <w:color w:val="000000"/>
          <w:sz w:val="24"/>
          <w:szCs w:val="24"/>
        </w:rPr>
        <w:t xml:space="preserve">’] мягче русского. </w:t>
      </w:r>
    </w:p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82AA6">
        <w:rPr>
          <w:rFonts w:ascii="Times New Roman" w:hAnsi="Times New Roman" w:cs="Times New Roman"/>
          <w:color w:val="000000"/>
          <w:sz w:val="24"/>
          <w:szCs w:val="24"/>
        </w:rPr>
        <w:t xml:space="preserve">Переведите на сербский язык. </w:t>
      </w:r>
    </w:p>
    <w:p w:rsidR="00AD4751" w:rsidRDefault="00AD4751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Тебе нечего сочинять. </w:t>
      </w:r>
    </w:p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Им некому читать. </w:t>
      </w:r>
    </w:p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Мне нечего отвечать. </w:t>
      </w:r>
    </w:p>
    <w:p w:rsidR="00482AA6" w:rsidRPr="00482AA6" w:rsidRDefault="00482AA6" w:rsidP="00482AA6">
      <w:pPr>
        <w:rPr>
          <w:rFonts w:ascii="Times New Roman" w:hAnsi="Times New Roman" w:cs="Times New Roman"/>
          <w:i/>
          <w:sz w:val="24"/>
          <w:szCs w:val="24"/>
        </w:rPr>
      </w:pPr>
      <w:r w:rsidRPr="00482AA6">
        <w:rPr>
          <w:rFonts w:ascii="Times New Roman" w:hAnsi="Times New Roman" w:cs="Times New Roman"/>
          <w:i/>
          <w:sz w:val="24"/>
          <w:szCs w:val="24"/>
        </w:rPr>
        <w:t>Ему (ей) нечего ждать.</w:t>
      </w:r>
    </w:p>
    <w:p w:rsidR="00482AA6" w:rsidRPr="00482AA6" w:rsidRDefault="00AD4751" w:rsidP="00482AA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№ 7.  </w:t>
      </w:r>
      <w:r>
        <w:rPr>
          <w:rFonts w:ascii="Times New Roman" w:hAnsi="Times New Roman" w:cs="Times New Roman"/>
          <w:b/>
          <w:bCs/>
          <w:sz w:val="24"/>
          <w:szCs w:val="24"/>
        </w:rPr>
        <w:t>Максимум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4 балла. </w:t>
      </w:r>
      <w:r w:rsidR="00482AA6" w:rsidRPr="00482AA6">
        <w:rPr>
          <w:rFonts w:ascii="Times New Roman" w:hAnsi="Times New Roman" w:cs="Times New Roman"/>
          <w:sz w:val="24"/>
          <w:szCs w:val="24"/>
        </w:rPr>
        <w:t>Этимология - это раздел языкознания, занимающийся исследованием исторического происхождения слов. Так, данные, полученные этимологами и историками языка, позволяют установить, что слова из столбца</w:t>
      </w:r>
      <w:proofErr w:type="gramStart"/>
      <w:r w:rsidR="00482AA6" w:rsidRPr="00482AA6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482AA6" w:rsidRPr="00482AA6">
        <w:rPr>
          <w:rFonts w:ascii="Times New Roman" w:hAnsi="Times New Roman" w:cs="Times New Roman"/>
          <w:sz w:val="24"/>
          <w:szCs w:val="24"/>
        </w:rPr>
        <w:t xml:space="preserve"> являются исторически однокоренными друг другу. Восстановите их, зная, что в столбце</w:t>
      </w:r>
      <w:proofErr w:type="gramStart"/>
      <w:r w:rsidR="00482AA6" w:rsidRPr="00482AA6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="00482AA6" w:rsidRPr="00482AA6">
        <w:rPr>
          <w:rFonts w:ascii="Times New Roman" w:hAnsi="Times New Roman" w:cs="Times New Roman"/>
          <w:sz w:val="24"/>
          <w:szCs w:val="24"/>
        </w:rPr>
        <w:t xml:space="preserve"> представлены их толкования или иные подсказки и что в столбце В указано количество букв слова в столбце 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82AA6" w:rsidRPr="00482AA6" w:rsidTr="000D067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AA6" w:rsidRPr="00482AA6" w:rsidRDefault="00482AA6" w:rsidP="00482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A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AA6" w:rsidRPr="00482AA6" w:rsidRDefault="00482AA6" w:rsidP="00482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AA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AA6" w:rsidRPr="00482AA6" w:rsidRDefault="00482AA6" w:rsidP="00482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A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82AA6" w:rsidRPr="00482AA6" w:rsidTr="000D067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A6" w:rsidRPr="00482AA6" w:rsidRDefault="00482AA6" w:rsidP="00482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AA6" w:rsidRPr="00482AA6" w:rsidRDefault="00482AA6" w:rsidP="00482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2AA6">
              <w:rPr>
                <w:rFonts w:ascii="Times New Roman" w:hAnsi="Times New Roman" w:cs="Times New Roman"/>
                <w:i/>
                <w:sz w:val="24"/>
                <w:szCs w:val="24"/>
              </w:rPr>
              <w:t>мелкие нежные перышки у птенцов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AA6" w:rsidRPr="00482AA6" w:rsidRDefault="00482AA6" w:rsidP="00482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A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2AA6" w:rsidRPr="00482AA6" w:rsidTr="000D067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A6" w:rsidRPr="00482AA6" w:rsidRDefault="00482AA6" w:rsidP="00482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AA6" w:rsidRPr="00482AA6" w:rsidRDefault="00482AA6" w:rsidP="00482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2AA6">
              <w:rPr>
                <w:rFonts w:ascii="Times New Roman" w:hAnsi="Times New Roman" w:cs="Times New Roman"/>
                <w:i/>
                <w:sz w:val="24"/>
                <w:szCs w:val="24"/>
              </w:rPr>
              <w:t>тяжело дышать, напрягаясь от чего-либо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AA6" w:rsidRPr="00482AA6" w:rsidRDefault="00482AA6" w:rsidP="00482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A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82AA6" w:rsidRPr="00482AA6" w:rsidTr="000D067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A6" w:rsidRPr="00482AA6" w:rsidRDefault="00482AA6" w:rsidP="00482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AA6" w:rsidRPr="00482AA6" w:rsidRDefault="00482AA6" w:rsidP="00482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2AA6">
              <w:rPr>
                <w:rFonts w:ascii="Times New Roman" w:hAnsi="Times New Roman" w:cs="Times New Roman"/>
                <w:i/>
                <w:sz w:val="24"/>
                <w:szCs w:val="24"/>
              </w:rPr>
              <w:t>роскошный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AA6" w:rsidRPr="00482AA6" w:rsidRDefault="00482AA6" w:rsidP="00482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A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82AA6" w:rsidRPr="00482AA6" w:rsidTr="000D067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AA6" w:rsidRPr="00482AA6" w:rsidRDefault="00482AA6" w:rsidP="00482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AA6">
              <w:rPr>
                <w:rFonts w:ascii="Times New Roman" w:hAnsi="Times New Roman" w:cs="Times New Roman"/>
                <w:sz w:val="24"/>
                <w:szCs w:val="24"/>
              </w:rPr>
              <w:t xml:space="preserve">пыжиться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AA6" w:rsidRPr="00482AA6" w:rsidRDefault="00482AA6" w:rsidP="00482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2AA6">
              <w:rPr>
                <w:rFonts w:ascii="Times New Roman" w:hAnsi="Times New Roman" w:cs="Times New Roman"/>
                <w:i/>
                <w:sz w:val="24"/>
                <w:szCs w:val="24"/>
              </w:rPr>
              <w:t>стараться изо всех сил; важничать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AA6" w:rsidRPr="00482AA6" w:rsidRDefault="00482AA6" w:rsidP="00482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A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82AA6" w:rsidRPr="00482AA6" w:rsidTr="000D067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A6" w:rsidRPr="00482AA6" w:rsidRDefault="00482AA6" w:rsidP="00482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AA6" w:rsidRPr="00482AA6" w:rsidRDefault="00482AA6" w:rsidP="00482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2AA6">
              <w:rPr>
                <w:rFonts w:ascii="Times New Roman" w:hAnsi="Times New Roman" w:cs="Times New Roman"/>
                <w:i/>
                <w:sz w:val="24"/>
                <w:szCs w:val="24"/>
              </w:rPr>
              <w:t>увеличиваться в объёме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AA6" w:rsidRPr="00482AA6" w:rsidRDefault="00482AA6" w:rsidP="00482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A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82AA6" w:rsidRPr="00C709F5" w:rsidRDefault="00AD4751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Задание № 8.   </w:t>
      </w:r>
      <w:r>
        <w:rPr>
          <w:rFonts w:ascii="Times New Roman" w:hAnsi="Times New Roman" w:cs="Times New Roman"/>
          <w:b/>
          <w:bCs/>
          <w:sz w:val="24"/>
          <w:szCs w:val="24"/>
        </w:rPr>
        <w:t>Максимум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860B0" w:rsidRPr="00C709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4 балла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60B0" w:rsidRPr="003860B0">
        <w:rPr>
          <w:rFonts w:ascii="Times New Roman" w:hAnsi="Times New Roman" w:cs="Times New Roman"/>
          <w:color w:val="000000"/>
          <w:sz w:val="24"/>
          <w:szCs w:val="24"/>
        </w:rPr>
        <w:t xml:space="preserve">Прочитайте текст и выполните задания.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60B0" w:rsidRPr="00C709F5">
        <w:rPr>
          <w:rFonts w:ascii="Times New Roman" w:hAnsi="Times New Roman" w:cs="Times New Roman"/>
          <w:color w:val="000000"/>
          <w:sz w:val="24"/>
          <w:szCs w:val="24"/>
        </w:rPr>
        <w:t>Дан текст первой части романа Людмилы Петрушевской «Бурлак».</w:t>
      </w:r>
    </w:p>
    <w:p w:rsidR="00AD4751" w:rsidRDefault="00AD4751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860B0" w:rsidRPr="003860B0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Сяпали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Калуша с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Помиком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по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напушке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увазили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Ляпупу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А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Ляпупа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трямкала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Бутявку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</w:p>
    <w:p w:rsidR="003860B0" w:rsidRPr="003860B0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А Калуша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волит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: </w:t>
      </w:r>
    </w:p>
    <w:p w:rsidR="003860B0" w:rsidRPr="003860B0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–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Киси-миси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Ляпупа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! </w:t>
      </w:r>
    </w:p>
    <w:p w:rsidR="003860B0" w:rsidRPr="003860B0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А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Ляпупа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не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киси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не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миси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а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трямкает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Бутявку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Полбутявки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y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Ляпупы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клямсах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полбутявки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по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бурдысьям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лепещется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</w:p>
    <w:p w:rsidR="003860B0" w:rsidRPr="003860B0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А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Помик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волит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: </w:t>
      </w:r>
    </w:p>
    <w:p w:rsidR="003860B0" w:rsidRPr="003860B0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– Калуша,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Ляпупы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трямкающие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бутявок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proofErr w:type="gram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не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волят</w:t>
      </w:r>
      <w:proofErr w:type="spellEnd"/>
      <w:proofErr w:type="gram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«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киси-миси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», а то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бутявки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из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клямс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вычучиваются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</w:p>
    <w:p w:rsidR="003860B0" w:rsidRPr="003860B0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А Калуша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волит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: </w:t>
      </w:r>
    </w:p>
    <w:p w:rsidR="003860B0" w:rsidRPr="003860B0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– А по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клямсам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? За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некузявость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? </w:t>
      </w:r>
    </w:p>
    <w:p w:rsidR="003860B0" w:rsidRPr="003860B0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И –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бздым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! –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Ляпупу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по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клямсам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</w:p>
    <w:p w:rsidR="003860B0" w:rsidRPr="003860B0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Ляпупа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разбызила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клямсы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как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заволит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: </w:t>
      </w:r>
    </w:p>
    <w:p w:rsidR="003860B0" w:rsidRPr="003860B0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–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Оее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!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Оее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! </w:t>
      </w:r>
    </w:p>
    <w:p w:rsidR="003860B0" w:rsidRPr="003860B0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Бутявка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из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клямс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Ляпупы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вычучилась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вздребезнулась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сопритюкнулась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усяпала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напушки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</w:p>
    <w:p w:rsidR="003860B0" w:rsidRPr="003860B0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А Калуша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волит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: </w:t>
      </w:r>
    </w:p>
    <w:p w:rsidR="003860B0" w:rsidRPr="003860B0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–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Киси-миси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Ляпупа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! </w:t>
      </w:r>
    </w:p>
    <w:p w:rsidR="003860B0" w:rsidRPr="003860B0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А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Ляпупа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усяпала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напушки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за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напушкой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волит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: </w:t>
      </w:r>
    </w:p>
    <w:p w:rsidR="003860B0" w:rsidRPr="003860B0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–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Киси-миси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Помик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А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Калушаточки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-то не </w:t>
      </w:r>
      <w:proofErr w:type="spell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помиковичи</w:t>
      </w:r>
      <w:proofErr w:type="spell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! </w:t>
      </w:r>
    </w:p>
    <w:p w:rsidR="003860B0" w:rsidRPr="00AD4751" w:rsidRDefault="00AD4751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3860B0" w:rsidRPr="00AD4751">
        <w:rPr>
          <w:rFonts w:ascii="Times New Roman" w:hAnsi="Times New Roman" w:cs="Times New Roman"/>
          <w:i/>
          <w:iCs/>
          <w:color w:val="000000"/>
          <w:sz w:val="24"/>
          <w:szCs w:val="24"/>
        </w:rPr>
        <w:t>(1992)</w:t>
      </w:r>
    </w:p>
    <w:p w:rsidR="003860B0" w:rsidRPr="00C709F5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860B0" w:rsidRPr="00C709F5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709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А) </w:t>
      </w:r>
      <w:r w:rsidRPr="00C709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Определите начальную форму для слова </w:t>
      </w:r>
      <w:r w:rsidRPr="00AD4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r w:rsidRPr="00AD4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волит</w:t>
      </w:r>
      <w:proofErr w:type="spellEnd"/>
      <w:r w:rsidRPr="00AD4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».</w:t>
      </w:r>
      <w:r w:rsidRPr="00C709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Если у вас появилось несколько вариантов, укажите их все, установив аналогии.</w:t>
      </w:r>
    </w:p>
    <w:p w:rsidR="00482AA6" w:rsidRPr="00C709F5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709F5">
        <w:rPr>
          <w:rFonts w:ascii="Times New Roman" w:hAnsi="Times New Roman" w:cs="Times New Roman"/>
          <w:bCs/>
          <w:color w:val="000000"/>
          <w:sz w:val="24"/>
          <w:szCs w:val="24"/>
        </w:rPr>
        <w:t>Б)</w:t>
      </w:r>
      <w:r w:rsidRPr="00C709F5">
        <w:rPr>
          <w:rFonts w:ascii="Times New Roman" w:hAnsi="Times New Roman" w:cs="Times New Roman"/>
          <w:bCs/>
          <w:color w:val="000000"/>
          <w:sz w:val="24"/>
          <w:szCs w:val="24"/>
        </w:rPr>
        <w:t>. Выпишите звукоподражание (междометие).</w:t>
      </w:r>
    </w:p>
    <w:p w:rsidR="003860B0" w:rsidRPr="00C709F5" w:rsidRDefault="003860B0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82AA6" w:rsidRPr="00482AA6" w:rsidRDefault="00AD4751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Задание № 9.  </w:t>
      </w:r>
      <w:r w:rsidRPr="00AD4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Максимум -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5 баллов. </w:t>
      </w:r>
      <w:r w:rsidR="00482AA6" w:rsidRPr="00482AA6">
        <w:rPr>
          <w:rFonts w:ascii="Times New Roman" w:hAnsi="Times New Roman" w:cs="Times New Roman"/>
          <w:color w:val="000000"/>
          <w:sz w:val="24"/>
          <w:szCs w:val="24"/>
        </w:rPr>
        <w:t xml:space="preserve">Даны следующие предложения. </w:t>
      </w:r>
    </w:p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82AA6" w:rsidRPr="00482AA6" w:rsidRDefault="00482AA6" w:rsidP="00482AA6">
      <w:pPr>
        <w:autoSpaceDE w:val="0"/>
        <w:autoSpaceDN w:val="0"/>
        <w:adjustRightInd w:val="0"/>
        <w:spacing w:after="68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1. Калитка закрылась Иваном. </w:t>
      </w:r>
    </w:p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82A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2. Дом построился. </w:t>
      </w:r>
    </w:p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82AA6">
        <w:rPr>
          <w:rFonts w:ascii="Times New Roman" w:hAnsi="Times New Roman" w:cs="Times New Roman"/>
          <w:color w:val="000000"/>
          <w:sz w:val="24"/>
          <w:szCs w:val="24"/>
        </w:rPr>
        <w:t xml:space="preserve">Как носители языка оцените грамматическую правильность данных предложений. Свой ответ обоснуйте. </w:t>
      </w:r>
    </w:p>
    <w:p w:rsidR="00482AA6" w:rsidRPr="00482AA6" w:rsidRDefault="00482AA6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82AA6" w:rsidRPr="00482AA6" w:rsidRDefault="003860B0" w:rsidP="00482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709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</w:t>
      </w:r>
      <w:r w:rsidR="00AD4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дание № 10.  </w:t>
      </w:r>
      <w:bookmarkStart w:id="0" w:name="_GoBack"/>
      <w:bookmarkEnd w:id="0"/>
      <w:r w:rsidR="00AD4751" w:rsidRPr="00AD4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Заполните пропуски.</w:t>
      </w:r>
      <w:r w:rsidR="00AD4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AD4751">
        <w:rPr>
          <w:rFonts w:ascii="Times New Roman" w:hAnsi="Times New Roman" w:cs="Times New Roman"/>
          <w:b/>
          <w:bCs/>
          <w:sz w:val="24"/>
          <w:szCs w:val="24"/>
        </w:rPr>
        <w:t>Максимум -</w:t>
      </w:r>
      <w:r w:rsidR="00AD4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709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 w:rsidR="00AD47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баллов </w:t>
      </w:r>
    </w:p>
    <w:p w:rsidR="00AD4751" w:rsidRDefault="00AD4751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860B0" w:rsidRPr="003860B0" w:rsidRDefault="003860B0" w:rsidP="003860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Фразеологизм _____(1) употребляется в значении «сильно любить, закрывая глаза на недостатки». В этом фразеологизме есть глагол _____(2), который является этимологически родственным наречию _____(3) со значением «случайно, без намерения». Оба этих слова родственны глаголу _____(4) со значением «утратить надежду». Исторически от этого глагола образовано прилагательное _____(5), которое в современном русском языке имеет разные значения, среди которых «безрассудно </w:t>
      </w:r>
      <w:proofErr w:type="gramStart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>смелый</w:t>
      </w:r>
      <w:proofErr w:type="gramEnd"/>
      <w:r w:rsidRPr="003860B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связанный с риском» и «чрезвычайный по силе своего проявления». </w:t>
      </w:r>
    </w:p>
    <w:p w:rsidR="00482AA6" w:rsidRPr="00482AA6" w:rsidRDefault="00482AA6" w:rsidP="00386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2AA6" w:rsidRPr="00482AA6" w:rsidRDefault="00482AA6" w:rsidP="00482A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82A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</w:t>
      </w:r>
    </w:p>
    <w:p w:rsidR="00482AA6" w:rsidRPr="00482AA6" w:rsidRDefault="00482AA6" w:rsidP="00482A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2AA6" w:rsidRPr="00482AA6" w:rsidRDefault="00482AA6" w:rsidP="00482A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2AA6" w:rsidRPr="00482AA6" w:rsidRDefault="00482AA6" w:rsidP="00482A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2AA6" w:rsidRPr="00482AA6" w:rsidRDefault="00482AA6" w:rsidP="00482A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2AA6" w:rsidRPr="00482AA6" w:rsidRDefault="00482AA6" w:rsidP="00482A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2AA6" w:rsidRPr="00482AA6" w:rsidRDefault="00482AA6" w:rsidP="00482A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2AA6" w:rsidRPr="00482AA6" w:rsidRDefault="00482AA6" w:rsidP="00482A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2AA6" w:rsidRPr="00482AA6" w:rsidRDefault="00482AA6" w:rsidP="00482A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2AA6" w:rsidRPr="00482AA6" w:rsidRDefault="00482AA6" w:rsidP="00482A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2AA6" w:rsidRPr="00482AA6" w:rsidRDefault="00482AA6" w:rsidP="00482A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2AA6" w:rsidRPr="00482AA6" w:rsidRDefault="00482AA6" w:rsidP="00482A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1E58" w:rsidRPr="00C709F5" w:rsidRDefault="00AD4751">
      <w:pPr>
        <w:rPr>
          <w:rFonts w:ascii="Times New Roman" w:hAnsi="Times New Roman" w:cs="Times New Roman"/>
          <w:sz w:val="24"/>
          <w:szCs w:val="24"/>
        </w:rPr>
      </w:pPr>
    </w:p>
    <w:sectPr w:rsidR="002A1E58" w:rsidRPr="00C70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05D33"/>
    <w:multiLevelType w:val="hybridMultilevel"/>
    <w:tmpl w:val="054ECD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AA6"/>
    <w:rsid w:val="00244318"/>
    <w:rsid w:val="003860B0"/>
    <w:rsid w:val="00482AA6"/>
    <w:rsid w:val="006448D0"/>
    <w:rsid w:val="009A676A"/>
    <w:rsid w:val="00AD4751"/>
    <w:rsid w:val="00C022BE"/>
    <w:rsid w:val="00C7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82A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82A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82A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82A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1411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1</cp:revision>
  <dcterms:created xsi:type="dcterms:W3CDTF">2021-10-25T12:08:00Z</dcterms:created>
  <dcterms:modified xsi:type="dcterms:W3CDTF">2021-10-25T13:11:00Z</dcterms:modified>
</cp:coreProperties>
</file>