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54" w:rsidRPr="00255554" w:rsidRDefault="00255554" w:rsidP="00255554">
      <w:pPr>
        <w:suppressAutoHyphens/>
        <w:jc w:val="center"/>
        <w:rPr>
          <w:sz w:val="24"/>
          <w:szCs w:val="24"/>
          <w:lang w:eastAsia="zh-CN"/>
        </w:rPr>
      </w:pPr>
      <w:r w:rsidRPr="00255554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9820DA4" wp14:editId="5D52115C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555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55554" w:rsidRPr="00255554" w:rsidRDefault="00255554" w:rsidP="00255554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255554" w:rsidRPr="00255554" w:rsidRDefault="00255554" w:rsidP="00255554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255554">
        <w:rPr>
          <w:rFonts w:ascii="PT Astra Serif" w:hAnsi="PT Astra Serif"/>
          <w:b/>
          <w:sz w:val="34"/>
          <w:szCs w:val="24"/>
          <w:lang w:eastAsia="zh-CN"/>
        </w:rPr>
        <w:t xml:space="preserve">АДМИНИСТРАЦИЯ </w:t>
      </w:r>
    </w:p>
    <w:p w:rsidR="00255554" w:rsidRPr="00255554" w:rsidRDefault="00255554" w:rsidP="00255554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255554">
        <w:rPr>
          <w:rFonts w:ascii="PT Astra Serif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255554" w:rsidRPr="00255554" w:rsidRDefault="00255554" w:rsidP="00255554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255554">
        <w:rPr>
          <w:rFonts w:ascii="PT Astra Serif" w:hAnsi="PT Astra Serif"/>
          <w:b/>
          <w:sz w:val="34"/>
          <w:szCs w:val="24"/>
          <w:lang w:eastAsia="zh-CN"/>
        </w:rPr>
        <w:t xml:space="preserve">КАМЕНСКИЙ РАЙОН </w:t>
      </w:r>
    </w:p>
    <w:p w:rsidR="00255554" w:rsidRPr="00255554" w:rsidRDefault="00255554" w:rsidP="00255554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255554" w:rsidRPr="00255554" w:rsidRDefault="00255554" w:rsidP="00255554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255554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255554" w:rsidRPr="00255554" w:rsidRDefault="00255554" w:rsidP="00255554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55554" w:rsidRPr="00255554" w:rsidTr="00A54B21">
        <w:trPr>
          <w:trHeight w:val="146"/>
        </w:trPr>
        <w:tc>
          <w:tcPr>
            <w:tcW w:w="5846" w:type="dxa"/>
            <w:shd w:val="clear" w:color="auto" w:fill="auto"/>
          </w:tcPr>
          <w:p w:rsidR="00255554" w:rsidRPr="00255554" w:rsidRDefault="00255554" w:rsidP="00255554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555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 декабря</w:t>
            </w:r>
            <w:r w:rsidRPr="0025555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2022 г.</w:t>
            </w:r>
          </w:p>
        </w:tc>
        <w:tc>
          <w:tcPr>
            <w:tcW w:w="2409" w:type="dxa"/>
            <w:shd w:val="clear" w:color="auto" w:fill="auto"/>
          </w:tcPr>
          <w:p w:rsidR="00255554" w:rsidRPr="00255554" w:rsidRDefault="00255554" w:rsidP="00255554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555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409</w:t>
            </w:r>
          </w:p>
        </w:tc>
      </w:tr>
    </w:tbl>
    <w:p w:rsidR="00255554" w:rsidRDefault="00255554" w:rsidP="002159E3">
      <w:pPr>
        <w:pStyle w:val="ab"/>
        <w:rPr>
          <w:rFonts w:ascii="PT Astra Serif" w:hAnsi="PT Astra Serif" w:cs="Times New Roman"/>
          <w:b/>
          <w:bCs/>
          <w:sz w:val="28"/>
          <w:szCs w:val="28"/>
        </w:rPr>
      </w:pPr>
    </w:p>
    <w:p w:rsidR="004A337D" w:rsidRDefault="004A337D" w:rsidP="002159E3">
      <w:pPr>
        <w:pStyle w:val="ab"/>
        <w:rPr>
          <w:rFonts w:ascii="PT Astra Serif" w:hAnsi="PT Astra Serif" w:cs="Times New Roman"/>
          <w:b/>
          <w:bCs/>
          <w:sz w:val="28"/>
          <w:szCs w:val="28"/>
        </w:rPr>
      </w:pPr>
    </w:p>
    <w:p w:rsidR="00C72FEA" w:rsidRPr="00E90FA3" w:rsidRDefault="00DE0714" w:rsidP="00255554">
      <w:pPr>
        <w:pStyle w:val="ab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90FA3">
        <w:rPr>
          <w:rFonts w:ascii="PT Astra Serif" w:hAnsi="PT Astra Serif" w:cs="Times New Roman"/>
          <w:b/>
          <w:bCs/>
          <w:sz w:val="28"/>
          <w:szCs w:val="28"/>
        </w:rPr>
        <w:t>О проведен</w:t>
      </w:r>
      <w:proofErr w:type="gramStart"/>
      <w:r w:rsidRPr="00E90FA3">
        <w:rPr>
          <w:rFonts w:ascii="PT Astra Serif" w:hAnsi="PT Astra Serif" w:cs="Times New Roman"/>
          <w:b/>
          <w:bCs/>
          <w:sz w:val="28"/>
          <w:szCs w:val="28"/>
        </w:rPr>
        <w:t xml:space="preserve">ии </w:t>
      </w:r>
      <w:r w:rsidR="00475E43" w:rsidRPr="00E90FA3">
        <w:rPr>
          <w:rFonts w:ascii="PT Astra Serif" w:hAnsi="PT Astra Serif" w:cs="Times New Roman"/>
          <w:b/>
          <w:bCs/>
          <w:sz w:val="28"/>
          <w:szCs w:val="28"/>
        </w:rPr>
        <w:t>ау</w:t>
      </w:r>
      <w:proofErr w:type="gramEnd"/>
      <w:r w:rsidR="00475E43" w:rsidRPr="00E90FA3">
        <w:rPr>
          <w:rFonts w:ascii="PT Astra Serif" w:hAnsi="PT Astra Serif" w:cs="Times New Roman"/>
          <w:b/>
          <w:bCs/>
          <w:sz w:val="28"/>
          <w:szCs w:val="28"/>
        </w:rPr>
        <w:t>кциона п</w:t>
      </w:r>
      <w:r w:rsidR="00410D3E" w:rsidRPr="00E90FA3">
        <w:rPr>
          <w:rFonts w:ascii="PT Astra Serif" w:hAnsi="PT Astra Serif" w:cs="Times New Roman"/>
          <w:b/>
          <w:bCs/>
          <w:sz w:val="28"/>
          <w:szCs w:val="28"/>
        </w:rPr>
        <w:t>о продаже права на заключение</w:t>
      </w:r>
      <w:r w:rsidR="00CD4863" w:rsidRPr="00E90FA3">
        <w:rPr>
          <w:rFonts w:ascii="PT Astra Serif" w:hAnsi="PT Astra Serif" w:cs="Times New Roman"/>
          <w:b/>
          <w:bCs/>
          <w:sz w:val="28"/>
          <w:szCs w:val="28"/>
        </w:rPr>
        <w:t xml:space="preserve"> договор</w:t>
      </w:r>
      <w:r w:rsidR="00F021D8">
        <w:rPr>
          <w:rFonts w:ascii="PT Astra Serif" w:hAnsi="PT Astra Serif" w:cs="Times New Roman"/>
          <w:b/>
          <w:bCs/>
          <w:sz w:val="28"/>
          <w:szCs w:val="28"/>
        </w:rPr>
        <w:t>а</w:t>
      </w:r>
    </w:p>
    <w:p w:rsidR="00DE0714" w:rsidRPr="00E90FA3" w:rsidRDefault="00CD4863" w:rsidP="006D14F9">
      <w:pPr>
        <w:pStyle w:val="ab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90FA3">
        <w:rPr>
          <w:rFonts w:ascii="PT Astra Serif" w:hAnsi="PT Astra Serif" w:cs="Times New Roman"/>
          <w:b/>
          <w:bCs/>
          <w:sz w:val="28"/>
          <w:szCs w:val="28"/>
        </w:rPr>
        <w:t xml:space="preserve"> аренды земельн</w:t>
      </w:r>
      <w:r w:rsidR="00F021D8">
        <w:rPr>
          <w:rFonts w:ascii="PT Astra Serif" w:hAnsi="PT Astra Serif" w:cs="Times New Roman"/>
          <w:b/>
          <w:bCs/>
          <w:sz w:val="28"/>
          <w:szCs w:val="28"/>
        </w:rPr>
        <w:t>ого</w:t>
      </w:r>
      <w:r w:rsidR="00D65A4E" w:rsidRPr="00E90FA3">
        <w:rPr>
          <w:rFonts w:ascii="PT Astra Serif" w:hAnsi="PT Astra Serif" w:cs="Times New Roman"/>
          <w:b/>
          <w:bCs/>
          <w:sz w:val="28"/>
          <w:szCs w:val="28"/>
        </w:rPr>
        <w:t xml:space="preserve"> участк</w:t>
      </w:r>
      <w:r w:rsidR="00F021D8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="004E1352" w:rsidRPr="00E90FA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C410D7" w:rsidRPr="00E90FA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4E1352" w:rsidRPr="00E90FA3" w:rsidRDefault="004E1352" w:rsidP="004E1352">
      <w:pPr>
        <w:pStyle w:val="ab"/>
        <w:ind w:right="424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348E1" w:rsidRPr="00E90FA3" w:rsidRDefault="00E348E1" w:rsidP="006C1DFC">
      <w:pPr>
        <w:pStyle w:val="ab"/>
        <w:tabs>
          <w:tab w:val="left" w:pos="709"/>
          <w:tab w:val="left" w:pos="8647"/>
        </w:tabs>
        <w:ind w:right="424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348E1" w:rsidRPr="00E90FA3" w:rsidRDefault="00E96FFB" w:rsidP="00C2007B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0FA3">
        <w:rPr>
          <w:rFonts w:ascii="PT Astra Serif" w:hAnsi="PT Astra Serif"/>
          <w:sz w:val="28"/>
          <w:szCs w:val="28"/>
        </w:rPr>
        <w:t xml:space="preserve">В соответствии с </w:t>
      </w:r>
      <w:r w:rsidR="00057155" w:rsidRPr="00E90FA3">
        <w:rPr>
          <w:rFonts w:ascii="PT Astra Serif" w:hAnsi="PT Astra Serif"/>
          <w:sz w:val="28"/>
          <w:szCs w:val="28"/>
        </w:rPr>
        <w:t xml:space="preserve">Земельным кодексом РФ, </w:t>
      </w:r>
      <w:r w:rsidRPr="00E90FA3">
        <w:rPr>
          <w:rFonts w:ascii="PT Astra Serif" w:hAnsi="PT Astra Serif"/>
          <w:sz w:val="28"/>
          <w:szCs w:val="28"/>
        </w:rPr>
        <w:t>на основании</w:t>
      </w:r>
      <w:r w:rsidR="000B4FC3" w:rsidRPr="00E90FA3">
        <w:rPr>
          <w:rFonts w:ascii="PT Astra Serif" w:hAnsi="PT Astra Serif"/>
          <w:sz w:val="28"/>
          <w:szCs w:val="28"/>
        </w:rPr>
        <w:t xml:space="preserve"> </w:t>
      </w:r>
      <w:r w:rsidRPr="00E90FA3">
        <w:rPr>
          <w:rFonts w:ascii="PT Astra Serif" w:hAnsi="PT Astra Serif"/>
          <w:sz w:val="28"/>
          <w:szCs w:val="28"/>
        </w:rPr>
        <w:t>статьи 25 Устава муниципального образования Каменский район администрация муниципально</w:t>
      </w:r>
      <w:r w:rsidR="002666AE">
        <w:rPr>
          <w:rFonts w:ascii="PT Astra Serif" w:hAnsi="PT Astra Serif"/>
          <w:sz w:val="28"/>
          <w:szCs w:val="28"/>
        </w:rPr>
        <w:t xml:space="preserve">го образования Каменский район </w:t>
      </w:r>
      <w:r w:rsidRPr="00E90FA3">
        <w:rPr>
          <w:rFonts w:ascii="PT Astra Serif" w:hAnsi="PT Astra Serif"/>
          <w:sz w:val="28"/>
          <w:szCs w:val="28"/>
        </w:rPr>
        <w:t>ПОСТАНОВЛЯЕТ:</w:t>
      </w:r>
    </w:p>
    <w:p w:rsidR="00E348E1" w:rsidRPr="00E90FA3" w:rsidRDefault="00E348E1" w:rsidP="00C2007B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0FA3">
        <w:rPr>
          <w:rFonts w:ascii="PT Astra Serif" w:hAnsi="PT Astra Serif"/>
          <w:sz w:val="28"/>
          <w:szCs w:val="28"/>
        </w:rPr>
        <w:t xml:space="preserve">1. </w:t>
      </w:r>
      <w:r w:rsidR="00E96FFB" w:rsidRPr="00E90FA3">
        <w:rPr>
          <w:rFonts w:ascii="PT Astra Serif" w:hAnsi="PT Astra Serif"/>
          <w:sz w:val="28"/>
          <w:szCs w:val="28"/>
        </w:rPr>
        <w:t xml:space="preserve">Провести </w:t>
      </w:r>
      <w:r w:rsidR="00410D3E" w:rsidRPr="00E90FA3">
        <w:rPr>
          <w:rFonts w:ascii="PT Astra Serif" w:hAnsi="PT Astra Serif"/>
          <w:sz w:val="28"/>
          <w:szCs w:val="28"/>
        </w:rPr>
        <w:t xml:space="preserve">аукцион </w:t>
      </w:r>
      <w:r w:rsidR="00E96FFB" w:rsidRPr="00E90FA3">
        <w:rPr>
          <w:rFonts w:ascii="PT Astra Serif" w:hAnsi="PT Astra Serif"/>
          <w:sz w:val="28"/>
          <w:szCs w:val="28"/>
        </w:rPr>
        <w:t>по</w:t>
      </w:r>
      <w:r w:rsidR="002666AE">
        <w:rPr>
          <w:rFonts w:ascii="PT Astra Serif" w:hAnsi="PT Astra Serif"/>
          <w:sz w:val="28"/>
          <w:szCs w:val="28"/>
        </w:rPr>
        <w:t xml:space="preserve"> продаже права на</w:t>
      </w:r>
      <w:r w:rsidR="00410D3E" w:rsidRPr="00E90FA3">
        <w:rPr>
          <w:rFonts w:ascii="PT Astra Serif" w:hAnsi="PT Astra Serif"/>
          <w:sz w:val="28"/>
          <w:szCs w:val="28"/>
        </w:rPr>
        <w:t xml:space="preserve"> заключение договор</w:t>
      </w:r>
      <w:r w:rsidR="00257170">
        <w:rPr>
          <w:rFonts w:ascii="PT Astra Serif" w:hAnsi="PT Astra Serif"/>
          <w:sz w:val="28"/>
          <w:szCs w:val="28"/>
        </w:rPr>
        <w:t>а</w:t>
      </w:r>
      <w:r w:rsidR="00410D3E" w:rsidRPr="00E90FA3">
        <w:rPr>
          <w:rFonts w:ascii="PT Astra Serif" w:hAnsi="PT Astra Serif"/>
          <w:sz w:val="28"/>
          <w:szCs w:val="28"/>
        </w:rPr>
        <w:t xml:space="preserve">  аренды </w:t>
      </w:r>
      <w:r w:rsidR="00475E43" w:rsidRPr="00E90FA3">
        <w:rPr>
          <w:rFonts w:ascii="PT Astra Serif" w:hAnsi="PT Astra Serif"/>
          <w:sz w:val="28"/>
          <w:szCs w:val="28"/>
        </w:rPr>
        <w:t>з</w:t>
      </w:r>
      <w:r w:rsidR="00410D3E" w:rsidRPr="00E90FA3">
        <w:rPr>
          <w:rFonts w:ascii="PT Astra Serif" w:hAnsi="PT Astra Serif"/>
          <w:sz w:val="28"/>
          <w:szCs w:val="28"/>
        </w:rPr>
        <w:t>емельн</w:t>
      </w:r>
      <w:r w:rsidR="00257170">
        <w:rPr>
          <w:rFonts w:ascii="PT Astra Serif" w:hAnsi="PT Astra Serif"/>
          <w:sz w:val="28"/>
          <w:szCs w:val="28"/>
        </w:rPr>
        <w:t>ого</w:t>
      </w:r>
      <w:r w:rsidR="00410D3E" w:rsidRPr="00E90FA3">
        <w:rPr>
          <w:rFonts w:ascii="PT Astra Serif" w:hAnsi="PT Astra Serif"/>
          <w:sz w:val="28"/>
          <w:szCs w:val="28"/>
        </w:rPr>
        <w:t xml:space="preserve"> участк</w:t>
      </w:r>
      <w:r w:rsidR="00257170">
        <w:rPr>
          <w:rFonts w:ascii="PT Astra Serif" w:hAnsi="PT Astra Serif"/>
          <w:sz w:val="28"/>
          <w:szCs w:val="28"/>
        </w:rPr>
        <w:t>а</w:t>
      </w:r>
      <w:r w:rsidR="002666AE">
        <w:rPr>
          <w:rFonts w:ascii="PT Astra Serif" w:hAnsi="PT Astra Serif"/>
          <w:sz w:val="28"/>
          <w:szCs w:val="28"/>
        </w:rPr>
        <w:t>,</w:t>
      </w:r>
      <w:r w:rsidR="00685C4A" w:rsidRPr="00E90FA3">
        <w:rPr>
          <w:rFonts w:ascii="PT Astra Serif" w:hAnsi="PT Astra Serif"/>
          <w:sz w:val="28"/>
          <w:szCs w:val="28"/>
        </w:rPr>
        <w:t xml:space="preserve"> согласно приложению</w:t>
      </w:r>
      <w:r w:rsidR="002E7FD6" w:rsidRPr="00E90FA3">
        <w:rPr>
          <w:rFonts w:ascii="PT Astra Serif" w:hAnsi="PT Astra Serif"/>
          <w:sz w:val="28"/>
          <w:szCs w:val="28"/>
        </w:rPr>
        <w:t>.</w:t>
      </w:r>
    </w:p>
    <w:p w:rsidR="00E348E1" w:rsidRPr="00E90FA3" w:rsidRDefault="00C512E2" w:rsidP="00C2007B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0FA3">
        <w:rPr>
          <w:rFonts w:ascii="PT Astra Serif" w:hAnsi="PT Astra Serif"/>
          <w:sz w:val="28"/>
          <w:szCs w:val="28"/>
        </w:rPr>
        <w:t xml:space="preserve">2. </w:t>
      </w:r>
      <w:r w:rsidR="00C26AAC" w:rsidRPr="00E90FA3">
        <w:rPr>
          <w:rFonts w:ascii="PT Astra Serif" w:hAnsi="PT Astra Serif"/>
          <w:sz w:val="28"/>
          <w:szCs w:val="28"/>
        </w:rPr>
        <w:t>Установить</w:t>
      </w:r>
      <w:r w:rsidR="00B31FA4" w:rsidRPr="00E90FA3">
        <w:rPr>
          <w:rFonts w:ascii="PT Astra Serif" w:hAnsi="PT Astra Serif"/>
          <w:sz w:val="28"/>
          <w:szCs w:val="28"/>
        </w:rPr>
        <w:t>:</w:t>
      </w:r>
    </w:p>
    <w:p w:rsidR="00E348E1" w:rsidRPr="00E90FA3" w:rsidRDefault="00875F6E" w:rsidP="00C2007B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0FA3">
        <w:rPr>
          <w:rFonts w:ascii="PT Astra Serif" w:hAnsi="PT Astra Serif"/>
          <w:sz w:val="28"/>
          <w:szCs w:val="28"/>
        </w:rPr>
        <w:t>2.</w:t>
      </w:r>
      <w:r w:rsidR="0022463D" w:rsidRPr="00E90FA3">
        <w:rPr>
          <w:rFonts w:ascii="PT Astra Serif" w:hAnsi="PT Astra Serif"/>
          <w:sz w:val="28"/>
          <w:szCs w:val="28"/>
        </w:rPr>
        <w:t>1</w:t>
      </w:r>
      <w:r w:rsidR="00A6200A" w:rsidRPr="00E90FA3">
        <w:rPr>
          <w:rFonts w:ascii="PT Astra Serif" w:hAnsi="PT Astra Serif"/>
          <w:sz w:val="28"/>
          <w:szCs w:val="28"/>
        </w:rPr>
        <w:t>. В</w:t>
      </w:r>
      <w:r w:rsidR="00B31FA4" w:rsidRPr="00E90FA3">
        <w:rPr>
          <w:rFonts w:ascii="PT Astra Serif" w:hAnsi="PT Astra Serif"/>
          <w:sz w:val="28"/>
          <w:szCs w:val="28"/>
        </w:rPr>
        <w:t xml:space="preserve">ремя и место проведения аукциона </w:t>
      </w:r>
      <w:r w:rsidR="00513EF2" w:rsidRPr="00E90FA3">
        <w:rPr>
          <w:rFonts w:ascii="PT Astra Serif" w:hAnsi="PT Astra Serif"/>
          <w:sz w:val="28"/>
          <w:szCs w:val="28"/>
        </w:rPr>
        <w:t>–</w:t>
      </w:r>
      <w:r w:rsidR="002D7247">
        <w:rPr>
          <w:rFonts w:ascii="PT Astra Serif" w:hAnsi="PT Astra Serif"/>
          <w:sz w:val="28"/>
          <w:szCs w:val="28"/>
        </w:rPr>
        <w:t xml:space="preserve"> </w:t>
      </w:r>
      <w:r w:rsidR="007C5FB0">
        <w:rPr>
          <w:rFonts w:ascii="PT Astra Serif" w:hAnsi="PT Astra Serif"/>
          <w:b/>
          <w:sz w:val="28"/>
          <w:szCs w:val="28"/>
        </w:rPr>
        <w:t>3</w:t>
      </w:r>
      <w:r w:rsidR="0053562C">
        <w:rPr>
          <w:rFonts w:ascii="PT Astra Serif" w:hAnsi="PT Astra Serif"/>
          <w:b/>
          <w:sz w:val="28"/>
          <w:szCs w:val="28"/>
        </w:rPr>
        <w:t>1</w:t>
      </w:r>
      <w:r w:rsidR="004E1352" w:rsidRPr="00E90FA3">
        <w:rPr>
          <w:rFonts w:ascii="PT Astra Serif" w:hAnsi="PT Astra Serif"/>
          <w:b/>
          <w:sz w:val="28"/>
          <w:szCs w:val="28"/>
        </w:rPr>
        <w:t xml:space="preserve"> </w:t>
      </w:r>
      <w:r w:rsidR="0053562C">
        <w:rPr>
          <w:rFonts w:ascii="PT Astra Serif" w:hAnsi="PT Astra Serif"/>
          <w:b/>
          <w:sz w:val="28"/>
          <w:szCs w:val="28"/>
        </w:rPr>
        <w:t>январ</w:t>
      </w:r>
      <w:r w:rsidR="007C5FB0">
        <w:rPr>
          <w:rFonts w:ascii="PT Astra Serif" w:hAnsi="PT Astra Serif"/>
          <w:b/>
          <w:sz w:val="28"/>
          <w:szCs w:val="28"/>
        </w:rPr>
        <w:t>я</w:t>
      </w:r>
      <w:r w:rsidR="004E1352" w:rsidRPr="00E90FA3">
        <w:rPr>
          <w:rFonts w:ascii="PT Astra Serif" w:hAnsi="PT Astra Serif"/>
          <w:b/>
          <w:sz w:val="28"/>
          <w:szCs w:val="28"/>
        </w:rPr>
        <w:t xml:space="preserve"> 20</w:t>
      </w:r>
      <w:r w:rsidR="000A7C92" w:rsidRPr="00E90FA3">
        <w:rPr>
          <w:rFonts w:ascii="PT Astra Serif" w:hAnsi="PT Astra Serif"/>
          <w:b/>
          <w:sz w:val="28"/>
          <w:szCs w:val="28"/>
        </w:rPr>
        <w:t>2</w:t>
      </w:r>
      <w:r w:rsidR="0053562C">
        <w:rPr>
          <w:rFonts w:ascii="PT Astra Serif" w:hAnsi="PT Astra Serif"/>
          <w:b/>
          <w:sz w:val="28"/>
          <w:szCs w:val="28"/>
        </w:rPr>
        <w:t>3</w:t>
      </w:r>
      <w:r w:rsidR="009051E4" w:rsidRPr="00E90FA3">
        <w:rPr>
          <w:rFonts w:ascii="PT Astra Serif" w:hAnsi="PT Astra Serif"/>
          <w:b/>
          <w:sz w:val="28"/>
          <w:szCs w:val="28"/>
        </w:rPr>
        <w:t xml:space="preserve"> года </w:t>
      </w:r>
      <w:r w:rsidR="00B31FA4" w:rsidRPr="00E90FA3">
        <w:rPr>
          <w:rFonts w:ascii="PT Astra Serif" w:hAnsi="PT Astra Serif"/>
          <w:b/>
          <w:sz w:val="28"/>
          <w:szCs w:val="28"/>
        </w:rPr>
        <w:t>в 1</w:t>
      </w:r>
      <w:r w:rsidR="0053562C">
        <w:rPr>
          <w:rFonts w:ascii="PT Astra Serif" w:hAnsi="PT Astra Serif"/>
          <w:b/>
          <w:sz w:val="28"/>
          <w:szCs w:val="28"/>
        </w:rPr>
        <w:t>1</w:t>
      </w:r>
      <w:r w:rsidR="00B31FA4" w:rsidRPr="00E90FA3">
        <w:rPr>
          <w:rFonts w:ascii="PT Astra Serif" w:hAnsi="PT Astra Serif"/>
          <w:b/>
          <w:sz w:val="28"/>
          <w:szCs w:val="28"/>
        </w:rPr>
        <w:t xml:space="preserve"> час.</w:t>
      </w:r>
      <w:r w:rsidR="004A337D">
        <w:rPr>
          <w:rFonts w:ascii="PT Astra Serif" w:hAnsi="PT Astra Serif"/>
          <w:b/>
          <w:sz w:val="28"/>
          <w:szCs w:val="28"/>
        </w:rPr>
        <w:t xml:space="preserve"> </w:t>
      </w:r>
      <w:r w:rsidR="00B31FA4" w:rsidRPr="00E90FA3">
        <w:rPr>
          <w:rFonts w:ascii="PT Astra Serif" w:hAnsi="PT Astra Serif"/>
          <w:b/>
          <w:sz w:val="28"/>
          <w:szCs w:val="28"/>
        </w:rPr>
        <w:t>00</w:t>
      </w:r>
      <w:r w:rsidR="00834ABE" w:rsidRPr="00E90FA3">
        <w:rPr>
          <w:rFonts w:ascii="PT Astra Serif" w:hAnsi="PT Astra Serif"/>
          <w:b/>
          <w:sz w:val="28"/>
          <w:szCs w:val="28"/>
        </w:rPr>
        <w:t xml:space="preserve"> </w:t>
      </w:r>
      <w:r w:rsidR="00B31FA4" w:rsidRPr="00E90FA3">
        <w:rPr>
          <w:rFonts w:ascii="PT Astra Serif" w:hAnsi="PT Astra Serif"/>
          <w:b/>
          <w:sz w:val="28"/>
          <w:szCs w:val="28"/>
        </w:rPr>
        <w:t>мин.</w:t>
      </w:r>
      <w:r w:rsidR="00B31FA4" w:rsidRPr="00E90FA3">
        <w:rPr>
          <w:rFonts w:ascii="PT Astra Serif" w:hAnsi="PT Astra Serif"/>
          <w:sz w:val="28"/>
          <w:szCs w:val="28"/>
        </w:rPr>
        <w:t xml:space="preserve"> по адресу: Тульская область, Каменский район, с. Архангельское, ул. Тихомирова, д.</w:t>
      </w:r>
      <w:r w:rsidR="004A337D">
        <w:rPr>
          <w:rFonts w:ascii="PT Astra Serif" w:hAnsi="PT Astra Serif"/>
          <w:sz w:val="28"/>
          <w:szCs w:val="28"/>
        </w:rPr>
        <w:t> </w:t>
      </w:r>
      <w:r w:rsidR="00B31FA4" w:rsidRPr="00E90FA3">
        <w:rPr>
          <w:rFonts w:ascii="PT Astra Serif" w:hAnsi="PT Astra Serif"/>
          <w:sz w:val="28"/>
          <w:szCs w:val="28"/>
        </w:rPr>
        <w:t xml:space="preserve">36, 2 этаж, зал заседаний, сроки подачи заявок - в рабочие </w:t>
      </w:r>
      <w:r w:rsidR="005939CC" w:rsidRPr="00E90FA3">
        <w:rPr>
          <w:rFonts w:ascii="PT Astra Serif" w:hAnsi="PT Astra Serif"/>
          <w:sz w:val="28"/>
          <w:szCs w:val="28"/>
        </w:rPr>
        <w:t xml:space="preserve">дни с  </w:t>
      </w:r>
      <w:r w:rsidR="000A7C92" w:rsidRPr="00E90FA3">
        <w:rPr>
          <w:rFonts w:ascii="PT Astra Serif" w:hAnsi="PT Astra Serif"/>
          <w:b/>
          <w:sz w:val="28"/>
          <w:szCs w:val="28"/>
        </w:rPr>
        <w:t>2</w:t>
      </w:r>
      <w:r w:rsidR="0053562C">
        <w:rPr>
          <w:rFonts w:ascii="PT Astra Serif" w:hAnsi="PT Astra Serif"/>
          <w:b/>
          <w:sz w:val="28"/>
          <w:szCs w:val="28"/>
        </w:rPr>
        <w:t>6</w:t>
      </w:r>
      <w:r w:rsidR="004E1352" w:rsidRPr="00E90FA3">
        <w:rPr>
          <w:rFonts w:ascii="PT Astra Serif" w:hAnsi="PT Astra Serif"/>
          <w:b/>
          <w:sz w:val="28"/>
          <w:szCs w:val="28"/>
        </w:rPr>
        <w:t xml:space="preserve"> </w:t>
      </w:r>
      <w:r w:rsidR="0053562C">
        <w:rPr>
          <w:rFonts w:ascii="PT Astra Serif" w:hAnsi="PT Astra Serif"/>
          <w:b/>
          <w:sz w:val="28"/>
          <w:szCs w:val="28"/>
        </w:rPr>
        <w:t>дека</w:t>
      </w:r>
      <w:r w:rsidR="007C5FB0">
        <w:rPr>
          <w:rFonts w:ascii="PT Astra Serif" w:hAnsi="PT Astra Serif"/>
          <w:b/>
          <w:sz w:val="28"/>
          <w:szCs w:val="28"/>
        </w:rPr>
        <w:t>бря</w:t>
      </w:r>
      <w:r w:rsidR="004E1352" w:rsidRPr="00E90FA3">
        <w:rPr>
          <w:rFonts w:ascii="PT Astra Serif" w:hAnsi="PT Astra Serif"/>
          <w:b/>
          <w:sz w:val="28"/>
          <w:szCs w:val="28"/>
        </w:rPr>
        <w:t xml:space="preserve"> 20</w:t>
      </w:r>
      <w:r w:rsidR="000A7C92" w:rsidRPr="00E90FA3">
        <w:rPr>
          <w:rFonts w:ascii="PT Astra Serif" w:hAnsi="PT Astra Serif"/>
          <w:b/>
          <w:sz w:val="28"/>
          <w:szCs w:val="28"/>
        </w:rPr>
        <w:t>2</w:t>
      </w:r>
      <w:r w:rsidR="0053562C">
        <w:rPr>
          <w:rFonts w:ascii="PT Astra Serif" w:hAnsi="PT Astra Serif"/>
          <w:b/>
          <w:sz w:val="28"/>
          <w:szCs w:val="28"/>
        </w:rPr>
        <w:t>2</w:t>
      </w:r>
      <w:r w:rsidR="009051E4" w:rsidRPr="00E90FA3">
        <w:rPr>
          <w:rFonts w:ascii="PT Astra Serif" w:hAnsi="PT Astra Serif"/>
          <w:b/>
          <w:sz w:val="28"/>
          <w:szCs w:val="28"/>
        </w:rPr>
        <w:t xml:space="preserve"> года </w:t>
      </w:r>
      <w:r w:rsidR="00B31FA4" w:rsidRPr="00E90FA3">
        <w:rPr>
          <w:rFonts w:ascii="PT Astra Serif" w:hAnsi="PT Astra Serif"/>
          <w:b/>
          <w:sz w:val="28"/>
          <w:szCs w:val="28"/>
        </w:rPr>
        <w:t xml:space="preserve"> по </w:t>
      </w:r>
      <w:r w:rsidR="007C5FB0">
        <w:rPr>
          <w:rFonts w:ascii="PT Astra Serif" w:hAnsi="PT Astra Serif"/>
          <w:b/>
          <w:sz w:val="28"/>
          <w:szCs w:val="28"/>
        </w:rPr>
        <w:t>2</w:t>
      </w:r>
      <w:r w:rsidR="0053562C">
        <w:rPr>
          <w:rFonts w:ascii="PT Astra Serif" w:hAnsi="PT Astra Serif"/>
          <w:b/>
          <w:sz w:val="28"/>
          <w:szCs w:val="28"/>
        </w:rPr>
        <w:t>6</w:t>
      </w:r>
      <w:r w:rsidR="004E1352" w:rsidRPr="00E90FA3">
        <w:rPr>
          <w:rFonts w:ascii="PT Astra Serif" w:hAnsi="PT Astra Serif"/>
          <w:b/>
          <w:sz w:val="28"/>
          <w:szCs w:val="28"/>
        </w:rPr>
        <w:t xml:space="preserve"> </w:t>
      </w:r>
      <w:r w:rsidR="0053562C">
        <w:rPr>
          <w:rFonts w:ascii="PT Astra Serif" w:hAnsi="PT Astra Serif"/>
          <w:b/>
          <w:sz w:val="28"/>
          <w:szCs w:val="28"/>
        </w:rPr>
        <w:t>янва</w:t>
      </w:r>
      <w:r w:rsidR="007C5FB0">
        <w:rPr>
          <w:rFonts w:ascii="PT Astra Serif" w:hAnsi="PT Astra Serif"/>
          <w:b/>
          <w:sz w:val="28"/>
          <w:szCs w:val="28"/>
        </w:rPr>
        <w:t>ря</w:t>
      </w:r>
      <w:r w:rsidR="00A6200A" w:rsidRPr="00E90FA3">
        <w:rPr>
          <w:rFonts w:ascii="PT Astra Serif" w:hAnsi="PT Astra Serif"/>
          <w:b/>
          <w:sz w:val="28"/>
          <w:szCs w:val="28"/>
        </w:rPr>
        <w:t xml:space="preserve"> 20</w:t>
      </w:r>
      <w:r w:rsidR="000A7C92" w:rsidRPr="00E90FA3">
        <w:rPr>
          <w:rFonts w:ascii="PT Astra Serif" w:hAnsi="PT Astra Serif"/>
          <w:b/>
          <w:sz w:val="28"/>
          <w:szCs w:val="28"/>
        </w:rPr>
        <w:t>2</w:t>
      </w:r>
      <w:r w:rsidR="0053562C">
        <w:rPr>
          <w:rFonts w:ascii="PT Astra Serif" w:hAnsi="PT Astra Serif"/>
          <w:b/>
          <w:sz w:val="28"/>
          <w:szCs w:val="28"/>
        </w:rPr>
        <w:t>3</w:t>
      </w:r>
      <w:r w:rsidR="00A6200A" w:rsidRPr="00E90FA3">
        <w:rPr>
          <w:rFonts w:ascii="PT Astra Serif" w:hAnsi="PT Astra Serif"/>
          <w:b/>
          <w:sz w:val="28"/>
          <w:szCs w:val="28"/>
        </w:rPr>
        <w:t xml:space="preserve"> года с  9.00 часов д</w:t>
      </w:r>
      <w:r w:rsidR="00B31FA4" w:rsidRPr="00E90FA3">
        <w:rPr>
          <w:rFonts w:ascii="PT Astra Serif" w:hAnsi="PT Astra Serif"/>
          <w:b/>
          <w:sz w:val="28"/>
          <w:szCs w:val="28"/>
        </w:rPr>
        <w:t>о 16.00 часов (время Московское)</w:t>
      </w:r>
      <w:r w:rsidR="00B31FA4" w:rsidRPr="00E90FA3">
        <w:rPr>
          <w:rFonts w:ascii="PT Astra Serif" w:hAnsi="PT Astra Serif"/>
          <w:sz w:val="28"/>
          <w:szCs w:val="28"/>
        </w:rPr>
        <w:t xml:space="preserve"> по адресу: Тульская область, Каменский район, с. </w:t>
      </w:r>
      <w:proofErr w:type="gramStart"/>
      <w:r w:rsidR="00B31FA4" w:rsidRPr="00E90FA3">
        <w:rPr>
          <w:rFonts w:ascii="PT Astra Serif" w:hAnsi="PT Astra Serif"/>
          <w:sz w:val="28"/>
          <w:szCs w:val="28"/>
        </w:rPr>
        <w:t>Архангельское</w:t>
      </w:r>
      <w:proofErr w:type="gramEnd"/>
      <w:r w:rsidR="00B31FA4" w:rsidRPr="00E90FA3">
        <w:rPr>
          <w:rFonts w:ascii="PT Astra Serif" w:hAnsi="PT Astra Serif"/>
          <w:sz w:val="28"/>
          <w:szCs w:val="28"/>
        </w:rPr>
        <w:t xml:space="preserve">, ул. Тихомирова, д.36, </w:t>
      </w:r>
      <w:proofErr w:type="spellStart"/>
      <w:r w:rsidR="00B31FA4" w:rsidRPr="00E90FA3">
        <w:rPr>
          <w:rFonts w:ascii="PT Astra Serif" w:hAnsi="PT Astra Serif"/>
          <w:sz w:val="28"/>
          <w:szCs w:val="28"/>
        </w:rPr>
        <w:t>каб</w:t>
      </w:r>
      <w:proofErr w:type="spellEnd"/>
      <w:r w:rsidR="00B31FA4" w:rsidRPr="00E90FA3">
        <w:rPr>
          <w:rFonts w:ascii="PT Astra Serif" w:hAnsi="PT Astra Serif"/>
          <w:sz w:val="28"/>
          <w:szCs w:val="28"/>
        </w:rPr>
        <w:t>. 39</w:t>
      </w:r>
      <w:r w:rsidR="00A6200A" w:rsidRPr="00E90FA3">
        <w:rPr>
          <w:rFonts w:ascii="PT Astra Serif" w:hAnsi="PT Astra Serif"/>
          <w:sz w:val="28"/>
          <w:szCs w:val="28"/>
        </w:rPr>
        <w:t>.</w:t>
      </w:r>
    </w:p>
    <w:p w:rsidR="00E348E1" w:rsidRPr="00E90FA3" w:rsidRDefault="00875F6E" w:rsidP="00C2007B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0FA3">
        <w:rPr>
          <w:rFonts w:ascii="PT Astra Serif" w:hAnsi="PT Astra Serif"/>
          <w:sz w:val="28"/>
          <w:szCs w:val="28"/>
        </w:rPr>
        <w:t>2.</w:t>
      </w:r>
      <w:r w:rsidR="0022463D" w:rsidRPr="00E90FA3">
        <w:rPr>
          <w:rFonts w:ascii="PT Astra Serif" w:hAnsi="PT Astra Serif"/>
          <w:sz w:val="28"/>
          <w:szCs w:val="28"/>
        </w:rPr>
        <w:t>2</w:t>
      </w:r>
      <w:r w:rsidR="00C410D7" w:rsidRPr="00E90FA3">
        <w:rPr>
          <w:rFonts w:ascii="PT Astra Serif" w:hAnsi="PT Astra Serif"/>
          <w:sz w:val="28"/>
          <w:szCs w:val="28"/>
        </w:rPr>
        <w:t>.</w:t>
      </w:r>
      <w:r w:rsidR="00A6200A" w:rsidRPr="00E90FA3">
        <w:rPr>
          <w:rFonts w:ascii="PT Astra Serif" w:hAnsi="PT Astra Serif"/>
          <w:sz w:val="28"/>
          <w:szCs w:val="28"/>
        </w:rPr>
        <w:t xml:space="preserve"> П</w:t>
      </w:r>
      <w:r w:rsidR="00B31FA4" w:rsidRPr="00E90FA3">
        <w:rPr>
          <w:rFonts w:ascii="PT Astra Serif" w:hAnsi="PT Astra Serif"/>
          <w:sz w:val="28"/>
          <w:szCs w:val="28"/>
        </w:rPr>
        <w:t xml:space="preserve">орядок внесения и возврата задатка - </w:t>
      </w:r>
      <w:r w:rsidR="00A6200A" w:rsidRPr="00E90FA3">
        <w:rPr>
          <w:rFonts w:ascii="PT Astra Serif" w:hAnsi="PT Astra Serif"/>
          <w:sz w:val="28"/>
          <w:szCs w:val="28"/>
        </w:rPr>
        <w:t>з</w:t>
      </w:r>
      <w:r w:rsidR="00B31FA4" w:rsidRPr="00E90FA3">
        <w:rPr>
          <w:rFonts w:ascii="PT Astra Serif" w:hAnsi="PT Astra Serif"/>
          <w:sz w:val="28"/>
          <w:szCs w:val="28"/>
        </w:rPr>
        <w:t>адаток вносится единым платежом в валюте Российской Федерации на счет продавца: УФК по Тульской области (Финансовое управление администрации муниципального образования Каменский район (</w:t>
      </w:r>
      <w:r w:rsidR="00643E62">
        <w:rPr>
          <w:rFonts w:ascii="PT Astra Serif" w:hAnsi="PT Astra Serif"/>
          <w:sz w:val="28"/>
          <w:szCs w:val="28"/>
        </w:rPr>
        <w:t>А</w:t>
      </w:r>
      <w:r w:rsidR="00B31FA4" w:rsidRPr="00E90FA3">
        <w:rPr>
          <w:rFonts w:ascii="PT Astra Serif" w:hAnsi="PT Astra Serif"/>
          <w:sz w:val="28"/>
          <w:szCs w:val="28"/>
        </w:rPr>
        <w:t>дминистрация муниципального образования Каменский район),</w:t>
      </w:r>
      <w:r w:rsidR="00643E6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31FA4" w:rsidRPr="00E90FA3">
        <w:rPr>
          <w:rFonts w:ascii="PT Astra Serif" w:hAnsi="PT Astra Serif"/>
          <w:sz w:val="28"/>
          <w:szCs w:val="28"/>
        </w:rPr>
        <w:t>р</w:t>
      </w:r>
      <w:proofErr w:type="gramEnd"/>
      <w:r w:rsidR="00B31FA4" w:rsidRPr="00E90FA3">
        <w:rPr>
          <w:rFonts w:ascii="PT Astra Serif" w:hAnsi="PT Astra Serif"/>
          <w:sz w:val="28"/>
          <w:szCs w:val="28"/>
        </w:rPr>
        <w:t xml:space="preserve">/с </w:t>
      </w:r>
      <w:r w:rsidR="00643E62">
        <w:rPr>
          <w:rFonts w:ascii="PT Astra Serif" w:hAnsi="PT Astra Serif"/>
          <w:sz w:val="28"/>
          <w:szCs w:val="28"/>
        </w:rPr>
        <w:t>03232643706240006600</w:t>
      </w:r>
      <w:r w:rsidR="00B31FA4" w:rsidRPr="00E90FA3">
        <w:rPr>
          <w:rFonts w:ascii="PT Astra Serif" w:hAnsi="PT Astra Serif"/>
          <w:sz w:val="28"/>
          <w:szCs w:val="28"/>
        </w:rPr>
        <w:t>,</w:t>
      </w:r>
      <w:r w:rsidR="00643E62">
        <w:rPr>
          <w:rFonts w:ascii="PT Astra Serif" w:hAnsi="PT Astra Serif"/>
          <w:sz w:val="28"/>
          <w:szCs w:val="28"/>
        </w:rPr>
        <w:t xml:space="preserve"> корсчет 40102810445370000059, </w:t>
      </w:r>
      <w:r w:rsidR="00B31FA4" w:rsidRPr="00E90FA3">
        <w:rPr>
          <w:rFonts w:ascii="PT Astra Serif" w:hAnsi="PT Astra Serif"/>
          <w:sz w:val="28"/>
          <w:szCs w:val="28"/>
        </w:rPr>
        <w:t>л/с 05663001470,  Отделение Тула, г. Тула,  ИНН 7127000621</w:t>
      </w:r>
      <w:r w:rsidR="00643E62">
        <w:rPr>
          <w:rFonts w:ascii="PT Astra Serif" w:hAnsi="PT Astra Serif"/>
          <w:sz w:val="28"/>
          <w:szCs w:val="28"/>
        </w:rPr>
        <w:t>,</w:t>
      </w:r>
      <w:r w:rsidR="00B31FA4" w:rsidRPr="00E90FA3">
        <w:rPr>
          <w:rFonts w:ascii="PT Astra Serif" w:hAnsi="PT Astra Serif"/>
          <w:sz w:val="28"/>
          <w:szCs w:val="28"/>
        </w:rPr>
        <w:t xml:space="preserve"> КПП </w:t>
      </w:r>
      <w:r w:rsidR="00B51C54">
        <w:rPr>
          <w:rFonts w:ascii="PT Astra Serif" w:hAnsi="PT Astra Serif"/>
          <w:sz w:val="28"/>
          <w:szCs w:val="28"/>
        </w:rPr>
        <w:t>7</w:t>
      </w:r>
      <w:r w:rsidR="002666AE">
        <w:rPr>
          <w:rFonts w:ascii="PT Astra Serif" w:hAnsi="PT Astra Serif"/>
          <w:sz w:val="28"/>
          <w:szCs w:val="28"/>
        </w:rPr>
        <w:t>12701001,</w:t>
      </w:r>
      <w:r w:rsidR="00B31FA4" w:rsidRPr="00E90FA3">
        <w:rPr>
          <w:rFonts w:ascii="PT Astra Serif" w:hAnsi="PT Astra Serif"/>
          <w:sz w:val="28"/>
          <w:szCs w:val="28"/>
        </w:rPr>
        <w:t xml:space="preserve"> БИК 0</w:t>
      </w:r>
      <w:r w:rsidR="00643E62">
        <w:rPr>
          <w:rFonts w:ascii="PT Astra Serif" w:hAnsi="PT Astra Serif"/>
          <w:sz w:val="28"/>
          <w:szCs w:val="28"/>
        </w:rPr>
        <w:t>1</w:t>
      </w:r>
      <w:r w:rsidR="00B31FA4" w:rsidRPr="00E90FA3">
        <w:rPr>
          <w:rFonts w:ascii="PT Astra Serif" w:hAnsi="PT Astra Serif"/>
          <w:sz w:val="28"/>
          <w:szCs w:val="28"/>
        </w:rPr>
        <w:t>7003</w:t>
      </w:r>
      <w:r w:rsidR="00643E62">
        <w:rPr>
          <w:rFonts w:ascii="PT Astra Serif" w:hAnsi="PT Astra Serif"/>
          <w:sz w:val="28"/>
          <w:szCs w:val="28"/>
        </w:rPr>
        <w:t>983</w:t>
      </w:r>
      <w:r w:rsidR="002666AE">
        <w:rPr>
          <w:rFonts w:ascii="PT Astra Serif" w:hAnsi="PT Astra Serif"/>
          <w:sz w:val="28"/>
          <w:szCs w:val="28"/>
        </w:rPr>
        <w:t xml:space="preserve">, </w:t>
      </w:r>
      <w:r w:rsidR="00B31FA4" w:rsidRPr="00E90FA3">
        <w:rPr>
          <w:rFonts w:ascii="PT Astra Serif" w:hAnsi="PT Astra Serif"/>
          <w:sz w:val="28"/>
          <w:szCs w:val="28"/>
        </w:rPr>
        <w:t>ОКТМО 70624405,</w:t>
      </w:r>
      <w:r w:rsidR="00643E62">
        <w:rPr>
          <w:rFonts w:ascii="PT Astra Serif" w:hAnsi="PT Astra Serif"/>
          <w:sz w:val="28"/>
          <w:szCs w:val="28"/>
        </w:rPr>
        <w:t xml:space="preserve"> КБК 0,</w:t>
      </w:r>
      <w:r w:rsidR="00B31FA4" w:rsidRPr="00E90FA3">
        <w:rPr>
          <w:rFonts w:ascii="PT Astra Serif" w:hAnsi="PT Astra Serif"/>
          <w:sz w:val="28"/>
          <w:szCs w:val="28"/>
        </w:rPr>
        <w:t xml:space="preserve"> и должен поступить на указанный счет не позд</w:t>
      </w:r>
      <w:r w:rsidR="00C246E0" w:rsidRPr="00E90FA3">
        <w:rPr>
          <w:rFonts w:ascii="PT Astra Serif" w:hAnsi="PT Astra Serif"/>
          <w:sz w:val="28"/>
          <w:szCs w:val="28"/>
        </w:rPr>
        <w:t>нее дня окончания приема заявок, проигравшему участник</w:t>
      </w:r>
      <w:r w:rsidR="00A6200A" w:rsidRPr="00E90FA3">
        <w:rPr>
          <w:rFonts w:ascii="PT Astra Serif" w:hAnsi="PT Astra Serif"/>
          <w:sz w:val="28"/>
          <w:szCs w:val="28"/>
        </w:rPr>
        <w:t>у задаток возвращается в течение</w:t>
      </w:r>
      <w:r w:rsidR="00C246E0" w:rsidRPr="00E90FA3">
        <w:rPr>
          <w:rFonts w:ascii="PT Astra Serif" w:hAnsi="PT Astra Serif"/>
          <w:sz w:val="28"/>
          <w:szCs w:val="28"/>
        </w:rPr>
        <w:t xml:space="preserve"> трех рабочих дней со дня подписания протокола о результатах аукциона по указанным участником при подаче заявки реквизитам.</w:t>
      </w:r>
    </w:p>
    <w:p w:rsidR="00E348E1" w:rsidRPr="00E90FA3" w:rsidRDefault="0087253F" w:rsidP="00C2007B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0FA3">
        <w:rPr>
          <w:rFonts w:ascii="PT Astra Serif" w:hAnsi="PT Astra Serif"/>
          <w:sz w:val="28"/>
          <w:szCs w:val="28"/>
        </w:rPr>
        <w:lastRenderedPageBreak/>
        <w:t>2</w:t>
      </w:r>
      <w:r w:rsidR="00875F6E" w:rsidRPr="00E90FA3">
        <w:rPr>
          <w:rFonts w:ascii="PT Astra Serif" w:hAnsi="PT Astra Serif"/>
          <w:sz w:val="28"/>
          <w:szCs w:val="28"/>
        </w:rPr>
        <w:t>.</w:t>
      </w:r>
      <w:r w:rsidR="0022463D" w:rsidRPr="00E90FA3">
        <w:rPr>
          <w:rFonts w:ascii="PT Astra Serif" w:hAnsi="PT Astra Serif"/>
          <w:sz w:val="28"/>
          <w:szCs w:val="28"/>
        </w:rPr>
        <w:t>3</w:t>
      </w:r>
      <w:r w:rsidR="00C410D7" w:rsidRPr="00E90FA3">
        <w:rPr>
          <w:rFonts w:ascii="PT Astra Serif" w:hAnsi="PT Astra Serif"/>
          <w:sz w:val="28"/>
          <w:szCs w:val="28"/>
        </w:rPr>
        <w:t xml:space="preserve">. </w:t>
      </w:r>
      <w:r w:rsidR="00DE1C5E" w:rsidRPr="00E90FA3">
        <w:rPr>
          <w:rFonts w:ascii="PT Astra Serif" w:hAnsi="PT Astra Serif"/>
          <w:sz w:val="28"/>
          <w:szCs w:val="28"/>
        </w:rPr>
        <w:t>В</w:t>
      </w:r>
      <w:r w:rsidR="00C018ED" w:rsidRPr="00E90FA3">
        <w:rPr>
          <w:rFonts w:ascii="PT Astra Serif" w:hAnsi="PT Astra Serif"/>
          <w:sz w:val="28"/>
          <w:szCs w:val="28"/>
        </w:rPr>
        <w:t>еличину повышения размера арендной платы за земельны</w:t>
      </w:r>
      <w:r w:rsidR="005F4EA5" w:rsidRPr="00E90FA3">
        <w:rPr>
          <w:rFonts w:ascii="PT Astra Serif" w:hAnsi="PT Astra Serif"/>
          <w:sz w:val="28"/>
          <w:szCs w:val="28"/>
        </w:rPr>
        <w:t>й</w:t>
      </w:r>
      <w:r w:rsidR="00C018ED" w:rsidRPr="00E90FA3">
        <w:rPr>
          <w:rFonts w:ascii="PT Astra Serif" w:hAnsi="PT Astra Serif"/>
          <w:sz w:val="28"/>
          <w:szCs w:val="28"/>
        </w:rPr>
        <w:t xml:space="preserve"> участ</w:t>
      </w:r>
      <w:r w:rsidR="005F4EA5" w:rsidRPr="00E90FA3">
        <w:rPr>
          <w:rFonts w:ascii="PT Astra Serif" w:hAnsi="PT Astra Serif"/>
          <w:sz w:val="28"/>
          <w:szCs w:val="28"/>
        </w:rPr>
        <w:t>о</w:t>
      </w:r>
      <w:r w:rsidR="00C018ED" w:rsidRPr="00E90FA3">
        <w:rPr>
          <w:rFonts w:ascii="PT Astra Serif" w:hAnsi="PT Astra Serif"/>
          <w:sz w:val="28"/>
          <w:szCs w:val="28"/>
        </w:rPr>
        <w:t>к («ш</w:t>
      </w:r>
      <w:r w:rsidR="00B31FA4" w:rsidRPr="00E90FA3">
        <w:rPr>
          <w:rFonts w:ascii="PT Astra Serif" w:hAnsi="PT Astra Serif"/>
          <w:sz w:val="28"/>
          <w:szCs w:val="28"/>
        </w:rPr>
        <w:t>аг аукциона</w:t>
      </w:r>
      <w:r w:rsidR="00C018ED" w:rsidRPr="00E90FA3">
        <w:rPr>
          <w:rFonts w:ascii="PT Astra Serif" w:hAnsi="PT Astra Serif"/>
          <w:sz w:val="28"/>
          <w:szCs w:val="28"/>
        </w:rPr>
        <w:t xml:space="preserve">») равной </w:t>
      </w:r>
      <w:r w:rsidR="00B31FA4" w:rsidRPr="00E90FA3">
        <w:rPr>
          <w:rFonts w:ascii="PT Astra Serif" w:hAnsi="PT Astra Serif"/>
          <w:sz w:val="28"/>
          <w:szCs w:val="28"/>
        </w:rPr>
        <w:t>3 %</w:t>
      </w:r>
      <w:r w:rsidR="00C018ED" w:rsidRPr="00E90FA3">
        <w:rPr>
          <w:rFonts w:ascii="PT Astra Serif" w:hAnsi="PT Astra Serif"/>
          <w:sz w:val="28"/>
          <w:szCs w:val="28"/>
        </w:rPr>
        <w:t xml:space="preserve"> от начального размера арендной платы за земельный участок</w:t>
      </w:r>
      <w:r w:rsidR="00776457" w:rsidRPr="00E90FA3">
        <w:rPr>
          <w:rFonts w:ascii="PT Astra Serif" w:hAnsi="PT Astra Serif"/>
          <w:sz w:val="28"/>
          <w:szCs w:val="28"/>
        </w:rPr>
        <w:t>.</w:t>
      </w:r>
    </w:p>
    <w:p w:rsidR="00E348E1" w:rsidRPr="00E90FA3" w:rsidRDefault="00156EA6" w:rsidP="00C2007B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438785</wp:posOffset>
                </wp:positionV>
                <wp:extent cx="2374265" cy="45085"/>
                <wp:effectExtent l="0" t="635" r="1905" b="190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AAF" w:rsidRDefault="00C70A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.75pt;margin-top:34.55pt;width:186.95pt;height:3.5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" stroked="f">
                <v:textbox>
                  <w:txbxContent>
                    <w:p w:rsidR="00C70AAF" w:rsidRDefault="00C70AAF"/>
                  </w:txbxContent>
                </v:textbox>
              </v:shape>
            </w:pict>
          </mc:Fallback>
        </mc:AlternateContent>
      </w:r>
      <w:r w:rsidR="00C018ED" w:rsidRPr="00E90FA3">
        <w:rPr>
          <w:rFonts w:ascii="PT Astra Serif" w:hAnsi="PT Astra Serif"/>
          <w:sz w:val="28"/>
          <w:szCs w:val="28"/>
        </w:rPr>
        <w:t>2.</w:t>
      </w:r>
      <w:r w:rsidR="0022463D" w:rsidRPr="00E90FA3">
        <w:rPr>
          <w:rFonts w:ascii="PT Astra Serif" w:hAnsi="PT Astra Serif"/>
          <w:sz w:val="28"/>
          <w:szCs w:val="28"/>
        </w:rPr>
        <w:t>4</w:t>
      </w:r>
      <w:r w:rsidR="00C410D7" w:rsidRPr="00E90FA3">
        <w:rPr>
          <w:rFonts w:ascii="PT Astra Serif" w:hAnsi="PT Astra Serif"/>
          <w:sz w:val="28"/>
          <w:szCs w:val="28"/>
        </w:rPr>
        <w:t>.</w:t>
      </w:r>
      <w:r w:rsidR="00C018ED" w:rsidRPr="00E90FA3">
        <w:rPr>
          <w:rFonts w:ascii="PT Astra Serif" w:hAnsi="PT Astra Serif"/>
          <w:sz w:val="28"/>
          <w:szCs w:val="28"/>
        </w:rPr>
        <w:t xml:space="preserve"> Размер</w:t>
      </w:r>
      <w:r w:rsidR="002666AE">
        <w:rPr>
          <w:rFonts w:ascii="PT Astra Serif" w:hAnsi="PT Astra Serif"/>
          <w:sz w:val="28"/>
          <w:szCs w:val="28"/>
        </w:rPr>
        <w:t xml:space="preserve"> задатка за участие в аукционе,</w:t>
      </w:r>
      <w:r w:rsidR="00C018ED" w:rsidRPr="00E90FA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C018ED" w:rsidRPr="00E90FA3">
        <w:rPr>
          <w:rFonts w:ascii="PT Astra Serif" w:hAnsi="PT Astra Serif"/>
          <w:sz w:val="28"/>
          <w:szCs w:val="28"/>
        </w:rPr>
        <w:t>равным</w:t>
      </w:r>
      <w:proofErr w:type="gramEnd"/>
      <w:r w:rsidR="00C018ED" w:rsidRPr="00E90FA3">
        <w:rPr>
          <w:rFonts w:ascii="PT Astra Serif" w:hAnsi="PT Astra Serif"/>
          <w:sz w:val="28"/>
          <w:szCs w:val="28"/>
        </w:rPr>
        <w:t xml:space="preserve"> 100% от начального размера арен</w:t>
      </w:r>
      <w:r w:rsidR="00B2280A" w:rsidRPr="00E90FA3">
        <w:rPr>
          <w:rFonts w:ascii="PT Astra Serif" w:hAnsi="PT Astra Serif"/>
          <w:sz w:val="28"/>
          <w:szCs w:val="28"/>
        </w:rPr>
        <w:t>дный платы за земельный участок</w:t>
      </w:r>
      <w:r w:rsidR="004D6A67" w:rsidRPr="00E90FA3">
        <w:rPr>
          <w:rFonts w:ascii="PT Astra Serif" w:hAnsi="PT Astra Serif"/>
          <w:sz w:val="28"/>
          <w:szCs w:val="28"/>
        </w:rPr>
        <w:t>.</w:t>
      </w:r>
    </w:p>
    <w:p w:rsidR="00E10E7B" w:rsidRPr="00E90FA3" w:rsidRDefault="00E10E7B" w:rsidP="00C2007B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0FA3">
        <w:rPr>
          <w:rFonts w:ascii="PT Astra Serif" w:hAnsi="PT Astra Serif"/>
          <w:sz w:val="28"/>
          <w:szCs w:val="28"/>
        </w:rPr>
        <w:t>2.</w:t>
      </w:r>
      <w:r w:rsidR="0022463D" w:rsidRPr="00E90FA3">
        <w:rPr>
          <w:rFonts w:ascii="PT Astra Serif" w:hAnsi="PT Astra Serif"/>
          <w:sz w:val="28"/>
          <w:szCs w:val="28"/>
        </w:rPr>
        <w:t>5</w:t>
      </w:r>
      <w:r w:rsidR="00C410D7" w:rsidRPr="00E90FA3">
        <w:rPr>
          <w:rFonts w:ascii="PT Astra Serif" w:hAnsi="PT Astra Serif"/>
          <w:sz w:val="28"/>
          <w:szCs w:val="28"/>
        </w:rPr>
        <w:t>.</w:t>
      </w:r>
      <w:r w:rsidR="00C72FEA" w:rsidRPr="00E90FA3">
        <w:rPr>
          <w:rFonts w:ascii="PT Astra Serif" w:hAnsi="PT Astra Serif"/>
          <w:sz w:val="28"/>
          <w:szCs w:val="28"/>
        </w:rPr>
        <w:t xml:space="preserve"> </w:t>
      </w:r>
      <w:r w:rsidRPr="00E90FA3">
        <w:rPr>
          <w:rFonts w:ascii="PT Astra Serif" w:hAnsi="PT Astra Serif"/>
          <w:sz w:val="28"/>
          <w:szCs w:val="28"/>
        </w:rPr>
        <w:t>Существенные условия договора аренды земельн</w:t>
      </w:r>
      <w:r w:rsidR="00CC6D3D" w:rsidRPr="00E90FA3">
        <w:rPr>
          <w:rFonts w:ascii="PT Astra Serif" w:hAnsi="PT Astra Serif"/>
          <w:sz w:val="28"/>
          <w:szCs w:val="28"/>
        </w:rPr>
        <w:t>ого</w:t>
      </w:r>
      <w:r w:rsidRPr="00E90FA3">
        <w:rPr>
          <w:rFonts w:ascii="PT Astra Serif" w:hAnsi="PT Astra Serif"/>
          <w:sz w:val="28"/>
          <w:szCs w:val="28"/>
        </w:rPr>
        <w:t xml:space="preserve"> участк</w:t>
      </w:r>
      <w:r w:rsidR="00CC6D3D" w:rsidRPr="00E90FA3">
        <w:rPr>
          <w:rFonts w:ascii="PT Astra Serif" w:hAnsi="PT Astra Serif"/>
          <w:sz w:val="28"/>
          <w:szCs w:val="28"/>
        </w:rPr>
        <w:t>а</w:t>
      </w:r>
      <w:r w:rsidRPr="00E90FA3">
        <w:rPr>
          <w:rFonts w:ascii="PT Astra Serif" w:hAnsi="PT Astra Serif"/>
          <w:sz w:val="28"/>
          <w:szCs w:val="28"/>
        </w:rPr>
        <w:t>:</w:t>
      </w:r>
    </w:p>
    <w:p w:rsidR="00E348E1" w:rsidRPr="00E90FA3" w:rsidRDefault="007E1217" w:rsidP="00C2007B">
      <w:pPr>
        <w:pStyle w:val="ab"/>
        <w:spacing w:line="36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E90FA3">
        <w:rPr>
          <w:rFonts w:ascii="PT Astra Serif" w:hAnsi="PT Astra Serif" w:cs="Times New Roman"/>
          <w:sz w:val="28"/>
          <w:szCs w:val="28"/>
        </w:rPr>
        <w:t xml:space="preserve">размер арендной </w:t>
      </w:r>
      <w:proofErr w:type="gramStart"/>
      <w:r w:rsidRPr="00E90FA3">
        <w:rPr>
          <w:rFonts w:ascii="PT Astra Serif" w:hAnsi="PT Astra Serif" w:cs="Times New Roman"/>
          <w:sz w:val="28"/>
          <w:szCs w:val="28"/>
        </w:rPr>
        <w:t>платы не изменяется в течение срока действия договор</w:t>
      </w:r>
      <w:r w:rsidR="00201310">
        <w:rPr>
          <w:rFonts w:ascii="PT Astra Serif" w:hAnsi="PT Astra Serif" w:cs="Times New Roman"/>
          <w:sz w:val="28"/>
          <w:szCs w:val="28"/>
        </w:rPr>
        <w:t>а</w:t>
      </w:r>
      <w:r w:rsidRPr="00E90FA3">
        <w:rPr>
          <w:rFonts w:ascii="PT Astra Serif" w:hAnsi="PT Astra Serif" w:cs="Times New Roman"/>
          <w:sz w:val="28"/>
          <w:szCs w:val="28"/>
        </w:rPr>
        <w:t xml:space="preserve"> аренды земельн</w:t>
      </w:r>
      <w:r w:rsidR="00201310">
        <w:rPr>
          <w:rFonts w:ascii="PT Astra Serif" w:hAnsi="PT Astra Serif" w:cs="Times New Roman"/>
          <w:sz w:val="28"/>
          <w:szCs w:val="28"/>
        </w:rPr>
        <w:t>ого</w:t>
      </w:r>
      <w:r w:rsidRPr="00E90FA3">
        <w:rPr>
          <w:rFonts w:ascii="PT Astra Serif" w:hAnsi="PT Astra Serif" w:cs="Times New Roman"/>
          <w:sz w:val="28"/>
          <w:szCs w:val="28"/>
        </w:rPr>
        <w:t xml:space="preserve"> участк</w:t>
      </w:r>
      <w:r w:rsidR="00201310">
        <w:rPr>
          <w:rFonts w:ascii="PT Astra Serif" w:hAnsi="PT Astra Serif" w:cs="Times New Roman"/>
          <w:sz w:val="28"/>
          <w:szCs w:val="28"/>
        </w:rPr>
        <w:t>а</w:t>
      </w:r>
      <w:proofErr w:type="gramEnd"/>
      <w:r w:rsidRPr="00E90FA3">
        <w:rPr>
          <w:rFonts w:ascii="PT Astra Serif" w:hAnsi="PT Astra Serif" w:cs="Times New Roman"/>
          <w:sz w:val="28"/>
          <w:szCs w:val="28"/>
        </w:rPr>
        <w:t xml:space="preserve">.        </w:t>
      </w:r>
    </w:p>
    <w:p w:rsidR="00E348E1" w:rsidRPr="00E90FA3" w:rsidRDefault="00E71456" w:rsidP="00C2007B">
      <w:pPr>
        <w:pStyle w:val="ab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90FA3">
        <w:rPr>
          <w:rFonts w:ascii="PT Astra Serif" w:hAnsi="PT Astra Serif" w:cs="Times New Roman"/>
          <w:sz w:val="28"/>
          <w:szCs w:val="28"/>
        </w:rPr>
        <w:t>3</w:t>
      </w:r>
      <w:r w:rsidR="00E96FFB" w:rsidRPr="00E90FA3">
        <w:rPr>
          <w:rFonts w:ascii="PT Astra Serif" w:hAnsi="PT Astra Serif" w:cs="Times New Roman"/>
          <w:sz w:val="28"/>
          <w:szCs w:val="28"/>
        </w:rPr>
        <w:t>.</w:t>
      </w:r>
      <w:r w:rsidR="00C72FEA" w:rsidRPr="00E90FA3">
        <w:rPr>
          <w:rFonts w:ascii="PT Astra Serif" w:hAnsi="PT Astra Serif" w:cs="Times New Roman"/>
          <w:sz w:val="28"/>
          <w:szCs w:val="28"/>
        </w:rPr>
        <w:t xml:space="preserve"> </w:t>
      </w:r>
      <w:r w:rsidR="002671A0">
        <w:rPr>
          <w:rFonts w:ascii="PT Astra Serif" w:hAnsi="PT Astra Serif" w:cs="Arial"/>
          <w:color w:val="000000" w:themeColor="text1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(Ртищева О.Ю.)</w:t>
      </w:r>
      <w:r w:rsidR="00E96FFB" w:rsidRPr="00E90FA3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E96FFB" w:rsidRPr="00E90FA3"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 w:rsidR="00E348E1" w:rsidRPr="00E90FA3">
        <w:rPr>
          <w:rFonts w:ascii="PT Astra Serif" w:hAnsi="PT Astra Serif" w:cs="Times New Roman"/>
          <w:sz w:val="28"/>
          <w:szCs w:val="28"/>
        </w:rPr>
        <w:t xml:space="preserve"> настоящее </w:t>
      </w:r>
      <w:r w:rsidRPr="00E90FA3">
        <w:rPr>
          <w:rFonts w:ascii="PT Astra Serif" w:hAnsi="PT Astra Serif" w:cs="Times New Roman"/>
          <w:sz w:val="28"/>
          <w:szCs w:val="28"/>
        </w:rPr>
        <w:t>постановление</w:t>
      </w:r>
      <w:r w:rsidR="00E96FFB" w:rsidRPr="00E90FA3">
        <w:rPr>
          <w:rFonts w:ascii="PT Astra Serif" w:hAnsi="PT Astra Serif" w:cs="Times New Roman"/>
          <w:sz w:val="28"/>
          <w:szCs w:val="28"/>
        </w:rPr>
        <w:t xml:space="preserve"> на официальном</w:t>
      </w:r>
      <w:r w:rsidR="00C72FEA" w:rsidRPr="00E90FA3">
        <w:rPr>
          <w:rFonts w:ascii="PT Astra Serif" w:hAnsi="PT Astra Serif" w:cs="Times New Roman"/>
          <w:sz w:val="28"/>
          <w:szCs w:val="28"/>
        </w:rPr>
        <w:t xml:space="preserve"> </w:t>
      </w:r>
      <w:r w:rsidR="00E96FFB" w:rsidRPr="00E90FA3">
        <w:rPr>
          <w:rFonts w:ascii="PT Astra Serif" w:hAnsi="PT Astra Serif" w:cs="Times New Roman"/>
          <w:sz w:val="28"/>
          <w:szCs w:val="28"/>
        </w:rPr>
        <w:t>сайте муниципального образования Каменский район</w:t>
      </w:r>
      <w:r w:rsidR="002666AE">
        <w:rPr>
          <w:rFonts w:ascii="PT Astra Serif" w:hAnsi="PT Astra Serif" w:cs="Times New Roman"/>
          <w:sz w:val="28"/>
          <w:szCs w:val="28"/>
        </w:rPr>
        <w:t xml:space="preserve"> -</w:t>
      </w:r>
      <w:r w:rsidR="00394758" w:rsidRPr="00E90FA3">
        <w:rPr>
          <w:rFonts w:ascii="PT Astra Serif" w:hAnsi="PT Astra Serif" w:cs="Times New Roman"/>
          <w:sz w:val="28"/>
          <w:szCs w:val="28"/>
        </w:rPr>
        <w:t xml:space="preserve"> </w:t>
      </w:r>
      <w:r w:rsidR="00B2280A" w:rsidRPr="00E90FA3">
        <w:rPr>
          <w:rFonts w:ascii="PT Astra Serif" w:hAnsi="PT Astra Serif" w:cs="Times New Roman"/>
          <w:sz w:val="28"/>
          <w:szCs w:val="28"/>
        </w:rPr>
        <w:t>kamenskiy.tularegion.ru</w:t>
      </w:r>
      <w:r w:rsidR="00E96FFB" w:rsidRPr="00E90FA3">
        <w:rPr>
          <w:rFonts w:ascii="PT Astra Serif" w:hAnsi="PT Astra Serif" w:cs="Times New Roman"/>
          <w:sz w:val="28"/>
          <w:szCs w:val="28"/>
        </w:rPr>
        <w:t>, на официальном сайте Российской Федерации в сети «Интернет»</w:t>
      </w:r>
      <w:r w:rsidR="002666AE">
        <w:rPr>
          <w:rFonts w:ascii="PT Astra Serif" w:hAnsi="PT Astra Serif" w:cs="Times New Roman"/>
          <w:sz w:val="28"/>
          <w:szCs w:val="28"/>
        </w:rPr>
        <w:t xml:space="preserve"> - </w:t>
      </w:r>
      <w:r w:rsidR="00394758" w:rsidRPr="00E90FA3">
        <w:rPr>
          <w:rFonts w:ascii="PT Astra Serif" w:hAnsi="PT Astra Serif" w:cs="Times New Roman"/>
          <w:sz w:val="28"/>
          <w:szCs w:val="28"/>
        </w:rPr>
        <w:t>torgi.gov.ru</w:t>
      </w:r>
      <w:r w:rsidRPr="00E90FA3">
        <w:rPr>
          <w:rFonts w:ascii="PT Astra Serif" w:hAnsi="PT Astra Serif" w:cs="Times New Roman"/>
          <w:sz w:val="28"/>
          <w:szCs w:val="28"/>
        </w:rPr>
        <w:t>.</w:t>
      </w:r>
    </w:p>
    <w:p w:rsidR="00E96FFB" w:rsidRPr="00E90FA3" w:rsidRDefault="00E71456" w:rsidP="00C2007B">
      <w:pPr>
        <w:pStyle w:val="ab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90FA3">
        <w:rPr>
          <w:rFonts w:ascii="PT Astra Serif" w:hAnsi="PT Astra Serif" w:cs="Times New Roman"/>
          <w:sz w:val="28"/>
          <w:szCs w:val="28"/>
        </w:rPr>
        <w:t>4</w:t>
      </w:r>
      <w:r w:rsidR="00E96FFB" w:rsidRPr="00E90FA3">
        <w:rPr>
          <w:rFonts w:ascii="PT Astra Serif" w:hAnsi="PT Astra Serif" w:cs="Times New Roman"/>
          <w:sz w:val="28"/>
          <w:szCs w:val="28"/>
        </w:rPr>
        <w:t>.</w:t>
      </w:r>
      <w:r w:rsidR="00C72FEA" w:rsidRPr="00E90FA3">
        <w:rPr>
          <w:rFonts w:ascii="PT Astra Serif" w:hAnsi="PT Astra Serif" w:cs="Times New Roman"/>
          <w:sz w:val="28"/>
          <w:szCs w:val="28"/>
        </w:rPr>
        <w:t xml:space="preserve"> </w:t>
      </w:r>
      <w:r w:rsidR="00E96FFB" w:rsidRPr="00E90FA3">
        <w:rPr>
          <w:rFonts w:ascii="PT Astra Serif" w:hAnsi="PT Astra Serif" w:cs="Times New Roman"/>
          <w:sz w:val="28"/>
          <w:szCs w:val="28"/>
        </w:rPr>
        <w:t>Постановление вступает в силу со дня подписания.</w:t>
      </w:r>
    </w:p>
    <w:p w:rsidR="00E96FFB" w:rsidRPr="00E90FA3" w:rsidRDefault="00E96FFB" w:rsidP="00FD6242">
      <w:pPr>
        <w:spacing w:line="360" w:lineRule="exact"/>
        <w:ind w:right="-1"/>
        <w:rPr>
          <w:rFonts w:ascii="PT Astra Serif" w:hAnsi="PT Astra Serif"/>
          <w:sz w:val="28"/>
          <w:szCs w:val="28"/>
        </w:rPr>
      </w:pPr>
    </w:p>
    <w:p w:rsidR="00255554" w:rsidRPr="00255554" w:rsidRDefault="00255554" w:rsidP="00255554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255554" w:rsidRPr="00255554" w:rsidRDefault="00255554" w:rsidP="00255554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55554" w:rsidRPr="00255554" w:rsidTr="000846CF">
        <w:trPr>
          <w:trHeight w:val="229"/>
        </w:trPr>
        <w:tc>
          <w:tcPr>
            <w:tcW w:w="2178" w:type="pct"/>
          </w:tcPr>
          <w:p w:rsidR="00255554" w:rsidRPr="00255554" w:rsidRDefault="00255554" w:rsidP="000846CF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55554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55554" w:rsidRPr="00255554" w:rsidRDefault="00255554" w:rsidP="000846CF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255554" w:rsidRPr="00255554" w:rsidRDefault="00255554" w:rsidP="000846CF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25555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14322F" w:rsidRPr="00E90FA3" w:rsidRDefault="0014322F" w:rsidP="006C1DFC">
      <w:pPr>
        <w:ind w:right="424"/>
        <w:rPr>
          <w:rFonts w:ascii="PT Astra Serif" w:hAnsi="PT Astra Serif"/>
          <w:sz w:val="28"/>
          <w:szCs w:val="28"/>
        </w:rPr>
      </w:pPr>
    </w:p>
    <w:p w:rsidR="00E348E1" w:rsidRPr="00E90FA3" w:rsidRDefault="00E348E1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394758" w:rsidRPr="00E90FA3" w:rsidRDefault="00394758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394758" w:rsidRPr="00E90FA3" w:rsidRDefault="00394758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394758" w:rsidRPr="00E90FA3" w:rsidRDefault="00394758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394758" w:rsidRPr="00E90FA3" w:rsidRDefault="00394758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394758" w:rsidRPr="00E90FA3" w:rsidRDefault="00394758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394758" w:rsidRPr="00E90FA3" w:rsidRDefault="00394758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380012" w:rsidRPr="00E90FA3" w:rsidRDefault="00380012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380012" w:rsidRPr="00E90FA3" w:rsidRDefault="00380012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380012" w:rsidRPr="00E90FA3" w:rsidRDefault="00380012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380012" w:rsidRPr="00E90FA3" w:rsidRDefault="00380012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380012" w:rsidRPr="00E90FA3" w:rsidRDefault="00380012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380012" w:rsidRPr="00E90FA3" w:rsidRDefault="00380012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380012" w:rsidRPr="00E90FA3" w:rsidRDefault="00380012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380012" w:rsidRPr="00E90FA3" w:rsidRDefault="00380012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380012" w:rsidRPr="00E90FA3" w:rsidRDefault="00380012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380012" w:rsidRPr="00E90FA3" w:rsidRDefault="00380012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380012" w:rsidRPr="00E90FA3" w:rsidRDefault="00380012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380012" w:rsidRDefault="00380012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255554" w:rsidRPr="00E90FA3" w:rsidRDefault="00255554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B258EC" w:rsidRDefault="00B258EC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255554" w:rsidRDefault="00255554" w:rsidP="00394758">
      <w:pPr>
        <w:ind w:firstLine="709"/>
        <w:rPr>
          <w:rFonts w:ascii="PT Astra Serif" w:hAnsi="PT Astra Serif"/>
          <w:sz w:val="28"/>
          <w:szCs w:val="28"/>
        </w:rPr>
        <w:sectPr w:rsidR="00255554" w:rsidSect="00FD6242">
          <w:headerReference w:type="even" r:id="rId9"/>
          <w:headerReference w:type="default" r:id="rId10"/>
          <w:pgSz w:w="11906" w:h="16838" w:code="9"/>
          <w:pgMar w:top="1134" w:right="850" w:bottom="1134" w:left="1701" w:header="720" w:footer="567" w:gutter="0"/>
          <w:pgNumType w:start="1"/>
          <w:cols w:space="720"/>
          <w:titlePg/>
          <w:docGrid w:linePitch="272"/>
        </w:sectPr>
      </w:pPr>
    </w:p>
    <w:tbl>
      <w:tblPr>
        <w:tblStyle w:val="af1"/>
        <w:tblW w:w="14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6"/>
        <w:gridCol w:w="4536"/>
      </w:tblGrid>
      <w:tr w:rsidR="00E348E1" w:rsidRPr="00E90FA3" w:rsidTr="00FD6242">
        <w:tc>
          <w:tcPr>
            <w:tcW w:w="10026" w:type="dxa"/>
          </w:tcPr>
          <w:p w:rsidR="00E348E1" w:rsidRPr="00E90FA3" w:rsidRDefault="00A82D46" w:rsidP="00A82D46">
            <w:pPr>
              <w:tabs>
                <w:tab w:val="left" w:pos="12204"/>
                <w:tab w:val="right" w:pos="14570"/>
              </w:tabs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E90FA3">
              <w:rPr>
                <w:rFonts w:ascii="PT Astra Serif" w:hAnsi="PT Astra Serif"/>
                <w:sz w:val="28"/>
                <w:szCs w:val="28"/>
              </w:rPr>
              <w:lastRenderedPageBreak/>
              <w:tab/>
            </w:r>
          </w:p>
        </w:tc>
        <w:tc>
          <w:tcPr>
            <w:tcW w:w="4536" w:type="dxa"/>
          </w:tcPr>
          <w:p w:rsidR="00E348E1" w:rsidRPr="00E90FA3" w:rsidRDefault="00E348E1" w:rsidP="000D6DC2">
            <w:pPr>
              <w:tabs>
                <w:tab w:val="left" w:pos="12204"/>
                <w:tab w:val="right" w:pos="1457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0FA3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E348E1" w:rsidRPr="00E90FA3" w:rsidRDefault="00E348E1" w:rsidP="000D6D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0FA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348E1" w:rsidRPr="00E90FA3" w:rsidRDefault="004D44AA" w:rsidP="000D6D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</w:t>
            </w:r>
            <w:r w:rsidR="00DD2510">
              <w:rPr>
                <w:rFonts w:ascii="PT Astra Serif" w:hAnsi="PT Astra Serif"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sz w:val="28"/>
                <w:szCs w:val="28"/>
              </w:rPr>
              <w:t>го образования</w:t>
            </w:r>
            <w:r w:rsidR="00E348E1" w:rsidRPr="00E90FA3">
              <w:rPr>
                <w:rFonts w:ascii="PT Astra Serif" w:hAnsi="PT Astra Serif"/>
                <w:sz w:val="28"/>
                <w:szCs w:val="28"/>
              </w:rPr>
              <w:t xml:space="preserve"> Каменский район</w:t>
            </w:r>
          </w:p>
          <w:p w:rsidR="00E348E1" w:rsidRPr="00E90FA3" w:rsidRDefault="002D7247" w:rsidP="004A337D">
            <w:pPr>
              <w:tabs>
                <w:tab w:val="left" w:pos="12204"/>
                <w:tab w:val="right" w:pos="1457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="004A337D">
              <w:rPr>
                <w:rFonts w:ascii="PT Astra Serif" w:hAnsi="PT Astra Serif"/>
                <w:sz w:val="28"/>
                <w:szCs w:val="28"/>
              </w:rPr>
              <w:t xml:space="preserve"> 19 декабря 2022 г. </w:t>
            </w:r>
            <w:r w:rsidR="002159E3" w:rsidRPr="00E90FA3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159E3" w:rsidRPr="00E90FA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A337D">
              <w:rPr>
                <w:rFonts w:ascii="PT Astra Serif" w:hAnsi="PT Astra Serif"/>
                <w:sz w:val="28"/>
                <w:szCs w:val="28"/>
              </w:rPr>
              <w:t>409</w:t>
            </w:r>
          </w:p>
        </w:tc>
      </w:tr>
    </w:tbl>
    <w:p w:rsidR="00E348E1" w:rsidRDefault="00E348E1" w:rsidP="00A82D46">
      <w:pPr>
        <w:tabs>
          <w:tab w:val="left" w:pos="12204"/>
          <w:tab w:val="right" w:pos="14570"/>
        </w:tabs>
        <w:rPr>
          <w:rFonts w:ascii="PT Astra Serif" w:hAnsi="PT Astra Serif"/>
          <w:sz w:val="28"/>
          <w:szCs w:val="28"/>
        </w:rPr>
      </w:pPr>
    </w:p>
    <w:p w:rsidR="00C354D9" w:rsidRPr="00E90FA3" w:rsidRDefault="00C354D9" w:rsidP="00A82D46">
      <w:pPr>
        <w:tabs>
          <w:tab w:val="left" w:pos="12204"/>
          <w:tab w:val="right" w:pos="14570"/>
        </w:tabs>
        <w:rPr>
          <w:rFonts w:ascii="PT Astra Serif" w:hAnsi="PT Astra Serif"/>
          <w:sz w:val="28"/>
          <w:szCs w:val="28"/>
        </w:rPr>
      </w:pPr>
    </w:p>
    <w:p w:rsidR="002E27E7" w:rsidRPr="00E90FA3" w:rsidRDefault="002E27E7" w:rsidP="00A82D4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304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1418"/>
        <w:gridCol w:w="850"/>
        <w:gridCol w:w="993"/>
        <w:gridCol w:w="1842"/>
        <w:gridCol w:w="2268"/>
        <w:gridCol w:w="1560"/>
        <w:gridCol w:w="1837"/>
      </w:tblGrid>
      <w:tr w:rsidR="006C1DFC" w:rsidRPr="00E90FA3" w:rsidTr="002159E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Номер лота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Кадастровый</w:t>
            </w:r>
          </w:p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Категория </w:t>
            </w:r>
          </w:p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земель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Площадь</w:t>
            </w:r>
            <w:r w:rsidR="002159E3"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,</w:t>
            </w: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кв</w:t>
            </w:r>
            <w:proofErr w:type="gramStart"/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 xml:space="preserve">Шаг аукциона, </w:t>
            </w:r>
            <w:proofErr w:type="spellStart"/>
            <w:r w:rsidRPr="00E90FA3">
              <w:rPr>
                <w:rFonts w:ascii="PT Astra Serif" w:hAnsi="PT Astra Serif"/>
                <w:b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Срок</w:t>
            </w:r>
          </w:p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аренды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Разрешённое использование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 w:rsidRPr="00E90FA3">
              <w:rPr>
                <w:rFonts w:ascii="PT Astra Serif" w:hAnsi="PT Astra Serif"/>
                <w:b/>
                <w:sz w:val="26"/>
                <w:szCs w:val="26"/>
              </w:rPr>
              <w:t>Местополо</w:t>
            </w:r>
            <w:proofErr w:type="spellEnd"/>
            <w:r w:rsidRPr="00E90FA3">
              <w:rPr>
                <w:rFonts w:ascii="PT Astra Serif" w:hAnsi="PT Astra Serif"/>
                <w:b/>
                <w:sz w:val="26"/>
                <w:szCs w:val="26"/>
              </w:rPr>
              <w:t xml:space="preserve"> -</w:t>
            </w:r>
          </w:p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proofErr w:type="spellStart"/>
            <w:r w:rsidRPr="00E90FA3">
              <w:rPr>
                <w:rFonts w:ascii="PT Astra Serif" w:hAnsi="PT Astra Serif"/>
                <w:b/>
                <w:sz w:val="26"/>
                <w:szCs w:val="26"/>
              </w:rPr>
              <w:t>жение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 w:rsidP="002E27E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Размер</w:t>
            </w:r>
          </w:p>
          <w:p w:rsidR="006C1DFC" w:rsidRPr="00E90FA3" w:rsidRDefault="006C1DFC" w:rsidP="002E27E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задатка</w:t>
            </w:r>
          </w:p>
          <w:p w:rsidR="006C1DFC" w:rsidRPr="00E90FA3" w:rsidRDefault="000F182E" w:rsidP="002E27E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руб</w:t>
            </w:r>
            <w:r w:rsidR="00834ABE" w:rsidRPr="00E90FA3">
              <w:rPr>
                <w:rFonts w:ascii="PT Astra Serif" w:hAnsi="PT Astra Serif"/>
                <w:b/>
                <w:sz w:val="26"/>
                <w:szCs w:val="26"/>
              </w:rPr>
              <w:t>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 w:rsidP="002E27E7">
            <w:pPr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Начальный размер годовой арендной платы, руб.</w:t>
            </w:r>
          </w:p>
        </w:tc>
      </w:tr>
      <w:tr w:rsidR="006C1DFC" w:rsidRPr="00E90FA3" w:rsidTr="002159E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6C1DFC" w:rsidRPr="00E90FA3" w:rsidTr="002159E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 w:rsidP="002D724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ЛОТ №1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 w:rsidP="00F021D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71:10:</w:t>
            </w:r>
            <w:r w:rsidR="00D276B5"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  <w:r w:rsidR="00F021D8">
              <w:rPr>
                <w:rFonts w:ascii="PT Astra Serif" w:hAnsi="PT Astra Serif"/>
                <w:sz w:val="26"/>
                <w:szCs w:val="26"/>
                <w:lang w:eastAsia="en-US"/>
              </w:rPr>
              <w:t>2</w:t>
            </w:r>
            <w:r w:rsidR="000A7C92"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  <w:r w:rsidR="00F021D8">
              <w:rPr>
                <w:rFonts w:ascii="PT Astra Serif" w:hAnsi="PT Astra Serif"/>
                <w:sz w:val="26"/>
                <w:szCs w:val="26"/>
                <w:lang w:eastAsia="en-US"/>
              </w:rPr>
              <w:t>2</w:t>
            </w:r>
            <w:r w:rsidR="000A7C92"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  <w:r w:rsidR="00F021D8">
              <w:rPr>
                <w:rFonts w:ascii="PT Astra Serif" w:hAnsi="PT Astra Serif"/>
                <w:sz w:val="26"/>
                <w:szCs w:val="26"/>
                <w:lang w:eastAsia="en-US"/>
              </w:rPr>
              <w:t>3</w:t>
            </w:r>
            <w:r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:</w:t>
            </w:r>
            <w:r w:rsidR="00F021D8">
              <w:rPr>
                <w:rFonts w:ascii="PT Astra Serif" w:hAnsi="PT Astra Serif"/>
                <w:sz w:val="26"/>
                <w:szCs w:val="26"/>
                <w:lang w:eastAsia="en-US"/>
              </w:rPr>
              <w:t>153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 w:rsidP="002D724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Земли </w:t>
            </w:r>
            <w:r w:rsidR="00B54BC8"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населенных пунктов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F021D8" w:rsidP="002D724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396EA0" w:rsidP="00396EA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120</w:t>
            </w:r>
            <w:r w:rsidR="00336592">
              <w:rPr>
                <w:rFonts w:ascii="PT Astra Serif" w:hAnsi="PT Astra Serif"/>
                <w:sz w:val="26"/>
                <w:szCs w:val="26"/>
              </w:rPr>
              <w:t>,</w:t>
            </w:r>
            <w:r>
              <w:rPr>
                <w:rFonts w:ascii="PT Astra Serif" w:hAnsi="PT Astra Serif"/>
                <w:sz w:val="26"/>
                <w:szCs w:val="26"/>
              </w:rPr>
              <w:t>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3E49DA" w:rsidP="002D724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B54BC8" w:rsidRPr="00E90FA3" w:rsidRDefault="006C1DFC" w:rsidP="002D7247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 xml:space="preserve">Для   </w:t>
            </w:r>
            <w:r w:rsidR="00B54BC8" w:rsidRPr="00E90FA3">
              <w:rPr>
                <w:rFonts w:ascii="PT Astra Serif" w:hAnsi="PT Astra Serif"/>
                <w:sz w:val="26"/>
                <w:szCs w:val="26"/>
              </w:rPr>
              <w:t xml:space="preserve">ведения </w:t>
            </w:r>
            <w:r w:rsidR="00F021D8">
              <w:rPr>
                <w:rFonts w:ascii="PT Astra Serif" w:hAnsi="PT Astra Serif"/>
                <w:sz w:val="26"/>
                <w:szCs w:val="26"/>
              </w:rPr>
              <w:t>гражданами садоводства для собственных нужд</w:t>
            </w:r>
          </w:p>
          <w:p w:rsidR="006C1DFC" w:rsidRPr="00E90FA3" w:rsidRDefault="006C1DFC" w:rsidP="002D7247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 w:rsidP="002D724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 xml:space="preserve">Тульская область, Каменский район, </w:t>
            </w:r>
          </w:p>
          <w:p w:rsidR="00B67083" w:rsidRPr="00E90FA3" w:rsidRDefault="00F021D8" w:rsidP="00F021D8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д</w:t>
            </w:r>
            <w:r w:rsidR="00A6550C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. 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Овечьи Воды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51B18" w:rsidRDefault="00051B18" w:rsidP="00051B1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4033,00</w:t>
            </w:r>
          </w:p>
          <w:p w:rsidR="006C1DFC" w:rsidRPr="00E90FA3" w:rsidRDefault="00051B18" w:rsidP="00051B18">
            <w:pPr>
              <w:ind w:right="-35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(Четыре тысячи тридцать три рубля)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B54BC8" w:rsidRDefault="00F021D8" w:rsidP="00F021D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4033,00</w:t>
            </w:r>
          </w:p>
          <w:p w:rsidR="00F021D8" w:rsidRPr="00E90FA3" w:rsidRDefault="00F021D8" w:rsidP="00F021D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(Четыре тысячи тридцать три рубля)</w:t>
            </w:r>
          </w:p>
        </w:tc>
      </w:tr>
    </w:tbl>
    <w:p w:rsidR="002159E3" w:rsidRDefault="002159E3" w:rsidP="0015170E">
      <w:pPr>
        <w:jc w:val="center"/>
        <w:rPr>
          <w:rFonts w:ascii="PT Astra Serif" w:hAnsi="PT Astra Serif"/>
          <w:sz w:val="28"/>
          <w:szCs w:val="28"/>
        </w:rPr>
      </w:pPr>
    </w:p>
    <w:p w:rsidR="00255554" w:rsidRPr="00E90FA3" w:rsidRDefault="002666AE" w:rsidP="0015170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</w:t>
      </w:r>
    </w:p>
    <w:sectPr w:rsidR="00255554" w:rsidRPr="00E90FA3" w:rsidSect="00FD6242">
      <w:headerReference w:type="default" r:id="rId11"/>
      <w:pgSz w:w="16838" w:h="11906" w:orient="landscape" w:code="9"/>
      <w:pgMar w:top="1134" w:right="850" w:bottom="1134" w:left="1701" w:header="720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36D" w:rsidRDefault="00EA436D" w:rsidP="00BA7A29">
      <w:r>
        <w:separator/>
      </w:r>
    </w:p>
  </w:endnote>
  <w:endnote w:type="continuationSeparator" w:id="0">
    <w:p w:rsidR="00EA436D" w:rsidRDefault="00EA436D" w:rsidP="00BA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36D" w:rsidRDefault="00EA436D" w:rsidP="00BA7A29">
      <w:r>
        <w:separator/>
      </w:r>
    </w:p>
  </w:footnote>
  <w:footnote w:type="continuationSeparator" w:id="0">
    <w:p w:rsidR="00EA436D" w:rsidRDefault="00EA436D" w:rsidP="00BA7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BE" w:rsidRDefault="0058356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4A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ABE" w:rsidRDefault="00834A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67960"/>
      <w:docPartObj>
        <w:docPartGallery w:val="Page Numbers (Top of Page)"/>
        <w:docPartUnique/>
      </w:docPartObj>
    </w:sdtPr>
    <w:sdtEndPr/>
    <w:sdtContent>
      <w:p w:rsidR="00255554" w:rsidRDefault="002555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AF2">
          <w:rPr>
            <w:noProof/>
          </w:rPr>
          <w:t>2</w:t>
        </w:r>
        <w:r>
          <w:fldChar w:fldCharType="end"/>
        </w:r>
      </w:p>
    </w:sdtContent>
  </w:sdt>
  <w:p w:rsidR="00255554" w:rsidRDefault="0025555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212039"/>
      <w:docPartObj>
        <w:docPartGallery w:val="Page Numbers (Top of Page)"/>
        <w:docPartUnique/>
      </w:docPartObj>
    </w:sdtPr>
    <w:sdtEndPr/>
    <w:sdtContent>
      <w:p w:rsidR="00834ABE" w:rsidRDefault="00583569" w:rsidP="00FD6242">
        <w:pPr>
          <w:pStyle w:val="a6"/>
          <w:jc w:val="center"/>
        </w:pPr>
        <w:r>
          <w:fldChar w:fldCharType="begin"/>
        </w:r>
        <w:r w:rsidR="00C70AAF">
          <w:instrText>PAGE   \* MERGEFORMAT</w:instrText>
        </w:r>
        <w:r>
          <w:fldChar w:fldCharType="separate"/>
        </w:r>
        <w:r w:rsidR="00C354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95093"/>
    <w:multiLevelType w:val="hybridMultilevel"/>
    <w:tmpl w:val="AC66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D2673"/>
    <w:multiLevelType w:val="multilevel"/>
    <w:tmpl w:val="52B4586E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43E71F3"/>
    <w:multiLevelType w:val="hybridMultilevel"/>
    <w:tmpl w:val="4D1A456A"/>
    <w:lvl w:ilvl="0" w:tplc="1B7022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6755ADD"/>
    <w:multiLevelType w:val="multilevel"/>
    <w:tmpl w:val="258260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DBB33C4"/>
    <w:multiLevelType w:val="hybridMultilevel"/>
    <w:tmpl w:val="568CB77C"/>
    <w:lvl w:ilvl="0" w:tplc="A9D6EA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4CB0268"/>
    <w:multiLevelType w:val="hybridMultilevel"/>
    <w:tmpl w:val="967CC236"/>
    <w:lvl w:ilvl="0" w:tplc="D4926B02">
      <w:start w:val="3"/>
      <w:numFmt w:val="decimal"/>
      <w:lvlText w:val="%1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6">
    <w:nsid w:val="6EB27ED8"/>
    <w:multiLevelType w:val="multilevel"/>
    <w:tmpl w:val="258260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720"/>
        </w:tabs>
        <w:ind w:left="0" w:firstLine="0"/>
      </w:pPr>
      <w:rPr>
        <w:spacing w:val="0"/>
      </w:rPr>
    </w:lvl>
  </w:abstractNum>
  <w:abstractNum w:abstractNumId="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7C"/>
    <w:rsid w:val="0001055F"/>
    <w:rsid w:val="00014FAB"/>
    <w:rsid w:val="000162A0"/>
    <w:rsid w:val="00031AF9"/>
    <w:rsid w:val="00051269"/>
    <w:rsid w:val="00051B18"/>
    <w:rsid w:val="000524E0"/>
    <w:rsid w:val="000553AA"/>
    <w:rsid w:val="00057155"/>
    <w:rsid w:val="000644CE"/>
    <w:rsid w:val="00081994"/>
    <w:rsid w:val="000A07C3"/>
    <w:rsid w:val="000A7C92"/>
    <w:rsid w:val="000B4FC3"/>
    <w:rsid w:val="000C6A1A"/>
    <w:rsid w:val="000D01EA"/>
    <w:rsid w:val="000D6DC2"/>
    <w:rsid w:val="000E3F20"/>
    <w:rsid w:val="000E4554"/>
    <w:rsid w:val="000F182E"/>
    <w:rsid w:val="00107C2D"/>
    <w:rsid w:val="00110364"/>
    <w:rsid w:val="00112A54"/>
    <w:rsid w:val="001235E6"/>
    <w:rsid w:val="001250D1"/>
    <w:rsid w:val="00132FEE"/>
    <w:rsid w:val="00133610"/>
    <w:rsid w:val="00134638"/>
    <w:rsid w:val="00135FFF"/>
    <w:rsid w:val="00136801"/>
    <w:rsid w:val="0014322F"/>
    <w:rsid w:val="0015170E"/>
    <w:rsid w:val="00156EA6"/>
    <w:rsid w:val="00172518"/>
    <w:rsid w:val="00177A5F"/>
    <w:rsid w:val="00181660"/>
    <w:rsid w:val="00197848"/>
    <w:rsid w:val="001A24A6"/>
    <w:rsid w:val="001A3893"/>
    <w:rsid w:val="001B173C"/>
    <w:rsid w:val="001B2F1F"/>
    <w:rsid w:val="001B3883"/>
    <w:rsid w:val="001D20B3"/>
    <w:rsid w:val="001F4256"/>
    <w:rsid w:val="001F4CDF"/>
    <w:rsid w:val="001F612D"/>
    <w:rsid w:val="001F746B"/>
    <w:rsid w:val="001F7C2E"/>
    <w:rsid w:val="00201310"/>
    <w:rsid w:val="002130F3"/>
    <w:rsid w:val="002159E3"/>
    <w:rsid w:val="00215FE2"/>
    <w:rsid w:val="002169A9"/>
    <w:rsid w:val="002221EF"/>
    <w:rsid w:val="0022463D"/>
    <w:rsid w:val="002306D1"/>
    <w:rsid w:val="002353C7"/>
    <w:rsid w:val="0024207F"/>
    <w:rsid w:val="0024311A"/>
    <w:rsid w:val="002431B8"/>
    <w:rsid w:val="00255554"/>
    <w:rsid w:val="00257170"/>
    <w:rsid w:val="00265818"/>
    <w:rsid w:val="002666AA"/>
    <w:rsid w:val="002666AE"/>
    <w:rsid w:val="002671A0"/>
    <w:rsid w:val="00286A6B"/>
    <w:rsid w:val="002C1A61"/>
    <w:rsid w:val="002D215F"/>
    <w:rsid w:val="002D562B"/>
    <w:rsid w:val="002D68B8"/>
    <w:rsid w:val="002D7247"/>
    <w:rsid w:val="002E27E7"/>
    <w:rsid w:val="002E7FD6"/>
    <w:rsid w:val="002F4AE6"/>
    <w:rsid w:val="002F5FF6"/>
    <w:rsid w:val="002F7787"/>
    <w:rsid w:val="00304EC0"/>
    <w:rsid w:val="003205E4"/>
    <w:rsid w:val="0032134D"/>
    <w:rsid w:val="00336592"/>
    <w:rsid w:val="00372215"/>
    <w:rsid w:val="003757B7"/>
    <w:rsid w:val="00377BBB"/>
    <w:rsid w:val="00380012"/>
    <w:rsid w:val="00394758"/>
    <w:rsid w:val="00396EA0"/>
    <w:rsid w:val="003B44F5"/>
    <w:rsid w:val="003C5993"/>
    <w:rsid w:val="003D725E"/>
    <w:rsid w:val="003E49DA"/>
    <w:rsid w:val="003E4EF5"/>
    <w:rsid w:val="003F0FB2"/>
    <w:rsid w:val="003F7410"/>
    <w:rsid w:val="004002AE"/>
    <w:rsid w:val="0040750A"/>
    <w:rsid w:val="00410D3E"/>
    <w:rsid w:val="0042696C"/>
    <w:rsid w:val="00430142"/>
    <w:rsid w:val="00436F63"/>
    <w:rsid w:val="00465470"/>
    <w:rsid w:val="004700F9"/>
    <w:rsid w:val="00475E43"/>
    <w:rsid w:val="0049292A"/>
    <w:rsid w:val="00497083"/>
    <w:rsid w:val="004A337D"/>
    <w:rsid w:val="004A45FE"/>
    <w:rsid w:val="004B6584"/>
    <w:rsid w:val="004C3535"/>
    <w:rsid w:val="004D44AA"/>
    <w:rsid w:val="004D6A67"/>
    <w:rsid w:val="004E1352"/>
    <w:rsid w:val="004F1460"/>
    <w:rsid w:val="004F2DB0"/>
    <w:rsid w:val="004F4754"/>
    <w:rsid w:val="004F7ECA"/>
    <w:rsid w:val="00513EF2"/>
    <w:rsid w:val="00516B47"/>
    <w:rsid w:val="005318BF"/>
    <w:rsid w:val="0053562C"/>
    <w:rsid w:val="00541690"/>
    <w:rsid w:val="0054790C"/>
    <w:rsid w:val="0055409C"/>
    <w:rsid w:val="0055763F"/>
    <w:rsid w:val="005637DB"/>
    <w:rsid w:val="00571400"/>
    <w:rsid w:val="00580CD3"/>
    <w:rsid w:val="0058260B"/>
    <w:rsid w:val="00583569"/>
    <w:rsid w:val="00583A38"/>
    <w:rsid w:val="0058576B"/>
    <w:rsid w:val="00591A78"/>
    <w:rsid w:val="005939C8"/>
    <w:rsid w:val="005939CC"/>
    <w:rsid w:val="005A51F1"/>
    <w:rsid w:val="005C1337"/>
    <w:rsid w:val="005C3EB5"/>
    <w:rsid w:val="005D6A50"/>
    <w:rsid w:val="005E1151"/>
    <w:rsid w:val="005F4EA5"/>
    <w:rsid w:val="00611F61"/>
    <w:rsid w:val="00621F87"/>
    <w:rsid w:val="0063076A"/>
    <w:rsid w:val="00643E62"/>
    <w:rsid w:val="006506EA"/>
    <w:rsid w:val="00651322"/>
    <w:rsid w:val="00660633"/>
    <w:rsid w:val="0066264D"/>
    <w:rsid w:val="0066511A"/>
    <w:rsid w:val="00683240"/>
    <w:rsid w:val="00685C4A"/>
    <w:rsid w:val="006871DD"/>
    <w:rsid w:val="0069001E"/>
    <w:rsid w:val="00697E84"/>
    <w:rsid w:val="006A773D"/>
    <w:rsid w:val="006B3315"/>
    <w:rsid w:val="006C1DFC"/>
    <w:rsid w:val="006C238B"/>
    <w:rsid w:val="006C34A7"/>
    <w:rsid w:val="006C558F"/>
    <w:rsid w:val="006D14F9"/>
    <w:rsid w:val="006D1645"/>
    <w:rsid w:val="006D7169"/>
    <w:rsid w:val="006E3367"/>
    <w:rsid w:val="006E7AF2"/>
    <w:rsid w:val="00710D5A"/>
    <w:rsid w:val="00716BC3"/>
    <w:rsid w:val="007211A6"/>
    <w:rsid w:val="00723491"/>
    <w:rsid w:val="00724C18"/>
    <w:rsid w:val="00755B26"/>
    <w:rsid w:val="007640F1"/>
    <w:rsid w:val="0077003E"/>
    <w:rsid w:val="00776457"/>
    <w:rsid w:val="0078243B"/>
    <w:rsid w:val="00796C9E"/>
    <w:rsid w:val="007A11B7"/>
    <w:rsid w:val="007C152C"/>
    <w:rsid w:val="007C5FB0"/>
    <w:rsid w:val="007C6751"/>
    <w:rsid w:val="007D04E7"/>
    <w:rsid w:val="007D3E8D"/>
    <w:rsid w:val="007E02A4"/>
    <w:rsid w:val="007E1217"/>
    <w:rsid w:val="007F0288"/>
    <w:rsid w:val="007F772F"/>
    <w:rsid w:val="008046BB"/>
    <w:rsid w:val="008104A4"/>
    <w:rsid w:val="0081185B"/>
    <w:rsid w:val="008175D0"/>
    <w:rsid w:val="0081791B"/>
    <w:rsid w:val="00825491"/>
    <w:rsid w:val="00834ABE"/>
    <w:rsid w:val="0084548D"/>
    <w:rsid w:val="00846AB3"/>
    <w:rsid w:val="00851227"/>
    <w:rsid w:val="00853571"/>
    <w:rsid w:val="00861A02"/>
    <w:rsid w:val="00863348"/>
    <w:rsid w:val="008662D8"/>
    <w:rsid w:val="0087253F"/>
    <w:rsid w:val="00875F6E"/>
    <w:rsid w:val="008814C8"/>
    <w:rsid w:val="00882A81"/>
    <w:rsid w:val="00883736"/>
    <w:rsid w:val="008A237C"/>
    <w:rsid w:val="008A2CBD"/>
    <w:rsid w:val="008C67E5"/>
    <w:rsid w:val="00903DEA"/>
    <w:rsid w:val="009047AA"/>
    <w:rsid w:val="009051E4"/>
    <w:rsid w:val="009125B7"/>
    <w:rsid w:val="009276D3"/>
    <w:rsid w:val="009332A9"/>
    <w:rsid w:val="00935AC4"/>
    <w:rsid w:val="0093798B"/>
    <w:rsid w:val="00947DEA"/>
    <w:rsid w:val="00960EB3"/>
    <w:rsid w:val="00971616"/>
    <w:rsid w:val="0098161B"/>
    <w:rsid w:val="00982F0F"/>
    <w:rsid w:val="009A0B93"/>
    <w:rsid w:val="009A53BD"/>
    <w:rsid w:val="009C6445"/>
    <w:rsid w:val="00A02481"/>
    <w:rsid w:val="00A1576A"/>
    <w:rsid w:val="00A3078E"/>
    <w:rsid w:val="00A35D8D"/>
    <w:rsid w:val="00A6200A"/>
    <w:rsid w:val="00A6550C"/>
    <w:rsid w:val="00A71310"/>
    <w:rsid w:val="00A82D46"/>
    <w:rsid w:val="00AA176E"/>
    <w:rsid w:val="00AC0DE4"/>
    <w:rsid w:val="00AC204B"/>
    <w:rsid w:val="00AC30F5"/>
    <w:rsid w:val="00AD09FC"/>
    <w:rsid w:val="00AD0E50"/>
    <w:rsid w:val="00AD5A55"/>
    <w:rsid w:val="00AE3B3A"/>
    <w:rsid w:val="00AE7977"/>
    <w:rsid w:val="00B046E8"/>
    <w:rsid w:val="00B050EF"/>
    <w:rsid w:val="00B1600E"/>
    <w:rsid w:val="00B2280A"/>
    <w:rsid w:val="00B258EC"/>
    <w:rsid w:val="00B30CAA"/>
    <w:rsid w:val="00B31FA4"/>
    <w:rsid w:val="00B33D61"/>
    <w:rsid w:val="00B37F43"/>
    <w:rsid w:val="00B415E2"/>
    <w:rsid w:val="00B51C54"/>
    <w:rsid w:val="00B53B3C"/>
    <w:rsid w:val="00B54BC8"/>
    <w:rsid w:val="00B609FE"/>
    <w:rsid w:val="00B61010"/>
    <w:rsid w:val="00B615F1"/>
    <w:rsid w:val="00B62CB5"/>
    <w:rsid w:val="00B6662C"/>
    <w:rsid w:val="00B67083"/>
    <w:rsid w:val="00B7525E"/>
    <w:rsid w:val="00B82256"/>
    <w:rsid w:val="00B956CD"/>
    <w:rsid w:val="00BA1BEC"/>
    <w:rsid w:val="00BA2608"/>
    <w:rsid w:val="00BA5E0B"/>
    <w:rsid w:val="00BA7A29"/>
    <w:rsid w:val="00BB3144"/>
    <w:rsid w:val="00BB416E"/>
    <w:rsid w:val="00BB7874"/>
    <w:rsid w:val="00BC65A3"/>
    <w:rsid w:val="00BF463D"/>
    <w:rsid w:val="00C018ED"/>
    <w:rsid w:val="00C05D33"/>
    <w:rsid w:val="00C2007B"/>
    <w:rsid w:val="00C20F6C"/>
    <w:rsid w:val="00C246E0"/>
    <w:rsid w:val="00C26AAC"/>
    <w:rsid w:val="00C31475"/>
    <w:rsid w:val="00C354D9"/>
    <w:rsid w:val="00C3799D"/>
    <w:rsid w:val="00C410D7"/>
    <w:rsid w:val="00C47BA1"/>
    <w:rsid w:val="00C50B11"/>
    <w:rsid w:val="00C512E2"/>
    <w:rsid w:val="00C57361"/>
    <w:rsid w:val="00C651B9"/>
    <w:rsid w:val="00C679FC"/>
    <w:rsid w:val="00C707A3"/>
    <w:rsid w:val="00C70AAF"/>
    <w:rsid w:val="00C72FEA"/>
    <w:rsid w:val="00C85F16"/>
    <w:rsid w:val="00C909F4"/>
    <w:rsid w:val="00CA0C06"/>
    <w:rsid w:val="00CA2FA0"/>
    <w:rsid w:val="00CA3C82"/>
    <w:rsid w:val="00CA3CED"/>
    <w:rsid w:val="00CC0833"/>
    <w:rsid w:val="00CC1CFB"/>
    <w:rsid w:val="00CC2C46"/>
    <w:rsid w:val="00CC6D3D"/>
    <w:rsid w:val="00CD4863"/>
    <w:rsid w:val="00CE2D48"/>
    <w:rsid w:val="00CE3033"/>
    <w:rsid w:val="00CF1E17"/>
    <w:rsid w:val="00CF59FA"/>
    <w:rsid w:val="00D03AD3"/>
    <w:rsid w:val="00D05AB6"/>
    <w:rsid w:val="00D12435"/>
    <w:rsid w:val="00D140AF"/>
    <w:rsid w:val="00D160E5"/>
    <w:rsid w:val="00D21DBF"/>
    <w:rsid w:val="00D23F91"/>
    <w:rsid w:val="00D276B5"/>
    <w:rsid w:val="00D31A90"/>
    <w:rsid w:val="00D46DFF"/>
    <w:rsid w:val="00D471C3"/>
    <w:rsid w:val="00D477B0"/>
    <w:rsid w:val="00D50F0B"/>
    <w:rsid w:val="00D65A4E"/>
    <w:rsid w:val="00D720C6"/>
    <w:rsid w:val="00D72403"/>
    <w:rsid w:val="00DA045F"/>
    <w:rsid w:val="00DC2863"/>
    <w:rsid w:val="00DD2510"/>
    <w:rsid w:val="00DD2F9F"/>
    <w:rsid w:val="00DD5450"/>
    <w:rsid w:val="00DE0714"/>
    <w:rsid w:val="00DE1C5E"/>
    <w:rsid w:val="00DE79EB"/>
    <w:rsid w:val="00DF251C"/>
    <w:rsid w:val="00E00B31"/>
    <w:rsid w:val="00E01317"/>
    <w:rsid w:val="00E06F54"/>
    <w:rsid w:val="00E10E7B"/>
    <w:rsid w:val="00E1268B"/>
    <w:rsid w:val="00E25414"/>
    <w:rsid w:val="00E27C39"/>
    <w:rsid w:val="00E30BC9"/>
    <w:rsid w:val="00E348E1"/>
    <w:rsid w:val="00E36118"/>
    <w:rsid w:val="00E41D82"/>
    <w:rsid w:val="00E41F1A"/>
    <w:rsid w:val="00E55D20"/>
    <w:rsid w:val="00E70C66"/>
    <w:rsid w:val="00E71456"/>
    <w:rsid w:val="00E75DB6"/>
    <w:rsid w:val="00E8020B"/>
    <w:rsid w:val="00E90FA3"/>
    <w:rsid w:val="00E94EFA"/>
    <w:rsid w:val="00E96C67"/>
    <w:rsid w:val="00E96FFB"/>
    <w:rsid w:val="00E97E57"/>
    <w:rsid w:val="00EA436D"/>
    <w:rsid w:val="00EB0310"/>
    <w:rsid w:val="00EB7F2B"/>
    <w:rsid w:val="00EC31BA"/>
    <w:rsid w:val="00EC7C17"/>
    <w:rsid w:val="00ED71E7"/>
    <w:rsid w:val="00EE19E6"/>
    <w:rsid w:val="00EF2932"/>
    <w:rsid w:val="00EF3F17"/>
    <w:rsid w:val="00EF7AEE"/>
    <w:rsid w:val="00F021D8"/>
    <w:rsid w:val="00F035C3"/>
    <w:rsid w:val="00F11B09"/>
    <w:rsid w:val="00F272F3"/>
    <w:rsid w:val="00F30495"/>
    <w:rsid w:val="00F47655"/>
    <w:rsid w:val="00F65699"/>
    <w:rsid w:val="00F70BFD"/>
    <w:rsid w:val="00F851B3"/>
    <w:rsid w:val="00F8607E"/>
    <w:rsid w:val="00F90E5B"/>
    <w:rsid w:val="00FA4264"/>
    <w:rsid w:val="00FC04EC"/>
    <w:rsid w:val="00FC2AA3"/>
    <w:rsid w:val="00FC5CD1"/>
    <w:rsid w:val="00FD0610"/>
    <w:rsid w:val="00FD5656"/>
    <w:rsid w:val="00FD6242"/>
    <w:rsid w:val="00FE2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37C"/>
    <w:pPr>
      <w:keepNext/>
      <w:numPr>
        <w:numId w:val="1"/>
      </w:numPr>
      <w:spacing w:line="264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A237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A237C"/>
    <w:pPr>
      <w:tabs>
        <w:tab w:val="left" w:pos="284"/>
      </w:tabs>
      <w:ind w:left="284" w:hanging="284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A237C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A237C"/>
    <w:pPr>
      <w:spacing w:after="120"/>
      <w:ind w:firstLine="720"/>
      <w:jc w:val="both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A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page number"/>
    <w:basedOn w:val="a0"/>
    <w:rsid w:val="008A237C"/>
  </w:style>
  <w:style w:type="paragraph" w:styleId="a6">
    <w:name w:val="header"/>
    <w:basedOn w:val="a"/>
    <w:link w:val="a7"/>
    <w:uiPriority w:val="99"/>
    <w:rsid w:val="008A237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2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тиль"/>
    <w:rsid w:val="008A2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8A237C"/>
    <w:rPr>
      <w:color w:val="0000FF"/>
      <w:u w:val="single"/>
    </w:rPr>
  </w:style>
  <w:style w:type="paragraph" w:styleId="aa">
    <w:name w:val="Normal (Web)"/>
    <w:basedOn w:val="a"/>
    <w:rsid w:val="00372215"/>
    <w:pPr>
      <w:spacing w:before="100" w:beforeAutospacing="1" w:after="100" w:afterAutospacing="1"/>
    </w:pPr>
    <w:rPr>
      <w:sz w:val="24"/>
      <w:szCs w:val="24"/>
    </w:rPr>
  </w:style>
  <w:style w:type="paragraph" w:styleId="ab">
    <w:name w:val="Plain Text"/>
    <w:basedOn w:val="a"/>
    <w:link w:val="ac"/>
    <w:rsid w:val="00E96FFB"/>
    <w:rPr>
      <w:rFonts w:ascii="Courier New" w:hAnsi="Courier New" w:cs="Courier New"/>
      <w:kern w:val="2"/>
    </w:rPr>
  </w:style>
  <w:style w:type="character" w:customStyle="1" w:styleId="ac">
    <w:name w:val="Текст Знак"/>
    <w:basedOn w:val="a0"/>
    <w:link w:val="ab"/>
    <w:rsid w:val="00E96FFB"/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B3144"/>
  </w:style>
  <w:style w:type="paragraph" w:styleId="ad">
    <w:name w:val="Balloon Text"/>
    <w:basedOn w:val="a"/>
    <w:link w:val="ae"/>
    <w:uiPriority w:val="99"/>
    <w:semiHidden/>
    <w:unhideWhenUsed/>
    <w:rsid w:val="008C67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67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B3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3F17"/>
    <w:pPr>
      <w:ind w:left="720"/>
      <w:contextualSpacing/>
    </w:pPr>
  </w:style>
  <w:style w:type="character" w:styleId="af0">
    <w:name w:val="line number"/>
    <w:basedOn w:val="a0"/>
    <w:uiPriority w:val="99"/>
    <w:semiHidden/>
    <w:unhideWhenUsed/>
    <w:rsid w:val="0063076A"/>
  </w:style>
  <w:style w:type="table" w:styleId="af1">
    <w:name w:val="Table Grid"/>
    <w:basedOn w:val="a1"/>
    <w:uiPriority w:val="59"/>
    <w:rsid w:val="00E34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unhideWhenUsed/>
    <w:rsid w:val="00FD624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D624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2555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37C"/>
    <w:pPr>
      <w:keepNext/>
      <w:numPr>
        <w:numId w:val="1"/>
      </w:numPr>
      <w:spacing w:line="264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A237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A237C"/>
    <w:pPr>
      <w:tabs>
        <w:tab w:val="left" w:pos="284"/>
      </w:tabs>
      <w:ind w:left="284" w:hanging="284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A237C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A237C"/>
    <w:pPr>
      <w:spacing w:after="120"/>
      <w:ind w:firstLine="720"/>
      <w:jc w:val="both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A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page number"/>
    <w:basedOn w:val="a0"/>
    <w:rsid w:val="008A237C"/>
  </w:style>
  <w:style w:type="paragraph" w:styleId="a6">
    <w:name w:val="header"/>
    <w:basedOn w:val="a"/>
    <w:link w:val="a7"/>
    <w:uiPriority w:val="99"/>
    <w:rsid w:val="008A237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2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тиль"/>
    <w:rsid w:val="008A2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8A237C"/>
    <w:rPr>
      <w:color w:val="0000FF"/>
      <w:u w:val="single"/>
    </w:rPr>
  </w:style>
  <w:style w:type="paragraph" w:styleId="aa">
    <w:name w:val="Normal (Web)"/>
    <w:basedOn w:val="a"/>
    <w:rsid w:val="00372215"/>
    <w:pPr>
      <w:spacing w:before="100" w:beforeAutospacing="1" w:after="100" w:afterAutospacing="1"/>
    </w:pPr>
    <w:rPr>
      <w:sz w:val="24"/>
      <w:szCs w:val="24"/>
    </w:rPr>
  </w:style>
  <w:style w:type="paragraph" w:styleId="ab">
    <w:name w:val="Plain Text"/>
    <w:basedOn w:val="a"/>
    <w:link w:val="ac"/>
    <w:rsid w:val="00E96FFB"/>
    <w:rPr>
      <w:rFonts w:ascii="Courier New" w:hAnsi="Courier New" w:cs="Courier New"/>
      <w:kern w:val="2"/>
    </w:rPr>
  </w:style>
  <w:style w:type="character" w:customStyle="1" w:styleId="ac">
    <w:name w:val="Текст Знак"/>
    <w:basedOn w:val="a0"/>
    <w:link w:val="ab"/>
    <w:rsid w:val="00E96FFB"/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B3144"/>
  </w:style>
  <w:style w:type="paragraph" w:styleId="ad">
    <w:name w:val="Balloon Text"/>
    <w:basedOn w:val="a"/>
    <w:link w:val="ae"/>
    <w:uiPriority w:val="99"/>
    <w:semiHidden/>
    <w:unhideWhenUsed/>
    <w:rsid w:val="008C67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67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B3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3F17"/>
    <w:pPr>
      <w:ind w:left="720"/>
      <w:contextualSpacing/>
    </w:pPr>
  </w:style>
  <w:style w:type="character" w:styleId="af0">
    <w:name w:val="line number"/>
    <w:basedOn w:val="a0"/>
    <w:uiPriority w:val="99"/>
    <w:semiHidden/>
    <w:unhideWhenUsed/>
    <w:rsid w:val="0063076A"/>
  </w:style>
  <w:style w:type="table" w:styleId="af1">
    <w:name w:val="Table Grid"/>
    <w:basedOn w:val="a1"/>
    <w:uiPriority w:val="59"/>
    <w:rsid w:val="00E34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unhideWhenUsed/>
    <w:rsid w:val="00FD624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D624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2555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КозловаЯВ</cp:lastModifiedBy>
  <cp:revision>4</cp:revision>
  <cp:lastPrinted>2022-12-19T13:41:00Z</cp:lastPrinted>
  <dcterms:created xsi:type="dcterms:W3CDTF">2022-12-19T13:33:00Z</dcterms:created>
  <dcterms:modified xsi:type="dcterms:W3CDTF">2022-12-19T22:56:00Z</dcterms:modified>
</cp:coreProperties>
</file>