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77401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F78C66" wp14:editId="13D1FFA5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05B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295A4433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6F7197E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5099BCC1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4EB2AFB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3CDCA41E" w14:textId="77777777" w:rsidR="0032114D" w:rsidRPr="00BB005B" w:rsidRDefault="0032114D" w:rsidP="003211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7790F0EE" w14:textId="77777777" w:rsidR="0032114D" w:rsidRPr="00BB005B" w:rsidRDefault="0032114D" w:rsidP="003211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0E77D918" w14:textId="77777777" w:rsidR="0032114D" w:rsidRPr="00BB005B" w:rsidRDefault="0032114D" w:rsidP="0032114D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2114D" w:rsidRPr="00BB005B" w14:paraId="0AC19072" w14:textId="77777777" w:rsidTr="0032114D">
        <w:trPr>
          <w:trHeight w:val="146"/>
        </w:trPr>
        <w:tc>
          <w:tcPr>
            <w:tcW w:w="5846" w:type="dxa"/>
            <w:shd w:val="clear" w:color="auto" w:fill="auto"/>
          </w:tcPr>
          <w:p w14:paraId="26D0204C" w14:textId="3232AB94" w:rsidR="0032114D" w:rsidRPr="00BB005B" w:rsidRDefault="00BB005B" w:rsidP="0042080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32114D"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EB013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32114D"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A86017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="0032114D"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1973CE64" w14:textId="507B5ACB" w:rsidR="0032114D" w:rsidRPr="00BB005B" w:rsidRDefault="0032114D" w:rsidP="0042080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3ECF2F25" w14:textId="77777777" w:rsidR="0032114D" w:rsidRPr="00BB005B" w:rsidRDefault="0032114D" w:rsidP="0032114D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D8BC5E9" w14:textId="6E130FE7" w:rsidR="0003090C" w:rsidRPr="00BB005B" w:rsidRDefault="00634086" w:rsidP="007E190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394D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21 «Об утверждении муниципальной программы «Текущий ремонт и содержание </w:t>
      </w:r>
      <w:r w:rsidR="00394D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сетей</w:t>
      </w: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водоотведения и водоснабжения»</w:t>
      </w:r>
    </w:p>
    <w:p w14:paraId="29843434" w14:textId="77777777" w:rsidR="00534B2A" w:rsidRDefault="00534B2A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5C2EC6" w14:textId="7038BAEE" w:rsidR="0003090C" w:rsidRPr="00BB005B" w:rsidRDefault="0003090C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статей </w:t>
      </w:r>
      <w:r w:rsidR="00E62D2F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,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435D598A" w14:textId="31BBF03B" w:rsidR="008F7964" w:rsidRPr="008F7964" w:rsidRDefault="0003090C" w:rsidP="008F796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B7445D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постановление администрации муниципального образования Каменский район 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24 января 2019 г. </w:t>
      </w:r>
      <w:r w:rsidR="00357900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21 «Об утверждении муниципальной программы «Текущий ремонт и содержание </w:t>
      </w:r>
      <w:r w:rsidR="006E7007" w:rsidRPr="006E700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сетей </w:t>
      </w:r>
      <w:r w:rsidR="00357900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водоотведения и водоснабжения»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94DAE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</w:t>
      </w:r>
      <w:r w:rsidR="008F7964"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е изменени</w:t>
      </w:r>
      <w:r w:rsidR="00394DAE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8F7964"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14:paraId="6F40CAD6" w14:textId="6A67C6FC" w:rsidR="008F7964" w:rsidRPr="008F7964" w:rsidRDefault="006A6AB0" w:rsidP="008F796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394DAE" w:rsidRPr="00394DA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8F7964"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к постановлению изложить в новой редакции (приложение). </w:t>
      </w:r>
    </w:p>
    <w:p w14:paraId="23B26D6E" w14:textId="77777777" w:rsidR="008F7964" w:rsidRPr="008F7964" w:rsidRDefault="008F7964" w:rsidP="008F796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Холодкова</w:t>
      </w:r>
      <w:proofErr w:type="spellEnd"/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5B37CB5D" w14:textId="0F1CC7D7" w:rsidR="0003090C" w:rsidRPr="00BB005B" w:rsidRDefault="008F7964" w:rsidP="008F796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Постановление вступает в силу со дня обнародования.  </w:t>
      </w:r>
    </w:p>
    <w:p w14:paraId="78472E18" w14:textId="77777777" w:rsidR="009B0FB1" w:rsidRPr="00BB005B" w:rsidRDefault="009B0FB1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527D1F7" w14:textId="77777777" w:rsidR="0009288E" w:rsidRDefault="0009288E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FC03AE2" w14:textId="77777777" w:rsidR="00EB0139" w:rsidRPr="00BB005B" w:rsidRDefault="00EB0139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9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2114D" w:rsidRPr="00BB005B" w14:paraId="558E7EB2" w14:textId="77777777" w:rsidTr="0032114D">
        <w:trPr>
          <w:trHeight w:val="229"/>
        </w:trPr>
        <w:tc>
          <w:tcPr>
            <w:tcW w:w="2178" w:type="pct"/>
          </w:tcPr>
          <w:p w14:paraId="09445F46" w14:textId="77777777" w:rsidR="0032114D" w:rsidRPr="00BB005B" w:rsidRDefault="0032114D" w:rsidP="0032114D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1F07C6A4" w14:textId="77777777" w:rsidR="0032114D" w:rsidRPr="00BB005B" w:rsidRDefault="0032114D" w:rsidP="0032114D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85C3CA0" w14:textId="77777777" w:rsidR="0032114D" w:rsidRPr="00BB005B" w:rsidRDefault="0032114D" w:rsidP="0032114D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261EE9CA" w14:textId="77777777" w:rsidR="00466CC0" w:rsidRDefault="00466CC0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9F3F437" w14:textId="77777777" w:rsidR="00E06740" w:rsidRDefault="00E06740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E06740" w:rsidSect="00BB36A1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BB36A1" w:rsidRPr="00BB005B" w14:paraId="5146270F" w14:textId="77777777" w:rsidTr="0032114D">
        <w:trPr>
          <w:trHeight w:val="1418"/>
          <w:jc w:val="right"/>
        </w:trPr>
        <w:tc>
          <w:tcPr>
            <w:tcW w:w="4605" w:type="dxa"/>
            <w:shd w:val="clear" w:color="auto" w:fill="auto"/>
          </w:tcPr>
          <w:p w14:paraId="22EDA2AC" w14:textId="77777777" w:rsidR="00BB36A1" w:rsidRPr="00BB005B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118664BF" w14:textId="77777777" w:rsidR="00BB36A1" w:rsidRPr="00BB005B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6BD3B911" w14:textId="77777777" w:rsidR="00BB36A1" w:rsidRPr="00BB005B" w:rsidRDefault="00BB36A1" w:rsidP="0032114D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346FBE88" w14:textId="77777777" w:rsidR="00BB36A1" w:rsidRPr="00BB005B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3DED3CE6" w14:textId="55E4F065" w:rsidR="00BB36A1" w:rsidRPr="00BB005B" w:rsidRDefault="00BB36A1" w:rsidP="00E1030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от 202</w:t>
            </w:r>
            <w:r w:rsidR="00A86017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C7347D">
              <w:rPr>
                <w:rFonts w:ascii="PT Astra Serif" w:hAnsi="PT Astra Serif" w:cs="Arial"/>
                <w:sz w:val="28"/>
                <w:szCs w:val="28"/>
              </w:rPr>
              <w:t xml:space="preserve"> г.  №</w:t>
            </w:r>
            <w:r w:rsidR="00EB0139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</w:tr>
    </w:tbl>
    <w:p w14:paraId="3018D6A8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0AD88675" w14:textId="77777777" w:rsidR="00A90655" w:rsidRPr="00BB005B" w:rsidRDefault="00A90655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«Текущий ремонт и содержание сетей водоотведения и водоснабжения» </w:t>
      </w:r>
    </w:p>
    <w:p w14:paraId="7277B122" w14:textId="2FAAFFA3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176AEC" w14:textId="77777777" w:rsidR="005121D0" w:rsidRPr="00BB005B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BB005B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10665"/>
      </w:tblGrid>
      <w:tr w:rsidR="005121D0" w:rsidRPr="00BB005B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72D614F0" w:rsidR="005121D0" w:rsidRPr="00BB005B" w:rsidRDefault="00FA239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FA23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3A75B2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</w:t>
            </w:r>
            <w:r w:rsidR="001A4B4F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BB005B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BB005B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3A2B6335" w:rsidR="00712BEA" w:rsidRPr="00BB005B" w:rsidRDefault="00433607" w:rsidP="00936DA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2575CB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5121D0" w:rsidRPr="00BB005B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0978874F" w:rsidR="005121D0" w:rsidRPr="00BB005B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0E387E" w:rsidRPr="000E387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29513,4962</w:t>
            </w:r>
            <w:r w:rsidR="001D56E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BB005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B005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BB005B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BB005B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BB005B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BB005B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D56E7" w:rsidRPr="00BB005B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21A0B16B" w:rsidR="001D56E7" w:rsidRPr="00BB005B" w:rsidRDefault="001D56E7" w:rsidP="002509B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9289,300</w:t>
                  </w:r>
                </w:p>
              </w:tc>
              <w:tc>
                <w:tcPr>
                  <w:tcW w:w="1985" w:type="dxa"/>
                </w:tcPr>
                <w:p w14:paraId="641A9EBA" w14:textId="07FF9950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7BC98D09" w:rsidR="001D56E7" w:rsidRPr="00BB005B" w:rsidRDefault="001D56E7" w:rsidP="002509B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9289,300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F767A5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1570C55A" w:rsidR="001D56E7" w:rsidRPr="00F767A5" w:rsidRDefault="001D56E7" w:rsidP="00616AEC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8510,33962</w:t>
                  </w:r>
                </w:p>
              </w:tc>
              <w:tc>
                <w:tcPr>
                  <w:tcW w:w="1985" w:type="dxa"/>
                </w:tcPr>
                <w:p w14:paraId="45FAEED8" w14:textId="3E67E19E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43C9C7C6" w:rsidR="001D56E7" w:rsidRPr="00F767A5" w:rsidRDefault="001D56E7" w:rsidP="00616AEC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8510,33962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F767A5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22AF830E" w:rsidR="001D56E7" w:rsidRPr="00F767A5" w:rsidRDefault="00E1030E" w:rsidP="003E573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11163,85658</w:t>
                  </w:r>
                </w:p>
              </w:tc>
              <w:tc>
                <w:tcPr>
                  <w:tcW w:w="1985" w:type="dxa"/>
                </w:tcPr>
                <w:p w14:paraId="1F1E2EB8" w14:textId="762323DF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2E4C7D1D" w:rsidR="001D56E7" w:rsidRPr="00F767A5" w:rsidRDefault="00E1030E" w:rsidP="00EB13EF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11163,85658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BB005B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531CCC85" w:rsidR="001D56E7" w:rsidRPr="00BB005B" w:rsidRDefault="001D56E7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525,0</w:t>
                  </w:r>
                </w:p>
              </w:tc>
              <w:tc>
                <w:tcPr>
                  <w:tcW w:w="1985" w:type="dxa"/>
                </w:tcPr>
                <w:p w14:paraId="6060CC52" w14:textId="3D242327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65A4E67D" w:rsidR="001D56E7" w:rsidRPr="00BB005B" w:rsidRDefault="001D56E7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525,0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BB005B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0DEECCAB" w:rsidR="001D56E7" w:rsidRPr="00BB005B" w:rsidRDefault="001D56E7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985" w:type="dxa"/>
                </w:tcPr>
                <w:p w14:paraId="1D56EC0C" w14:textId="3BFDB6E9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4EF97423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C7E587B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676B6ADB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BB005B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BB005B" w:rsidRDefault="00EB13E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8B2FFD" w14:textId="77777777" w:rsidR="00CB6D5E" w:rsidRPr="00BB005B" w:rsidRDefault="00CB6D5E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4F58FD96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4973" w:type="pct"/>
        <w:tblLayout w:type="fixed"/>
        <w:tblLook w:val="04A0" w:firstRow="1" w:lastRow="0" w:firstColumn="1" w:lastColumn="0" w:noHBand="0" w:noVBand="1"/>
      </w:tblPr>
      <w:tblGrid>
        <w:gridCol w:w="519"/>
        <w:gridCol w:w="1760"/>
        <w:gridCol w:w="1561"/>
        <w:gridCol w:w="1027"/>
        <w:gridCol w:w="730"/>
        <w:gridCol w:w="733"/>
        <w:gridCol w:w="687"/>
        <w:gridCol w:w="707"/>
        <w:gridCol w:w="695"/>
        <w:gridCol w:w="695"/>
        <w:gridCol w:w="695"/>
        <w:gridCol w:w="551"/>
        <w:gridCol w:w="551"/>
        <w:gridCol w:w="701"/>
        <w:gridCol w:w="1644"/>
        <w:gridCol w:w="43"/>
        <w:gridCol w:w="1125"/>
      </w:tblGrid>
      <w:tr w:rsidR="00997383" w:rsidRPr="00BB005B" w14:paraId="5436A9C9" w14:textId="77777777" w:rsidTr="00E56E7B">
        <w:trPr>
          <w:trHeight w:val="428"/>
        </w:trPr>
        <w:tc>
          <w:tcPr>
            <w:tcW w:w="180" w:type="pct"/>
            <w:vMerge w:val="restart"/>
            <w:hideMark/>
          </w:tcPr>
          <w:p w14:paraId="0AE3572A" w14:textId="77777777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 xml:space="preserve">№ </w:t>
            </w:r>
            <w:proofErr w:type="gramStart"/>
            <w:r w:rsidRPr="00BB005B">
              <w:rPr>
                <w:rFonts w:ascii="PT Astra Serif" w:hAnsi="PT Astra Serif"/>
                <w:spacing w:val="-8"/>
              </w:rPr>
              <w:t>п</w:t>
            </w:r>
            <w:proofErr w:type="gramEnd"/>
            <w:r w:rsidRPr="00BB005B">
              <w:rPr>
                <w:rFonts w:ascii="PT Astra Serif" w:hAnsi="PT Astra Serif"/>
                <w:spacing w:val="-8"/>
              </w:rPr>
              <w:t>/п</w:t>
            </w:r>
          </w:p>
        </w:tc>
        <w:tc>
          <w:tcPr>
            <w:tcW w:w="610" w:type="pct"/>
            <w:vMerge w:val="restart"/>
          </w:tcPr>
          <w:p w14:paraId="4E939743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541" w:type="pct"/>
            <w:vMerge w:val="restart"/>
            <w:hideMark/>
          </w:tcPr>
          <w:p w14:paraId="28686718" w14:textId="495C8220" w:rsidR="00010514" w:rsidRPr="00BB005B" w:rsidRDefault="00010514" w:rsidP="00010514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 xml:space="preserve">Наименование показателя </w:t>
            </w:r>
          </w:p>
        </w:tc>
        <w:tc>
          <w:tcPr>
            <w:tcW w:w="356" w:type="pct"/>
            <w:vMerge w:val="restart"/>
            <w:hideMark/>
          </w:tcPr>
          <w:p w14:paraId="4847C595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Единица измерения</w:t>
            </w:r>
          </w:p>
        </w:tc>
        <w:tc>
          <w:tcPr>
            <w:tcW w:w="253" w:type="pct"/>
            <w:vMerge w:val="restart"/>
          </w:tcPr>
          <w:p w14:paraId="6CCFA9C6" w14:textId="7771857A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Базовое значение показателя</w:t>
            </w:r>
          </w:p>
        </w:tc>
        <w:tc>
          <w:tcPr>
            <w:tcW w:w="2083" w:type="pct"/>
            <w:gridSpan w:val="9"/>
          </w:tcPr>
          <w:p w14:paraId="16250683" w14:textId="7CF8DC2A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585" w:type="pct"/>
            <w:gridSpan w:val="2"/>
            <w:vMerge w:val="restart"/>
          </w:tcPr>
          <w:p w14:paraId="2577835E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BB005B">
              <w:rPr>
                <w:rFonts w:ascii="PT Astra Serif" w:hAnsi="PT Astra Serif"/>
                <w:spacing w:val="-2"/>
              </w:rPr>
              <w:t>Ответственный</w:t>
            </w:r>
            <w:proofErr w:type="gramEnd"/>
            <w:r w:rsidRPr="00BB005B">
              <w:rPr>
                <w:rFonts w:ascii="PT Astra Serif" w:hAnsi="PT Astra Serif"/>
                <w:spacing w:val="-2"/>
              </w:rPr>
              <w:t xml:space="preserve"> </w:t>
            </w:r>
            <w:r w:rsidRPr="00BB005B">
              <w:rPr>
                <w:rFonts w:ascii="PT Astra Serif" w:hAnsi="PT Astra Serif"/>
                <w:spacing w:val="-2"/>
              </w:rPr>
              <w:br/>
              <w:t>за достижение показателя*</w:t>
            </w:r>
          </w:p>
        </w:tc>
        <w:tc>
          <w:tcPr>
            <w:tcW w:w="391" w:type="pct"/>
            <w:vMerge w:val="restart"/>
          </w:tcPr>
          <w:p w14:paraId="74F77454" w14:textId="77777777" w:rsidR="00010514" w:rsidRPr="00BB005B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997383" w:rsidRPr="00BB005B" w14:paraId="0A4E3AEB" w14:textId="77777777" w:rsidTr="00E56E7B">
        <w:trPr>
          <w:trHeight w:val="66"/>
        </w:trPr>
        <w:tc>
          <w:tcPr>
            <w:tcW w:w="180" w:type="pct"/>
            <w:vMerge/>
            <w:hideMark/>
          </w:tcPr>
          <w:p w14:paraId="501C53D1" w14:textId="77777777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10" w:type="pct"/>
            <w:vMerge/>
          </w:tcPr>
          <w:p w14:paraId="69C863EC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41" w:type="pct"/>
            <w:vMerge/>
            <w:hideMark/>
          </w:tcPr>
          <w:p w14:paraId="47AE3D42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6" w:type="pct"/>
            <w:vMerge/>
            <w:hideMark/>
          </w:tcPr>
          <w:p w14:paraId="0270F5BB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3" w:type="pct"/>
            <w:vMerge/>
          </w:tcPr>
          <w:p w14:paraId="22365658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4" w:type="pct"/>
            <w:hideMark/>
          </w:tcPr>
          <w:p w14:paraId="314A7509" w14:textId="6051D54E" w:rsidR="00010514" w:rsidRPr="00BB005B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BB005B">
              <w:rPr>
                <w:rFonts w:ascii="PT Astra Serif" w:hAnsi="PT Astra Serif"/>
              </w:rPr>
              <w:t>2022</w:t>
            </w:r>
          </w:p>
        </w:tc>
        <w:tc>
          <w:tcPr>
            <w:tcW w:w="238" w:type="pct"/>
          </w:tcPr>
          <w:p w14:paraId="6EEBC447" w14:textId="2326451E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245" w:type="pct"/>
          </w:tcPr>
          <w:p w14:paraId="2920E583" w14:textId="40F44209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241" w:type="pct"/>
          </w:tcPr>
          <w:p w14:paraId="753D8A95" w14:textId="1E6A3F80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241" w:type="pct"/>
          </w:tcPr>
          <w:p w14:paraId="0ADD6ECB" w14:textId="4B0767B0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1" w:type="pct"/>
          </w:tcPr>
          <w:p w14:paraId="1E676E87" w14:textId="2C23A5C6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1" w:type="pct"/>
          </w:tcPr>
          <w:p w14:paraId="0D512E36" w14:textId="5FEBFE1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191" w:type="pct"/>
          </w:tcPr>
          <w:p w14:paraId="1078B90F" w14:textId="2E8EB66C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43" w:type="pct"/>
            <w:hideMark/>
          </w:tcPr>
          <w:p w14:paraId="02601F50" w14:textId="1B29581F" w:rsidR="00010514" w:rsidRPr="00BB005B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</w:rPr>
              <w:t>2030</w:t>
            </w:r>
          </w:p>
        </w:tc>
        <w:tc>
          <w:tcPr>
            <w:tcW w:w="585" w:type="pct"/>
            <w:gridSpan w:val="2"/>
            <w:vMerge/>
          </w:tcPr>
          <w:p w14:paraId="3C9DEFA4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91" w:type="pct"/>
            <w:vMerge/>
          </w:tcPr>
          <w:p w14:paraId="11FF4D89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997383" w:rsidRPr="00BB005B" w14:paraId="1237E30E" w14:textId="77777777" w:rsidTr="00E56E7B">
        <w:trPr>
          <w:trHeight w:val="250"/>
        </w:trPr>
        <w:tc>
          <w:tcPr>
            <w:tcW w:w="180" w:type="pct"/>
            <w:hideMark/>
          </w:tcPr>
          <w:p w14:paraId="7636FB0C" w14:textId="77777777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610" w:type="pct"/>
          </w:tcPr>
          <w:p w14:paraId="3649E59C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2</w:t>
            </w:r>
          </w:p>
        </w:tc>
        <w:tc>
          <w:tcPr>
            <w:tcW w:w="541" w:type="pct"/>
          </w:tcPr>
          <w:p w14:paraId="4BFA5B07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3</w:t>
            </w:r>
          </w:p>
        </w:tc>
        <w:tc>
          <w:tcPr>
            <w:tcW w:w="356" w:type="pct"/>
          </w:tcPr>
          <w:p w14:paraId="5E82EEB6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53" w:type="pct"/>
          </w:tcPr>
          <w:p w14:paraId="70C3540C" w14:textId="1AE93A80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54" w:type="pct"/>
          </w:tcPr>
          <w:p w14:paraId="30AEB478" w14:textId="48905B07" w:rsidR="00010514" w:rsidRPr="00BB005B" w:rsidRDefault="00F42D97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8" w:type="pct"/>
          </w:tcPr>
          <w:p w14:paraId="54C4064D" w14:textId="72CC6B82" w:rsidR="00010514" w:rsidRPr="00BB005B" w:rsidRDefault="00F42D97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7</w:t>
            </w:r>
          </w:p>
        </w:tc>
        <w:tc>
          <w:tcPr>
            <w:tcW w:w="245" w:type="pct"/>
          </w:tcPr>
          <w:p w14:paraId="3675909E" w14:textId="2B23BA47" w:rsidR="00010514" w:rsidRPr="00BB005B" w:rsidRDefault="00F42D97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8</w:t>
            </w:r>
          </w:p>
        </w:tc>
        <w:tc>
          <w:tcPr>
            <w:tcW w:w="241" w:type="pct"/>
          </w:tcPr>
          <w:p w14:paraId="26417C26" w14:textId="05C50A35" w:rsidR="00010514" w:rsidRPr="00BB005B" w:rsidRDefault="00F42D97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9</w:t>
            </w:r>
          </w:p>
        </w:tc>
        <w:tc>
          <w:tcPr>
            <w:tcW w:w="241" w:type="pct"/>
          </w:tcPr>
          <w:p w14:paraId="72F26E51" w14:textId="780BC61F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0</w:t>
            </w:r>
          </w:p>
        </w:tc>
        <w:tc>
          <w:tcPr>
            <w:tcW w:w="241" w:type="pct"/>
          </w:tcPr>
          <w:p w14:paraId="2B7C9E73" w14:textId="381F3442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1</w:t>
            </w:r>
          </w:p>
        </w:tc>
        <w:tc>
          <w:tcPr>
            <w:tcW w:w="191" w:type="pct"/>
          </w:tcPr>
          <w:p w14:paraId="3EDD7719" w14:textId="3832A2AB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2</w:t>
            </w:r>
          </w:p>
        </w:tc>
        <w:tc>
          <w:tcPr>
            <w:tcW w:w="191" w:type="pct"/>
          </w:tcPr>
          <w:p w14:paraId="394E31DE" w14:textId="0BCDA971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3</w:t>
            </w:r>
          </w:p>
        </w:tc>
        <w:tc>
          <w:tcPr>
            <w:tcW w:w="243" w:type="pct"/>
          </w:tcPr>
          <w:p w14:paraId="07DBD610" w14:textId="0CC510FE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4</w:t>
            </w:r>
          </w:p>
        </w:tc>
        <w:tc>
          <w:tcPr>
            <w:tcW w:w="585" w:type="pct"/>
            <w:gridSpan w:val="2"/>
          </w:tcPr>
          <w:p w14:paraId="17AFD112" w14:textId="7B6BE385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5</w:t>
            </w:r>
          </w:p>
        </w:tc>
        <w:tc>
          <w:tcPr>
            <w:tcW w:w="391" w:type="pct"/>
          </w:tcPr>
          <w:p w14:paraId="4EF46E4A" w14:textId="42B20858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6</w:t>
            </w:r>
          </w:p>
        </w:tc>
      </w:tr>
      <w:tr w:rsidR="00010514" w:rsidRPr="00BB005B" w14:paraId="43CC62E4" w14:textId="77777777" w:rsidTr="00E56E7B">
        <w:trPr>
          <w:trHeight w:val="250"/>
        </w:trPr>
        <w:tc>
          <w:tcPr>
            <w:tcW w:w="180" w:type="pct"/>
          </w:tcPr>
          <w:p w14:paraId="387E5C67" w14:textId="46F7FCED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4820" w:type="pct"/>
            <w:gridSpan w:val="16"/>
          </w:tcPr>
          <w:p w14:paraId="609B605B" w14:textId="34DAE685" w:rsidR="00010514" w:rsidRPr="00BB005B" w:rsidRDefault="00010514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 xml:space="preserve">Цель: </w:t>
            </w:r>
            <w:r w:rsidR="002575CB" w:rsidRPr="00BB005B">
              <w:rPr>
                <w:rFonts w:ascii="PT Astra Serif" w:hAnsi="PT Astra Serif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010514" w:rsidRPr="00BB005B" w14:paraId="0CED6AB6" w14:textId="77777777" w:rsidTr="00E56E7B">
        <w:trPr>
          <w:trHeight w:val="250"/>
        </w:trPr>
        <w:tc>
          <w:tcPr>
            <w:tcW w:w="180" w:type="pct"/>
          </w:tcPr>
          <w:p w14:paraId="1E1B9F31" w14:textId="32AEE25F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1.1.</w:t>
            </w:r>
          </w:p>
        </w:tc>
        <w:tc>
          <w:tcPr>
            <w:tcW w:w="4820" w:type="pct"/>
            <w:gridSpan w:val="16"/>
          </w:tcPr>
          <w:p w14:paraId="571648A3" w14:textId="44C33B2B" w:rsidR="00010514" w:rsidRPr="00BB005B" w:rsidRDefault="00010514" w:rsidP="008619E8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C904F0" w:rsidRPr="00BB005B">
              <w:rPr>
                <w:rFonts w:ascii="PT Astra Serif" w:hAnsi="PT Astra Serif"/>
                <w:spacing w:val="-2"/>
              </w:rPr>
              <w:t xml:space="preserve">Текущий ремонт и содержание </w:t>
            </w:r>
            <w:r w:rsidR="007A0DF1" w:rsidRPr="007A0DF1">
              <w:rPr>
                <w:rFonts w:ascii="PT Astra Serif" w:hAnsi="PT Astra Serif"/>
                <w:spacing w:val="-2"/>
              </w:rPr>
              <w:t xml:space="preserve">сетей </w:t>
            </w:r>
            <w:r w:rsidR="00C904F0" w:rsidRPr="00BB005B">
              <w:rPr>
                <w:rFonts w:ascii="PT Astra Serif" w:hAnsi="PT Astra Serif"/>
                <w:spacing w:val="-2"/>
              </w:rPr>
              <w:t>водоотведения и водоснабжения</w:t>
            </w:r>
            <w:r w:rsidRPr="00BB005B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A67309" w:rsidRPr="00BB005B" w14:paraId="1FCDE146" w14:textId="77777777" w:rsidTr="00E56E7B">
        <w:trPr>
          <w:trHeight w:val="1202"/>
        </w:trPr>
        <w:tc>
          <w:tcPr>
            <w:tcW w:w="180" w:type="pct"/>
            <w:vMerge w:val="restart"/>
          </w:tcPr>
          <w:p w14:paraId="31CADADE" w14:textId="54667390" w:rsidR="00A67309" w:rsidRPr="00BB005B" w:rsidRDefault="00A6730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1.1.1</w:t>
            </w:r>
          </w:p>
        </w:tc>
        <w:tc>
          <w:tcPr>
            <w:tcW w:w="610" w:type="pct"/>
            <w:vMerge w:val="restart"/>
          </w:tcPr>
          <w:p w14:paraId="7EED080A" w14:textId="77777777" w:rsidR="00A67309" w:rsidRPr="00BB005B" w:rsidRDefault="00A6730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BB005B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4E3B4E2A" w14:textId="3F2FF4CF" w:rsidR="00A67309" w:rsidRPr="00BB005B" w:rsidRDefault="00A67309" w:rsidP="00A67309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BB005B">
              <w:rPr>
                <w:rFonts w:ascii="PT Astra Serif" w:hAnsi="PT Astra Serif"/>
                <w:i/>
                <w:spacing w:val="-8"/>
              </w:rPr>
              <w:t xml:space="preserve">Ремонт </w:t>
            </w:r>
            <w:r w:rsidR="007A0DF1" w:rsidRPr="007A0DF1">
              <w:rPr>
                <w:rFonts w:ascii="PT Astra Serif" w:hAnsi="PT Astra Serif"/>
                <w:i/>
                <w:spacing w:val="-8"/>
              </w:rPr>
              <w:t xml:space="preserve">сетей </w:t>
            </w:r>
            <w:r w:rsidRPr="00BB005B">
              <w:rPr>
                <w:rFonts w:ascii="PT Astra Serif" w:hAnsi="PT Astra Serif"/>
                <w:i/>
                <w:spacing w:val="-8"/>
              </w:rPr>
              <w:t>водоснабжения и водоотведения с высоким уровнем износа</w:t>
            </w:r>
          </w:p>
        </w:tc>
        <w:tc>
          <w:tcPr>
            <w:tcW w:w="541" w:type="pct"/>
          </w:tcPr>
          <w:p w14:paraId="54328117" w14:textId="37A3F1F4" w:rsidR="00A67309" w:rsidRPr="00BB005B" w:rsidRDefault="00A67309" w:rsidP="00480B69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 xml:space="preserve">1. </w:t>
            </w:r>
            <w:r w:rsidR="00480B69" w:rsidRPr="00BB005B">
              <w:rPr>
                <w:rFonts w:ascii="PT Astra Serif" w:hAnsi="PT Astra Serif"/>
                <w:spacing w:val="-8"/>
              </w:rPr>
              <w:t>Количество ликвидированных порывов</w:t>
            </w:r>
            <w:r w:rsidRPr="00BB005B">
              <w:rPr>
                <w:rFonts w:ascii="PT Astra Serif" w:hAnsi="PT Astra Serif"/>
                <w:spacing w:val="-8"/>
              </w:rPr>
              <w:t xml:space="preserve"> сетей водоснабжения</w:t>
            </w:r>
          </w:p>
        </w:tc>
        <w:tc>
          <w:tcPr>
            <w:tcW w:w="356" w:type="pct"/>
          </w:tcPr>
          <w:p w14:paraId="308F3569" w14:textId="34CF04AD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53" w:type="pct"/>
          </w:tcPr>
          <w:p w14:paraId="2BD475D6" w14:textId="398EC5E3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54" w:type="pct"/>
          </w:tcPr>
          <w:p w14:paraId="06F52AA2" w14:textId="036BF736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180</w:t>
            </w:r>
          </w:p>
        </w:tc>
        <w:tc>
          <w:tcPr>
            <w:tcW w:w="238" w:type="pct"/>
          </w:tcPr>
          <w:p w14:paraId="5C7B4571" w14:textId="54945B7B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80</w:t>
            </w:r>
          </w:p>
        </w:tc>
        <w:tc>
          <w:tcPr>
            <w:tcW w:w="245" w:type="pct"/>
          </w:tcPr>
          <w:p w14:paraId="554ACA95" w14:textId="5A865161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75</w:t>
            </w:r>
          </w:p>
        </w:tc>
        <w:tc>
          <w:tcPr>
            <w:tcW w:w="241" w:type="pct"/>
          </w:tcPr>
          <w:p w14:paraId="303BCEC3" w14:textId="3059480D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70</w:t>
            </w:r>
          </w:p>
        </w:tc>
        <w:tc>
          <w:tcPr>
            <w:tcW w:w="241" w:type="pct"/>
          </w:tcPr>
          <w:p w14:paraId="4B3FD315" w14:textId="397690B6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241" w:type="pct"/>
          </w:tcPr>
          <w:p w14:paraId="09BF9886" w14:textId="0158F79D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191" w:type="pct"/>
          </w:tcPr>
          <w:p w14:paraId="2FE648B0" w14:textId="5F342796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191" w:type="pct"/>
          </w:tcPr>
          <w:p w14:paraId="06713B2B" w14:textId="1382DF3F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243" w:type="pct"/>
          </w:tcPr>
          <w:p w14:paraId="40F7A631" w14:textId="7112EB29" w:rsidR="00A67309" w:rsidRPr="00BB005B" w:rsidRDefault="00230601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>
              <w:rPr>
                <w:rFonts w:ascii="PT Astra Serif" w:hAnsi="PT Astra Serif"/>
                <w:spacing w:val="-8"/>
              </w:rPr>
              <w:t>20</w:t>
            </w:r>
          </w:p>
        </w:tc>
        <w:tc>
          <w:tcPr>
            <w:tcW w:w="570" w:type="pct"/>
            <w:vMerge w:val="restart"/>
          </w:tcPr>
          <w:p w14:paraId="77AF8585" w14:textId="08E666FD" w:rsidR="00A67309" w:rsidRPr="00BB005B" w:rsidRDefault="00FA2390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FA2390">
              <w:rPr>
                <w:rFonts w:ascii="PT Astra Serif" w:hAnsi="PT Astra Serif"/>
                <w:spacing w:val="-2"/>
              </w:rPr>
              <w:t xml:space="preserve">Комитет </w:t>
            </w:r>
            <w:r w:rsidR="00A67309" w:rsidRPr="00BB005B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06" w:type="pct"/>
            <w:gridSpan w:val="2"/>
          </w:tcPr>
          <w:p w14:paraId="23A22E10" w14:textId="69CD40EE" w:rsidR="00A67309" w:rsidRPr="00BB005B" w:rsidRDefault="00C97FD5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</w:t>
            </w:r>
          </w:p>
        </w:tc>
      </w:tr>
      <w:tr w:rsidR="00A67309" w:rsidRPr="00BB005B" w14:paraId="5BABE35C" w14:textId="77777777" w:rsidTr="00E56E7B">
        <w:trPr>
          <w:trHeight w:val="1134"/>
        </w:trPr>
        <w:tc>
          <w:tcPr>
            <w:tcW w:w="180" w:type="pct"/>
            <w:vMerge/>
          </w:tcPr>
          <w:p w14:paraId="2C144C22" w14:textId="30871172" w:rsidR="00A67309" w:rsidRPr="00BB005B" w:rsidRDefault="00A6730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10" w:type="pct"/>
            <w:vMerge/>
          </w:tcPr>
          <w:p w14:paraId="64B954AE" w14:textId="3A5380F5" w:rsidR="00A67309" w:rsidRPr="00BB005B" w:rsidRDefault="00A67309" w:rsidP="00AE4F7F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41" w:type="pct"/>
          </w:tcPr>
          <w:p w14:paraId="34F28847" w14:textId="58966C78" w:rsidR="00A67309" w:rsidRPr="00BB005B" w:rsidRDefault="00A67309" w:rsidP="005B3C94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 xml:space="preserve">2. </w:t>
            </w:r>
            <w:r w:rsidR="00480B69" w:rsidRPr="00BB005B">
              <w:rPr>
                <w:rFonts w:ascii="PT Astra Serif" w:hAnsi="PT Astra Serif"/>
                <w:spacing w:val="-2"/>
              </w:rPr>
              <w:t xml:space="preserve">Количество ликвидированных порывов </w:t>
            </w:r>
            <w:r w:rsidRPr="00BB005B">
              <w:rPr>
                <w:rFonts w:ascii="PT Astra Serif" w:hAnsi="PT Astra Serif"/>
                <w:spacing w:val="-2"/>
              </w:rPr>
              <w:t>сетей водоотведения</w:t>
            </w:r>
          </w:p>
        </w:tc>
        <w:tc>
          <w:tcPr>
            <w:tcW w:w="356" w:type="pct"/>
          </w:tcPr>
          <w:p w14:paraId="5762E94D" w14:textId="29AC843D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53" w:type="pct"/>
          </w:tcPr>
          <w:p w14:paraId="3034B398" w14:textId="354A6E08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54" w:type="pct"/>
          </w:tcPr>
          <w:p w14:paraId="0F5BB7B7" w14:textId="5A59E51D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8" w:type="pct"/>
          </w:tcPr>
          <w:p w14:paraId="4CA3A1B3" w14:textId="2840E1F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45" w:type="pct"/>
          </w:tcPr>
          <w:p w14:paraId="3C7F2F09" w14:textId="6DECCBF4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41" w:type="pct"/>
          </w:tcPr>
          <w:p w14:paraId="763C5265" w14:textId="6C2DF0A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241" w:type="pct"/>
          </w:tcPr>
          <w:p w14:paraId="0331DCA3" w14:textId="149A5FC6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1" w:type="pct"/>
          </w:tcPr>
          <w:p w14:paraId="2AEA1B14" w14:textId="4D1FFCD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191" w:type="pct"/>
          </w:tcPr>
          <w:p w14:paraId="721D9B24" w14:textId="6EDF9C7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191" w:type="pct"/>
          </w:tcPr>
          <w:p w14:paraId="74D5B2DB" w14:textId="0E0CDF03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3" w:type="pct"/>
          </w:tcPr>
          <w:p w14:paraId="453B6249" w14:textId="1ED42286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70" w:type="pct"/>
            <w:vMerge/>
          </w:tcPr>
          <w:p w14:paraId="1236658F" w14:textId="243831F3" w:rsidR="00A67309" w:rsidRPr="00BB005B" w:rsidRDefault="00A67309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6" w:type="pct"/>
            <w:gridSpan w:val="2"/>
          </w:tcPr>
          <w:p w14:paraId="4BE2ED06" w14:textId="0240DF94" w:rsidR="00A67309" w:rsidRPr="00BB005B" w:rsidRDefault="00C97FD5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</w:tr>
      <w:tr w:rsidR="001B6462" w:rsidRPr="00BB005B" w14:paraId="782A0FDD" w14:textId="77777777" w:rsidTr="00E56E7B">
        <w:trPr>
          <w:trHeight w:val="250"/>
        </w:trPr>
        <w:tc>
          <w:tcPr>
            <w:tcW w:w="180" w:type="pct"/>
          </w:tcPr>
          <w:p w14:paraId="5A6B20A3" w14:textId="0A6E8904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1.2.</w:t>
            </w:r>
          </w:p>
        </w:tc>
        <w:tc>
          <w:tcPr>
            <w:tcW w:w="4820" w:type="pct"/>
            <w:gridSpan w:val="16"/>
          </w:tcPr>
          <w:p w14:paraId="5ACFFD02" w14:textId="46B2FEE3" w:rsidR="00E56E7B" w:rsidRPr="00BB005B" w:rsidRDefault="001B6462" w:rsidP="00FA2390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  <w:spacing w:val="-2"/>
              </w:rPr>
              <w:t>Комплекс процессных мероприятий «Проведение анализов качества питьевой воды»</w:t>
            </w:r>
          </w:p>
        </w:tc>
      </w:tr>
      <w:tr w:rsidR="002570FF" w:rsidRPr="00BB005B" w14:paraId="51E3DD47" w14:textId="77777777" w:rsidTr="00E56E7B">
        <w:trPr>
          <w:trHeight w:val="1126"/>
        </w:trPr>
        <w:tc>
          <w:tcPr>
            <w:tcW w:w="180" w:type="pct"/>
          </w:tcPr>
          <w:p w14:paraId="00AF7ED6" w14:textId="4CD79C80" w:rsidR="001B6462" w:rsidRPr="00BB005B" w:rsidRDefault="001B6462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1.2.1</w:t>
            </w:r>
          </w:p>
        </w:tc>
        <w:tc>
          <w:tcPr>
            <w:tcW w:w="610" w:type="pct"/>
          </w:tcPr>
          <w:p w14:paraId="67A17A6F" w14:textId="77777777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BB005B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38E2D1FD" w14:textId="559378A3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BB005B">
              <w:rPr>
                <w:rFonts w:ascii="PT Astra Serif" w:hAnsi="PT Astra Serif"/>
                <w:i/>
                <w:spacing w:val="-8"/>
              </w:rPr>
              <w:t>Проведение анализов качества питьевой воды</w:t>
            </w:r>
          </w:p>
        </w:tc>
        <w:tc>
          <w:tcPr>
            <w:tcW w:w="541" w:type="pct"/>
          </w:tcPr>
          <w:p w14:paraId="709E97CC" w14:textId="26EDE20B" w:rsidR="001B6462" w:rsidRPr="00BB005B" w:rsidRDefault="001B6462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 Количество отобранных проб воды</w:t>
            </w:r>
          </w:p>
        </w:tc>
        <w:tc>
          <w:tcPr>
            <w:tcW w:w="356" w:type="pct"/>
          </w:tcPr>
          <w:p w14:paraId="0F32527E" w14:textId="11470B8E" w:rsidR="001B6462" w:rsidRPr="00BB005B" w:rsidRDefault="001B6462" w:rsidP="0032114D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53" w:type="pct"/>
          </w:tcPr>
          <w:p w14:paraId="1893561C" w14:textId="40463DEA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54" w:type="pct"/>
          </w:tcPr>
          <w:p w14:paraId="675B3BB3" w14:textId="61C20862" w:rsidR="001B6462" w:rsidRPr="00AA1250" w:rsidRDefault="001B6462" w:rsidP="0032114D">
            <w:pPr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4</w:t>
            </w:r>
          </w:p>
        </w:tc>
        <w:tc>
          <w:tcPr>
            <w:tcW w:w="238" w:type="pct"/>
          </w:tcPr>
          <w:p w14:paraId="320E1F77" w14:textId="174D60DB" w:rsidR="001B6462" w:rsidRPr="00AA1250" w:rsidRDefault="00AA1250" w:rsidP="00EC45E9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5</w:t>
            </w:r>
            <w:r w:rsidR="00EC45E9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45" w:type="pct"/>
          </w:tcPr>
          <w:p w14:paraId="62D9DF1C" w14:textId="08B6DAB9" w:rsidR="001B6462" w:rsidRPr="00AA1250" w:rsidRDefault="007C28A0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>
              <w:rPr>
                <w:rFonts w:ascii="PT Astra Serif" w:hAnsi="PT Astra Serif"/>
                <w:spacing w:val="-8"/>
              </w:rPr>
              <w:t>2</w:t>
            </w:r>
            <w:r w:rsidR="00EC536E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41" w:type="pct"/>
          </w:tcPr>
          <w:p w14:paraId="5B512EEE" w14:textId="05FED374" w:rsidR="001B6462" w:rsidRPr="00AA1250" w:rsidRDefault="001B6462" w:rsidP="00EC536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536E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241" w:type="pct"/>
          </w:tcPr>
          <w:p w14:paraId="548240AB" w14:textId="171528F0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AA1250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241" w:type="pct"/>
          </w:tcPr>
          <w:p w14:paraId="23F7C2A7" w14:textId="0E89602B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191" w:type="pct"/>
          </w:tcPr>
          <w:p w14:paraId="72F35509" w14:textId="473B0459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191" w:type="pct"/>
          </w:tcPr>
          <w:p w14:paraId="7C122856" w14:textId="3E22A30C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243" w:type="pct"/>
          </w:tcPr>
          <w:p w14:paraId="5FA26500" w14:textId="51D5DF98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570" w:type="pct"/>
          </w:tcPr>
          <w:p w14:paraId="74099148" w14:textId="1448264A" w:rsidR="001B6462" w:rsidRPr="00BB005B" w:rsidRDefault="00FA2390" w:rsidP="0032114D">
            <w:pPr>
              <w:jc w:val="center"/>
              <w:rPr>
                <w:rFonts w:ascii="PT Astra Serif" w:hAnsi="PT Astra Serif"/>
                <w:spacing w:val="-2"/>
              </w:rPr>
            </w:pPr>
            <w:r w:rsidRPr="00FA2390">
              <w:rPr>
                <w:rFonts w:ascii="PT Astra Serif" w:hAnsi="PT Astra Serif"/>
                <w:spacing w:val="-2"/>
              </w:rPr>
              <w:t xml:space="preserve">Комитет </w:t>
            </w:r>
            <w:r w:rsidR="001B6462" w:rsidRPr="00BB005B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06" w:type="pct"/>
            <w:gridSpan w:val="2"/>
          </w:tcPr>
          <w:p w14:paraId="2E1760A8" w14:textId="2AA6D7AC" w:rsidR="001B6462" w:rsidRPr="00BB005B" w:rsidRDefault="00EC536E" w:rsidP="007C28A0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22</w:t>
            </w:r>
            <w:r w:rsidR="007C28A0">
              <w:rPr>
                <w:rFonts w:ascii="PT Astra Serif" w:hAnsi="PT Astra Serif"/>
                <w:spacing w:val="-2"/>
              </w:rPr>
              <w:t>8</w:t>
            </w:r>
          </w:p>
        </w:tc>
      </w:tr>
    </w:tbl>
    <w:p w14:paraId="664D28E2" w14:textId="77777777" w:rsidR="00E95A09" w:rsidRPr="00BB005B" w:rsidRDefault="00E95A09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5AA0E24" w14:textId="77777777" w:rsidR="00CB6D5E" w:rsidRPr="00BB005B" w:rsidRDefault="00CB6D5E" w:rsidP="00B1119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20544A7" w14:textId="70797377" w:rsidR="005A0A7C" w:rsidRPr="00BB005B" w:rsidRDefault="005121D0" w:rsidP="00B1119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 Структура муниципальной программы</w:t>
      </w:r>
      <w:r w:rsidR="00020F86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1119D" w:rsidRPr="00BB005B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«Текущий ремонт и содержание сетей водоотведения и водоснабжения»</w:t>
      </w:r>
    </w:p>
    <w:p w14:paraId="702EBFCC" w14:textId="77777777" w:rsidR="001B6462" w:rsidRPr="00BB005B" w:rsidRDefault="001B6462" w:rsidP="001B64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92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4"/>
        <w:gridCol w:w="4358"/>
        <w:gridCol w:w="1066"/>
        <w:gridCol w:w="3749"/>
      </w:tblGrid>
      <w:tr w:rsidR="005121D0" w:rsidRPr="00BB005B" w14:paraId="03A52881" w14:textId="77777777" w:rsidTr="00E56E7B">
        <w:trPr>
          <w:trHeight w:val="562"/>
        </w:trPr>
        <w:tc>
          <w:tcPr>
            <w:tcW w:w="1790" w:type="pct"/>
            <w:shd w:val="clear" w:color="auto" w:fill="auto"/>
            <w:hideMark/>
          </w:tcPr>
          <w:p w14:paraId="4B4336BD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6C97D61C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12" w:type="pct"/>
            <w:shd w:val="clear" w:color="auto" w:fill="auto"/>
          </w:tcPr>
          <w:p w14:paraId="17FDEE21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BB005B" w14:paraId="5BE1DDED" w14:textId="77777777" w:rsidTr="00E56E7B">
        <w:trPr>
          <w:trHeight w:val="170"/>
        </w:trPr>
        <w:tc>
          <w:tcPr>
            <w:tcW w:w="1790" w:type="pct"/>
            <w:shd w:val="clear" w:color="auto" w:fill="auto"/>
          </w:tcPr>
          <w:p w14:paraId="720F9F66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5C62F148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2" w:type="pct"/>
            <w:shd w:val="clear" w:color="auto" w:fill="auto"/>
          </w:tcPr>
          <w:p w14:paraId="5ACF4048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BB005B" w14:paraId="012FB31B" w14:textId="77777777" w:rsidTr="00E56E7B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663B1A0D" w:rsidR="005121D0" w:rsidRPr="00BB005B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456DEC"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«Текущий ремонт и содержание </w:t>
            </w:r>
            <w:r w:rsidR="007A0DF1" w:rsidRPr="007A0DF1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сетей</w:t>
            </w:r>
            <w:r w:rsidR="00456DEC"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 водоотведения и водоснабжения»</w:t>
            </w:r>
          </w:p>
        </w:tc>
      </w:tr>
      <w:tr w:rsidR="005121D0" w:rsidRPr="00BB005B" w14:paraId="048101B4" w14:textId="77777777" w:rsidTr="00E56E7B">
        <w:trPr>
          <w:trHeight w:val="108"/>
        </w:trPr>
        <w:tc>
          <w:tcPr>
            <w:tcW w:w="3315" w:type="pct"/>
            <w:gridSpan w:val="2"/>
            <w:shd w:val="clear" w:color="auto" w:fill="auto"/>
          </w:tcPr>
          <w:p w14:paraId="1DF6B3C8" w14:textId="21A15C0D" w:rsidR="005121D0" w:rsidRPr="00BB005B" w:rsidRDefault="00D55877" w:rsidP="00D5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П</w:t>
            </w:r>
            <w:r w:rsidR="00243B84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ь</w:t>
            </w:r>
            <w:r w:rsidR="006A599E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8217E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комитета</w:t>
            </w:r>
            <w:r w:rsidR="00DD3A96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85" w:type="pct"/>
            <w:gridSpan w:val="2"/>
            <w:shd w:val="clear" w:color="auto" w:fill="auto"/>
          </w:tcPr>
          <w:p w14:paraId="1C5BB023" w14:textId="4CC7B5A0" w:rsidR="005121D0" w:rsidRPr="00BB005B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20</w:t>
            </w:r>
            <w:r w:rsidRPr="00243B84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19</w:t>
            </w:r>
            <w:r w:rsidR="00D66051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-20</w:t>
            </w:r>
            <w:r w:rsidR="00EA490B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461C51" w:rsidRPr="00BB005B" w14:paraId="7B314336" w14:textId="77777777" w:rsidTr="00E56E7B">
        <w:trPr>
          <w:trHeight w:val="302"/>
        </w:trPr>
        <w:tc>
          <w:tcPr>
            <w:tcW w:w="1790" w:type="pct"/>
            <w:vMerge w:val="restart"/>
            <w:shd w:val="clear" w:color="auto" w:fill="auto"/>
          </w:tcPr>
          <w:p w14:paraId="6D93B0C4" w14:textId="77777777" w:rsidR="00461C51" w:rsidRPr="00BB005B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03C415E" w14:textId="0ED7AE95" w:rsidR="00461C51" w:rsidRPr="00BB005B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Ремонт </w:t>
            </w:r>
            <w:r w:rsidR="007A0DF1" w:rsidRPr="007A0DF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сетей </w:t>
            </w: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водоснабжения и водоотведения с высоким уровнем износа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11ED0996" w14:textId="57791945" w:rsidR="00461C51" w:rsidRPr="00BB005B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количества порывов</w:t>
            </w:r>
            <w:r w:rsidR="00461C51"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сетей водоснабжения </w:t>
            </w:r>
          </w:p>
        </w:tc>
        <w:tc>
          <w:tcPr>
            <w:tcW w:w="1312" w:type="pct"/>
            <w:shd w:val="clear" w:color="auto" w:fill="FFFFFF" w:themeFill="background1"/>
          </w:tcPr>
          <w:p w14:paraId="4D957EE0" w14:textId="58BD05CE" w:rsidR="00461C51" w:rsidRPr="00BB005B" w:rsidRDefault="00AD336C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ликвидированных порывов сетей водоснабжения</w:t>
            </w:r>
          </w:p>
        </w:tc>
      </w:tr>
      <w:tr w:rsidR="00C437ED" w:rsidRPr="00BB005B" w14:paraId="1A2FD153" w14:textId="77777777" w:rsidTr="00E56E7B">
        <w:trPr>
          <w:trHeight w:val="302"/>
        </w:trPr>
        <w:tc>
          <w:tcPr>
            <w:tcW w:w="1790" w:type="pct"/>
            <w:vMerge/>
            <w:shd w:val="clear" w:color="auto" w:fill="auto"/>
          </w:tcPr>
          <w:p w14:paraId="41B98FD2" w14:textId="032AFF09" w:rsidR="00C437ED" w:rsidRPr="00BB005B" w:rsidRDefault="00C437ED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2"/>
            <w:shd w:val="clear" w:color="auto" w:fill="auto"/>
          </w:tcPr>
          <w:p w14:paraId="06CF5278" w14:textId="38EC8EB3" w:rsidR="00C437ED" w:rsidRPr="00BB005B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Уменьшение количества порывов сетей водоотведения </w:t>
            </w:r>
          </w:p>
        </w:tc>
        <w:tc>
          <w:tcPr>
            <w:tcW w:w="1312" w:type="pct"/>
            <w:shd w:val="clear" w:color="auto" w:fill="FFFFFF" w:themeFill="background1"/>
          </w:tcPr>
          <w:p w14:paraId="5A9B7DA4" w14:textId="556A9136" w:rsidR="00C437ED" w:rsidRPr="00BB005B" w:rsidRDefault="00C437ED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Количество ликвидированных порывов сетей водоотведения</w:t>
            </w:r>
          </w:p>
        </w:tc>
      </w:tr>
      <w:tr w:rsidR="00456DEC" w:rsidRPr="00BB005B" w14:paraId="0A007654" w14:textId="77777777" w:rsidTr="00E56E7B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B6482F2" w14:textId="120EC51B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«Проведение анализов качества питьевой воды»</w:t>
            </w:r>
          </w:p>
        </w:tc>
      </w:tr>
      <w:tr w:rsidR="00456DEC" w:rsidRPr="00BB005B" w14:paraId="5CB6F6FD" w14:textId="77777777" w:rsidTr="00E56E7B">
        <w:trPr>
          <w:trHeight w:val="108"/>
        </w:trPr>
        <w:tc>
          <w:tcPr>
            <w:tcW w:w="3315" w:type="pct"/>
            <w:gridSpan w:val="2"/>
            <w:shd w:val="clear" w:color="auto" w:fill="auto"/>
          </w:tcPr>
          <w:p w14:paraId="4EC82418" w14:textId="66ECCB05" w:rsidR="00456DEC" w:rsidRPr="00BB005B" w:rsidRDefault="00D55877" w:rsidP="00D5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П</w:t>
            </w:r>
            <w:r w:rsidR="00243B84" w:rsidRPr="00243B84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ь</w:t>
            </w:r>
            <w:r w:rsidR="00456DEC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8217E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комитета</w:t>
            </w:r>
            <w:r w:rsidR="00456DEC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85" w:type="pct"/>
            <w:gridSpan w:val="2"/>
            <w:shd w:val="clear" w:color="auto" w:fill="auto"/>
          </w:tcPr>
          <w:p w14:paraId="6F1D93AB" w14:textId="77777777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20</w:t>
            </w: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val="en-US" w:eastAsia="ru-RU"/>
              </w:rPr>
              <w:t>19</w:t>
            </w: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-2030</w:t>
            </w:r>
          </w:p>
        </w:tc>
      </w:tr>
      <w:tr w:rsidR="00456DEC" w:rsidRPr="00BB005B" w14:paraId="09276E7C" w14:textId="77777777" w:rsidTr="00E56E7B">
        <w:trPr>
          <w:trHeight w:val="302"/>
        </w:trPr>
        <w:tc>
          <w:tcPr>
            <w:tcW w:w="1790" w:type="pct"/>
            <w:shd w:val="clear" w:color="auto" w:fill="auto"/>
          </w:tcPr>
          <w:p w14:paraId="722E2917" w14:textId="77777777" w:rsidR="00456DEC" w:rsidRPr="00BB005B" w:rsidRDefault="00456DEC" w:rsidP="003211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FEB47BF" w14:textId="6B26BBD7" w:rsidR="00456DEC" w:rsidRPr="00BB005B" w:rsidRDefault="00456DEC" w:rsidP="003211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Проведение анализов качества питьевой воды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302C55E9" w14:textId="0AAD0F65" w:rsidR="00456DEC" w:rsidRPr="00BB005B" w:rsidRDefault="00B7304A" w:rsidP="00B7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  <w:tc>
          <w:tcPr>
            <w:tcW w:w="1312" w:type="pct"/>
            <w:shd w:val="clear" w:color="auto" w:fill="FFFFFF" w:themeFill="background1"/>
          </w:tcPr>
          <w:p w14:paraId="2FE8984C" w14:textId="2955977B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отобранных проб воды</w:t>
            </w:r>
          </w:p>
        </w:tc>
      </w:tr>
    </w:tbl>
    <w:p w14:paraId="67ED3DB0" w14:textId="77777777" w:rsidR="00CB6D5E" w:rsidRPr="00BB005B" w:rsidRDefault="00CB6D5E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BB005B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BB005B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06FCA0EC" w14:textId="0EF1217A" w:rsidR="00FD5A55" w:rsidRPr="00BB005B" w:rsidRDefault="00E25315" w:rsidP="00E253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97892840"/>
      <w:r w:rsidRPr="00BB005B">
        <w:rPr>
          <w:rFonts w:ascii="PT Astra Serif" w:eastAsia="Calibri" w:hAnsi="PT Astra Serif" w:cs="Times New Roman"/>
          <w:bCs/>
          <w:sz w:val="28"/>
          <w:szCs w:val="28"/>
        </w:rPr>
        <w:t xml:space="preserve">«Текущий ремонт и содержание </w:t>
      </w:r>
      <w:r w:rsidR="00DE779D" w:rsidRPr="00BB005B">
        <w:rPr>
          <w:rFonts w:ascii="PT Astra Serif" w:eastAsia="Calibri" w:hAnsi="PT Astra Serif" w:cs="Times New Roman"/>
          <w:bCs/>
          <w:sz w:val="28"/>
          <w:szCs w:val="28"/>
        </w:rPr>
        <w:t>сетей</w:t>
      </w:r>
      <w:r w:rsidRPr="00BB005B">
        <w:rPr>
          <w:rFonts w:ascii="PT Astra Serif" w:eastAsia="Calibri" w:hAnsi="PT Astra Serif" w:cs="Times New Roman"/>
          <w:bCs/>
          <w:sz w:val="28"/>
          <w:szCs w:val="28"/>
        </w:rPr>
        <w:t xml:space="preserve"> водоотведения и водоснабжения»</w:t>
      </w: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4"/>
        <w:gridCol w:w="1278"/>
        <w:gridCol w:w="1275"/>
        <w:gridCol w:w="993"/>
        <w:gridCol w:w="990"/>
        <w:gridCol w:w="710"/>
        <w:gridCol w:w="710"/>
        <w:gridCol w:w="707"/>
        <w:gridCol w:w="710"/>
        <w:gridCol w:w="707"/>
        <w:gridCol w:w="1376"/>
      </w:tblGrid>
      <w:tr w:rsidR="002736FC" w:rsidRPr="00BB005B" w14:paraId="5524E6BC" w14:textId="77777777" w:rsidTr="00A305F3">
        <w:trPr>
          <w:trHeight w:val="126"/>
          <w:tblHeader/>
          <w:jc w:val="center"/>
        </w:trPr>
        <w:tc>
          <w:tcPr>
            <w:tcW w:w="1618" w:type="pct"/>
            <w:vMerge w:val="restart"/>
            <w:shd w:val="clear" w:color="auto" w:fill="auto"/>
          </w:tcPr>
          <w:bookmarkEnd w:id="0"/>
          <w:p w14:paraId="24B628AC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382" w:type="pct"/>
            <w:gridSpan w:val="10"/>
          </w:tcPr>
          <w:p w14:paraId="7B430507" w14:textId="4C2A328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A305F3" w:rsidRPr="00BB005B" w14:paraId="7D197666" w14:textId="77777777" w:rsidTr="00A305F3">
        <w:trPr>
          <w:trHeight w:val="392"/>
          <w:tblHeader/>
          <w:jc w:val="center"/>
        </w:trPr>
        <w:tc>
          <w:tcPr>
            <w:tcW w:w="1618" w:type="pct"/>
            <w:vMerge/>
            <w:shd w:val="clear" w:color="auto" w:fill="auto"/>
          </w:tcPr>
          <w:p w14:paraId="03B4AA9E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14:paraId="45022D97" w14:textId="6554C40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56" w:type="pct"/>
            <w:shd w:val="clear" w:color="auto" w:fill="auto"/>
          </w:tcPr>
          <w:p w14:paraId="7F9BCA8D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355" w:type="pct"/>
            <w:shd w:val="clear" w:color="auto" w:fill="auto"/>
          </w:tcPr>
          <w:p w14:paraId="16B6751E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354" w:type="pct"/>
            <w:shd w:val="clear" w:color="auto" w:fill="auto"/>
          </w:tcPr>
          <w:p w14:paraId="70B7B6F8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254" w:type="pct"/>
          </w:tcPr>
          <w:p w14:paraId="52F33557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54" w:type="pct"/>
          </w:tcPr>
          <w:p w14:paraId="57521E26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53" w:type="pct"/>
          </w:tcPr>
          <w:p w14:paraId="045B85F4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54" w:type="pct"/>
          </w:tcPr>
          <w:p w14:paraId="462E9591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53" w:type="pct"/>
          </w:tcPr>
          <w:p w14:paraId="042CB0CC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492" w:type="pct"/>
          </w:tcPr>
          <w:p w14:paraId="418742C6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A305F3" w:rsidRPr="00BB005B" w14:paraId="16742305" w14:textId="77777777" w:rsidTr="00A305F3">
        <w:trPr>
          <w:trHeight w:val="247"/>
          <w:tblHeader/>
          <w:jc w:val="center"/>
        </w:trPr>
        <w:tc>
          <w:tcPr>
            <w:tcW w:w="1618" w:type="pct"/>
            <w:shd w:val="clear" w:color="auto" w:fill="auto"/>
            <w:vAlign w:val="center"/>
          </w:tcPr>
          <w:p w14:paraId="54E02A67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C79B4B" w14:textId="501683CC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29D58FA" w14:textId="2B2B76B6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96B224D" w14:textId="6E7201A7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E0F8F47" w14:textId="3D395E4F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4" w:type="pct"/>
            <w:vAlign w:val="center"/>
          </w:tcPr>
          <w:p w14:paraId="65F8968B" w14:textId="2BF7DA50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14:paraId="0CB4472A" w14:textId="4B06B1C5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3" w:type="pct"/>
            <w:vAlign w:val="center"/>
          </w:tcPr>
          <w:p w14:paraId="7B1AC29D" w14:textId="2C6BF93D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54" w:type="pct"/>
            <w:vAlign w:val="center"/>
          </w:tcPr>
          <w:p w14:paraId="4CA8EF41" w14:textId="741F5DC0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53" w:type="pct"/>
            <w:vAlign w:val="center"/>
          </w:tcPr>
          <w:p w14:paraId="07EF71F3" w14:textId="6515AAAD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92" w:type="pct"/>
            <w:vAlign w:val="center"/>
          </w:tcPr>
          <w:p w14:paraId="07F328E2" w14:textId="70A9259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A305F3" w:rsidRPr="00BB005B" w14:paraId="7C1D34B7" w14:textId="77777777" w:rsidTr="00A305F3">
        <w:trPr>
          <w:trHeight w:val="217"/>
          <w:jc w:val="center"/>
        </w:trPr>
        <w:tc>
          <w:tcPr>
            <w:tcW w:w="1618" w:type="pct"/>
            <w:shd w:val="clear" w:color="auto" w:fill="auto"/>
          </w:tcPr>
          <w:p w14:paraId="00704426" w14:textId="7B7B657A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57" w:type="pct"/>
            <w:shd w:val="clear" w:color="auto" w:fill="auto"/>
          </w:tcPr>
          <w:p w14:paraId="6DF3044C" w14:textId="7B6A3C55" w:rsidR="00BA6A62" w:rsidRPr="00BB005B" w:rsidRDefault="0005515D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="00BC4071" w:rsidRPr="00BB005B">
              <w:rPr>
                <w:rFonts w:ascii="PT Astra Serif" w:eastAsia="Calibri" w:hAnsi="PT Astra Serif" w:cs="Times New Roman"/>
                <w:b/>
                <w:sz w:val="20"/>
                <w:szCs w:val="20"/>
                <w:lang w:val="en-US"/>
              </w:rPr>
              <w:t>289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1EF8D50B" w14:textId="2F4B149C" w:rsidR="00BA6A62" w:rsidRPr="00BB005B" w:rsidRDefault="0026085B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8510,33962</w:t>
            </w:r>
          </w:p>
        </w:tc>
        <w:tc>
          <w:tcPr>
            <w:tcW w:w="355" w:type="pct"/>
            <w:shd w:val="clear" w:color="auto" w:fill="auto"/>
          </w:tcPr>
          <w:p w14:paraId="4B11C88F" w14:textId="616B8086" w:rsidR="00BA6A62" w:rsidRPr="00BB005B" w:rsidRDefault="00E76773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11163,85658</w:t>
            </w:r>
          </w:p>
        </w:tc>
        <w:tc>
          <w:tcPr>
            <w:tcW w:w="354" w:type="pct"/>
            <w:shd w:val="clear" w:color="auto" w:fill="auto"/>
          </w:tcPr>
          <w:p w14:paraId="0447ED52" w14:textId="5A4BB41F" w:rsidR="00BA6A62" w:rsidRPr="00BB005B" w:rsidRDefault="0026085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525,0</w:t>
            </w:r>
          </w:p>
        </w:tc>
        <w:tc>
          <w:tcPr>
            <w:tcW w:w="254" w:type="pct"/>
          </w:tcPr>
          <w:p w14:paraId="56680E52" w14:textId="2549E726" w:rsidR="00BA6A62" w:rsidRPr="00BB005B" w:rsidRDefault="0026085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</w:t>
            </w:r>
            <w:r w:rsidR="00BA6A62"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0FA4E15" w14:textId="2362787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D9263DB" w14:textId="6DF0456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40D9584" w14:textId="45D8CAF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82D8AF9" w14:textId="68FFA0B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63937C5" w14:textId="7A03F614" w:rsidR="00BA6A62" w:rsidRPr="00BB005B" w:rsidRDefault="00E76773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7677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29513,4962</w:t>
            </w:r>
          </w:p>
        </w:tc>
      </w:tr>
      <w:tr w:rsidR="00A305F3" w:rsidRPr="00BB005B" w14:paraId="6C7C1FA4" w14:textId="77777777" w:rsidTr="00A305F3">
        <w:trPr>
          <w:trHeight w:val="61"/>
          <w:jc w:val="center"/>
        </w:trPr>
        <w:tc>
          <w:tcPr>
            <w:tcW w:w="1618" w:type="pct"/>
            <w:shd w:val="clear" w:color="auto" w:fill="auto"/>
          </w:tcPr>
          <w:p w14:paraId="077C3A82" w14:textId="77777777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shd w:val="clear" w:color="auto" w:fill="auto"/>
          </w:tcPr>
          <w:p w14:paraId="43DD419A" w14:textId="486CC9DD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14:paraId="1A2A8983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CEA34E3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</w:tcPr>
          <w:p w14:paraId="6FFBE18C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2D08A615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3FD82E99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14:paraId="63807B8C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53108D23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14:paraId="3D036B68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14:paraId="473C39A4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305F3" w:rsidRPr="00BB005B" w14:paraId="56905A38" w14:textId="77777777" w:rsidTr="00A305F3">
        <w:trPr>
          <w:trHeight w:val="126"/>
          <w:jc w:val="center"/>
        </w:trPr>
        <w:tc>
          <w:tcPr>
            <w:tcW w:w="1618" w:type="pct"/>
            <w:shd w:val="clear" w:color="auto" w:fill="auto"/>
          </w:tcPr>
          <w:p w14:paraId="70D6D953" w14:textId="4151261A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7D5C4401" w14:textId="48D1326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57A9C822" w14:textId="43DC6E1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276F9E3D" w14:textId="72C127A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0016547E" w14:textId="4D87C9F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3B42071" w14:textId="7FAA00A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04D7182" w14:textId="6B9EAF7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608636B" w14:textId="66CCA59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ADAB585" w14:textId="3460312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3728B42" w14:textId="4998163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C551195" w14:textId="3A160E1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4E1D4EE2" w14:textId="77777777" w:rsidTr="00A305F3">
        <w:trPr>
          <w:trHeight w:val="199"/>
          <w:jc w:val="center"/>
        </w:trPr>
        <w:tc>
          <w:tcPr>
            <w:tcW w:w="1618" w:type="pct"/>
            <w:shd w:val="clear" w:color="auto" w:fill="auto"/>
          </w:tcPr>
          <w:p w14:paraId="7AE1EF0E" w14:textId="77777777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489CEEB0" w14:textId="5610B9F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477DA07E" w14:textId="4BA9311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3982D159" w14:textId="5062B1F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6AA6196C" w14:textId="67E8265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12A3920" w14:textId="4DED925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BDE41E3" w14:textId="4020DA8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28928353" w14:textId="7919DCB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7C4CEA3" w14:textId="50B67154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743801A1" w14:textId="1A05995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3A36318" w14:textId="7900844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E46F27" w:rsidRPr="00BB005B" w14:paraId="7EF09E95" w14:textId="77777777" w:rsidTr="00A305F3">
        <w:trPr>
          <w:trHeight w:val="246"/>
          <w:jc w:val="center"/>
        </w:trPr>
        <w:tc>
          <w:tcPr>
            <w:tcW w:w="1618" w:type="pct"/>
            <w:shd w:val="clear" w:color="auto" w:fill="auto"/>
          </w:tcPr>
          <w:p w14:paraId="556812A9" w14:textId="419DFAF6" w:rsidR="00E46F27" w:rsidRPr="00BB005B" w:rsidRDefault="00E46F27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65848614" w14:textId="1287D743" w:rsidR="00E46F27" w:rsidRPr="00E46F27" w:rsidRDefault="00E46F27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9</w:t>
            </w:r>
            <w:r w:rsidRPr="00E46F27"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289</w:t>
            </w: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2818A7C6" w14:textId="1069EC6A" w:rsidR="00E46F27" w:rsidRPr="00E46F27" w:rsidRDefault="00E46F27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8510,33962</w:t>
            </w:r>
          </w:p>
        </w:tc>
        <w:tc>
          <w:tcPr>
            <w:tcW w:w="355" w:type="pct"/>
            <w:shd w:val="clear" w:color="auto" w:fill="auto"/>
          </w:tcPr>
          <w:p w14:paraId="54E93018" w14:textId="61510EBF" w:rsidR="00E46F27" w:rsidRPr="00E46F27" w:rsidRDefault="00E76773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11163,85658</w:t>
            </w:r>
          </w:p>
        </w:tc>
        <w:tc>
          <w:tcPr>
            <w:tcW w:w="354" w:type="pct"/>
            <w:shd w:val="clear" w:color="auto" w:fill="auto"/>
          </w:tcPr>
          <w:p w14:paraId="10E6E868" w14:textId="7021B928" w:rsidR="00E46F27" w:rsidRPr="00E46F27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525,0</w:t>
            </w:r>
          </w:p>
        </w:tc>
        <w:tc>
          <w:tcPr>
            <w:tcW w:w="254" w:type="pct"/>
          </w:tcPr>
          <w:p w14:paraId="056E8F8A" w14:textId="368E0A9A" w:rsidR="00E46F27" w:rsidRPr="00E46F27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254" w:type="pct"/>
          </w:tcPr>
          <w:p w14:paraId="7D85459F" w14:textId="3D6F6227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7CCCD035" w14:textId="4B964B78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85C6D60" w14:textId="4D4BAC9D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CDCD9E8" w14:textId="431EEB9D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6FA097E8" w14:textId="0A537AF6" w:rsidR="00E46F27" w:rsidRPr="004937F7" w:rsidRDefault="00E76773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76773">
              <w:rPr>
                <w:rFonts w:ascii="PT Astra Serif" w:eastAsia="Calibri" w:hAnsi="PT Astra Serif" w:cs="Times New Roman"/>
                <w:sz w:val="20"/>
                <w:szCs w:val="20"/>
              </w:rPr>
              <w:t>29513,4962</w:t>
            </w:r>
          </w:p>
        </w:tc>
      </w:tr>
      <w:tr w:rsidR="00A305F3" w:rsidRPr="00BB005B" w14:paraId="5864DCC5" w14:textId="77777777" w:rsidTr="00A305F3">
        <w:trPr>
          <w:trHeight w:val="135"/>
          <w:jc w:val="center"/>
        </w:trPr>
        <w:tc>
          <w:tcPr>
            <w:tcW w:w="1618" w:type="pct"/>
            <w:shd w:val="clear" w:color="auto" w:fill="auto"/>
          </w:tcPr>
          <w:p w14:paraId="6FFF555B" w14:textId="511A0E56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317A6C0F" w14:textId="7B1047C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409059C9" w14:textId="5622E46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CD141CB" w14:textId="113218E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02D5F76B" w14:textId="49F1DD4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5818249" w14:textId="5EC22589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4701020" w14:textId="5926DC9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A2771CB" w14:textId="42E8CB2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6454E3D" w14:textId="77C618D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0BD75DAB" w14:textId="05B2E39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603124FD" w14:textId="482321D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160AA0" w:rsidRPr="00BB005B" w14:paraId="5AE2A9E0" w14:textId="77777777" w:rsidTr="009844B8">
        <w:trPr>
          <w:trHeight w:val="659"/>
          <w:jc w:val="center"/>
        </w:trPr>
        <w:tc>
          <w:tcPr>
            <w:tcW w:w="1618" w:type="pct"/>
            <w:shd w:val="clear" w:color="auto" w:fill="auto"/>
          </w:tcPr>
          <w:p w14:paraId="3EAA1189" w14:textId="3A067ECC" w:rsidR="00160AA0" w:rsidRPr="00BB005B" w:rsidRDefault="00160AA0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 xml:space="preserve">Комплекс процессных мероприятий «Текущий ремонт и содержание </w:t>
            </w:r>
            <w:r w:rsidR="007A0DF1" w:rsidRPr="007A0DF1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 xml:space="preserve">сетей </w:t>
            </w:r>
            <w:r w:rsidRPr="00BB005B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водоотведения и водоснабжения»</w:t>
            </w:r>
          </w:p>
        </w:tc>
        <w:tc>
          <w:tcPr>
            <w:tcW w:w="457" w:type="pct"/>
            <w:shd w:val="clear" w:color="auto" w:fill="auto"/>
          </w:tcPr>
          <w:p w14:paraId="1D6F9B80" w14:textId="0EC8DA8D" w:rsidR="00160AA0" w:rsidRPr="00BB005B" w:rsidRDefault="00160AA0" w:rsidP="00EF7EE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  <w:lang w:val="en-US"/>
              </w:rPr>
              <w:t>2</w:t>
            </w:r>
            <w:r w:rsidR="00EF7EE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64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5DAD3219" w14:textId="035F15F7" w:rsidR="00160AA0" w:rsidRPr="00BB005B" w:rsidRDefault="00160AA0" w:rsidP="00160AA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8461,02492</w:t>
            </w:r>
          </w:p>
        </w:tc>
        <w:tc>
          <w:tcPr>
            <w:tcW w:w="355" w:type="pct"/>
            <w:shd w:val="clear" w:color="auto" w:fill="auto"/>
          </w:tcPr>
          <w:p w14:paraId="5867D68D" w14:textId="53F3CBC8" w:rsidR="00160AA0" w:rsidRPr="00BB005B" w:rsidRDefault="00E76773" w:rsidP="00160AA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11113,85658</w:t>
            </w:r>
          </w:p>
        </w:tc>
        <w:tc>
          <w:tcPr>
            <w:tcW w:w="354" w:type="pct"/>
            <w:shd w:val="clear" w:color="auto" w:fill="auto"/>
          </w:tcPr>
          <w:p w14:paraId="229EC786" w14:textId="71F405B1" w:rsidR="00160AA0" w:rsidRPr="00BB005B" w:rsidRDefault="00160AA0" w:rsidP="00160AA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254" w:type="pct"/>
          </w:tcPr>
          <w:p w14:paraId="40593386" w14:textId="08B24B69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0,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91A7F56" w14:textId="6BD22226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893D00C" w14:textId="5F29C82E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9A132F9" w14:textId="2B2E1BE9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82D79C2" w14:textId="247AFE59" w:rsidR="00160AA0" w:rsidRPr="00BB005B" w:rsidRDefault="00160AA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33A4F89F" w14:textId="600F2385" w:rsidR="00160AA0" w:rsidRPr="00BB005B" w:rsidRDefault="00E76773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7677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29339,1815</w:t>
            </w:r>
          </w:p>
        </w:tc>
      </w:tr>
      <w:tr w:rsidR="00A305F3" w:rsidRPr="00BB005B" w14:paraId="3215BC65" w14:textId="77777777" w:rsidTr="00A305F3">
        <w:trPr>
          <w:trHeight w:val="215"/>
          <w:jc w:val="center"/>
        </w:trPr>
        <w:tc>
          <w:tcPr>
            <w:tcW w:w="1618" w:type="pct"/>
            <w:shd w:val="clear" w:color="auto" w:fill="auto"/>
          </w:tcPr>
          <w:p w14:paraId="2ABC2788" w14:textId="47F0F793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0F454C40" w14:textId="41E78EE4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14:paraId="708ADD6F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14:paraId="1A5DCF48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14:paraId="1BE5BC9F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5781F3D5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2F740494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10E05F36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0AB14C00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4EBD4403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92" w:type="pct"/>
            <w:vAlign w:val="bottom"/>
          </w:tcPr>
          <w:p w14:paraId="4DE700C7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305F3" w:rsidRPr="00BB005B" w14:paraId="5929A3F0" w14:textId="77777777" w:rsidTr="00A305F3">
        <w:trPr>
          <w:trHeight w:val="193"/>
          <w:jc w:val="center"/>
        </w:trPr>
        <w:tc>
          <w:tcPr>
            <w:tcW w:w="1618" w:type="pct"/>
            <w:shd w:val="clear" w:color="auto" w:fill="auto"/>
          </w:tcPr>
          <w:p w14:paraId="72619CD9" w14:textId="3E34C38C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25CB25F2" w14:textId="46C3C7C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7D7B8B27" w14:textId="37F7861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079659FF" w14:textId="2A7C2CF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2E0744CF" w14:textId="4B347B8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7E78360" w14:textId="66D3E6FD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7A7F356" w14:textId="51F5882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12EEE94" w14:textId="53CBD2D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083706B" w14:textId="1D536E29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0D7C8BBF" w14:textId="6D5EE85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7E09CDD0" w14:textId="39B7750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74752FAC" w14:textId="77777777" w:rsidTr="00A305F3">
        <w:trPr>
          <w:trHeight w:val="204"/>
          <w:jc w:val="center"/>
        </w:trPr>
        <w:tc>
          <w:tcPr>
            <w:tcW w:w="1618" w:type="pct"/>
            <w:shd w:val="clear" w:color="auto" w:fill="auto"/>
          </w:tcPr>
          <w:p w14:paraId="090A658B" w14:textId="018E5271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6EE63692" w14:textId="739714AC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10C87E45" w14:textId="6DF3171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6A0E106" w14:textId="2BC73D9D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14E599B8" w14:textId="588D430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746E91B" w14:textId="2A0624E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66992AB" w14:textId="4E074AB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B2C6624" w14:textId="65F9F4C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1573984" w14:textId="7C21CD9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5A462689" w14:textId="1BEC841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50414EB4" w14:textId="6F1F922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1B3F2D" w:rsidRPr="00BB005B" w14:paraId="24B7107D" w14:textId="77777777" w:rsidTr="00A305F3">
        <w:trPr>
          <w:trHeight w:val="122"/>
          <w:jc w:val="center"/>
        </w:trPr>
        <w:tc>
          <w:tcPr>
            <w:tcW w:w="1618" w:type="pct"/>
            <w:shd w:val="clear" w:color="auto" w:fill="auto"/>
          </w:tcPr>
          <w:p w14:paraId="55121E95" w14:textId="0C22F403" w:rsidR="001B3F2D" w:rsidRPr="00BB005B" w:rsidRDefault="001B3F2D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332C1325" w14:textId="455FFD55" w:rsidR="001B3F2D" w:rsidRPr="001B3F2D" w:rsidRDefault="001B3F2D" w:rsidP="00EF7EE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9</w:t>
            </w:r>
            <w:r w:rsidRPr="001B3F2D"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2</w:t>
            </w:r>
            <w:r w:rsidR="00EF7EE4">
              <w:rPr>
                <w:rFonts w:ascii="PT Astra Serif" w:eastAsia="Calibri" w:hAnsi="PT Astra Serif" w:cs="Times New Roman"/>
                <w:sz w:val="20"/>
                <w:szCs w:val="20"/>
              </w:rPr>
              <w:t>64</w:t>
            </w: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3CE74430" w14:textId="68576BA9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8461,02492</w:t>
            </w:r>
          </w:p>
        </w:tc>
        <w:tc>
          <w:tcPr>
            <w:tcW w:w="355" w:type="pct"/>
            <w:shd w:val="clear" w:color="auto" w:fill="auto"/>
          </w:tcPr>
          <w:p w14:paraId="0F2FC5CC" w14:textId="26130F64" w:rsidR="001B3F2D" w:rsidRPr="001B3F2D" w:rsidRDefault="00E76773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11113,85658</w:t>
            </w:r>
          </w:p>
        </w:tc>
        <w:tc>
          <w:tcPr>
            <w:tcW w:w="354" w:type="pct"/>
            <w:shd w:val="clear" w:color="auto" w:fill="auto"/>
          </w:tcPr>
          <w:p w14:paraId="36C3ED37" w14:textId="59515CB7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500,0</w:t>
            </w:r>
          </w:p>
        </w:tc>
        <w:tc>
          <w:tcPr>
            <w:tcW w:w="254" w:type="pct"/>
          </w:tcPr>
          <w:p w14:paraId="1570231C" w14:textId="4D443369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54" w:type="pct"/>
          </w:tcPr>
          <w:p w14:paraId="09FFB1A2" w14:textId="464A05AC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14E39C4" w14:textId="454E67B6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210AEA99" w14:textId="136E8560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AD6B39E" w14:textId="118B1293" w:rsidR="001B3F2D" w:rsidRPr="001B3F2D" w:rsidRDefault="001B3F2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59B58B8A" w14:textId="1AB7A5B9" w:rsidR="001B3F2D" w:rsidRPr="001B3F2D" w:rsidRDefault="00E76773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76773">
              <w:rPr>
                <w:rFonts w:ascii="PT Astra Serif" w:eastAsia="Calibri" w:hAnsi="PT Astra Serif" w:cs="Times New Roman"/>
                <w:sz w:val="20"/>
                <w:szCs w:val="20"/>
              </w:rPr>
              <w:t>29339,1815</w:t>
            </w:r>
          </w:p>
        </w:tc>
      </w:tr>
      <w:tr w:rsidR="00A305F3" w:rsidRPr="00BB005B" w14:paraId="00231003" w14:textId="77777777" w:rsidTr="00A305F3">
        <w:trPr>
          <w:trHeight w:val="209"/>
          <w:jc w:val="center"/>
        </w:trPr>
        <w:tc>
          <w:tcPr>
            <w:tcW w:w="1618" w:type="pct"/>
            <w:shd w:val="clear" w:color="auto" w:fill="auto"/>
          </w:tcPr>
          <w:p w14:paraId="23A462A2" w14:textId="77777777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7468A2C9" w14:textId="5A1A796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6D39F33A" w14:textId="179BD46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6334DBCC" w14:textId="3F4B643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7DE11851" w14:textId="4A5106B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F6EDB41" w14:textId="217ABDA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ADE21F6" w14:textId="7CCA3AC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56C98992" w14:textId="753CF9D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CAF9084" w14:textId="3F48C2E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647CFB3" w14:textId="656B15F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4BF7E543" w14:textId="4FF2C5C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195E2260" w14:textId="77777777" w:rsidTr="009844B8">
        <w:trPr>
          <w:trHeight w:val="578"/>
          <w:jc w:val="center"/>
        </w:trPr>
        <w:tc>
          <w:tcPr>
            <w:tcW w:w="1618" w:type="pct"/>
            <w:shd w:val="clear" w:color="auto" w:fill="auto"/>
          </w:tcPr>
          <w:p w14:paraId="07B703B3" w14:textId="6656D14F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Комплекс процессных мероприятий «Проведение анализов качества питьевой воды»</w:t>
            </w:r>
          </w:p>
        </w:tc>
        <w:tc>
          <w:tcPr>
            <w:tcW w:w="457" w:type="pct"/>
            <w:shd w:val="clear" w:color="auto" w:fill="auto"/>
          </w:tcPr>
          <w:p w14:paraId="131598EF" w14:textId="03E64CCD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456" w:type="pct"/>
            <w:shd w:val="clear" w:color="auto" w:fill="auto"/>
          </w:tcPr>
          <w:p w14:paraId="3E98D76D" w14:textId="1981AD81" w:rsidR="008F27A8" w:rsidRPr="00BB005B" w:rsidRDefault="001B3F2D" w:rsidP="001B3F2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49,31470</w:t>
            </w:r>
          </w:p>
        </w:tc>
        <w:tc>
          <w:tcPr>
            <w:tcW w:w="355" w:type="pct"/>
            <w:shd w:val="clear" w:color="auto" w:fill="auto"/>
          </w:tcPr>
          <w:p w14:paraId="088D38D5" w14:textId="756AAE81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  <w:r w:rsidR="00D55877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354" w:type="pct"/>
            <w:shd w:val="clear" w:color="auto" w:fill="auto"/>
          </w:tcPr>
          <w:p w14:paraId="2CC9FAC1" w14:textId="62CC1C1F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254" w:type="pct"/>
          </w:tcPr>
          <w:p w14:paraId="5BA57A81" w14:textId="1EE9DCB2" w:rsidR="008F27A8" w:rsidRPr="00BB005B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</w:t>
            </w:r>
            <w:r w:rsidR="008F27A8"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659902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4FB706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D14B3A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E3DE8E3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681C1BA9" w14:textId="7D97395B" w:rsidR="008F27A8" w:rsidRPr="00BB005B" w:rsidRDefault="00A82448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A82448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174,3147</w:t>
            </w:r>
          </w:p>
        </w:tc>
      </w:tr>
      <w:tr w:rsidR="00A305F3" w:rsidRPr="00BB005B" w14:paraId="766C0782" w14:textId="77777777" w:rsidTr="00A305F3">
        <w:trPr>
          <w:trHeight w:val="215"/>
          <w:jc w:val="center"/>
        </w:trPr>
        <w:tc>
          <w:tcPr>
            <w:tcW w:w="1618" w:type="pct"/>
            <w:shd w:val="clear" w:color="auto" w:fill="auto"/>
          </w:tcPr>
          <w:p w14:paraId="4B5979A4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429C6E55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14:paraId="06417FF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14:paraId="19D7968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14:paraId="7EB58FED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165F78BA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67A73456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148FACFF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66EC7FB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19ED4BF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92" w:type="pct"/>
            <w:vAlign w:val="bottom"/>
          </w:tcPr>
          <w:p w14:paraId="3F889940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305F3" w:rsidRPr="00BB005B" w14:paraId="6F4EF52A" w14:textId="77777777" w:rsidTr="00A305F3">
        <w:trPr>
          <w:trHeight w:val="193"/>
          <w:jc w:val="center"/>
        </w:trPr>
        <w:tc>
          <w:tcPr>
            <w:tcW w:w="1618" w:type="pct"/>
            <w:shd w:val="clear" w:color="auto" w:fill="auto"/>
          </w:tcPr>
          <w:p w14:paraId="29690F92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3E872BE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62AD25C5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278EEE6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315BC3B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28706AC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BBDDEBC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E16CF34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C17CFF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0891000F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3DBBF91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0DC8322A" w14:textId="77777777" w:rsidTr="00A305F3">
        <w:trPr>
          <w:trHeight w:val="231"/>
          <w:jc w:val="center"/>
        </w:trPr>
        <w:tc>
          <w:tcPr>
            <w:tcW w:w="1618" w:type="pct"/>
            <w:shd w:val="clear" w:color="auto" w:fill="auto"/>
          </w:tcPr>
          <w:p w14:paraId="43202CFE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446AD2E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512AD950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3DFBEA1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69A12E4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77878E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3C361C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98BE98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78B1479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D9D286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1246F22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1B3F2D" w:rsidRPr="00BB005B" w14:paraId="23034EBC" w14:textId="77777777" w:rsidTr="00A305F3">
        <w:trPr>
          <w:trHeight w:val="136"/>
          <w:jc w:val="center"/>
        </w:trPr>
        <w:tc>
          <w:tcPr>
            <w:tcW w:w="1618" w:type="pct"/>
            <w:shd w:val="clear" w:color="auto" w:fill="auto"/>
          </w:tcPr>
          <w:p w14:paraId="54391B52" w14:textId="77777777" w:rsidR="001B3F2D" w:rsidRPr="00BB005B" w:rsidRDefault="001B3F2D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2DD9FD1F" w14:textId="6B4DD692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25,00</w:t>
            </w:r>
          </w:p>
        </w:tc>
        <w:tc>
          <w:tcPr>
            <w:tcW w:w="456" w:type="pct"/>
            <w:shd w:val="clear" w:color="auto" w:fill="auto"/>
          </w:tcPr>
          <w:p w14:paraId="1ED04A0F" w14:textId="020424B9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49,31470</w:t>
            </w:r>
          </w:p>
        </w:tc>
        <w:tc>
          <w:tcPr>
            <w:tcW w:w="355" w:type="pct"/>
            <w:shd w:val="clear" w:color="auto" w:fill="auto"/>
          </w:tcPr>
          <w:p w14:paraId="37B5D2FA" w14:textId="04B97E8D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5</w:t>
            </w:r>
            <w:r w:rsidR="00D55877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,00</w:t>
            </w:r>
          </w:p>
        </w:tc>
        <w:tc>
          <w:tcPr>
            <w:tcW w:w="354" w:type="pct"/>
            <w:shd w:val="clear" w:color="auto" w:fill="auto"/>
          </w:tcPr>
          <w:p w14:paraId="556B9D22" w14:textId="2BF0888E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25,00</w:t>
            </w:r>
          </w:p>
        </w:tc>
        <w:tc>
          <w:tcPr>
            <w:tcW w:w="254" w:type="pct"/>
          </w:tcPr>
          <w:p w14:paraId="1C77F2CD" w14:textId="0F14412B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254" w:type="pct"/>
          </w:tcPr>
          <w:p w14:paraId="40AA66F5" w14:textId="11F6EFCD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43C9F97" w14:textId="2733562F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4C354DA" w14:textId="3887D0CC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549ADF60" w14:textId="44A95854" w:rsidR="001B3F2D" w:rsidRPr="001B3F2D" w:rsidRDefault="001B3F2D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3F2D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547837D8" w14:textId="6C06FFCB" w:rsidR="001B3F2D" w:rsidRPr="001B3F2D" w:rsidRDefault="00A82448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82448">
              <w:rPr>
                <w:rFonts w:ascii="PT Astra Serif" w:eastAsia="Calibri" w:hAnsi="PT Astra Serif" w:cs="Times New Roman"/>
                <w:sz w:val="20"/>
                <w:szCs w:val="20"/>
              </w:rPr>
              <w:t>174,3147</w:t>
            </w:r>
          </w:p>
        </w:tc>
      </w:tr>
      <w:tr w:rsidR="00A305F3" w:rsidRPr="00BB005B" w14:paraId="7D12AF6E" w14:textId="77777777" w:rsidTr="00A305F3">
        <w:trPr>
          <w:trHeight w:val="209"/>
          <w:jc w:val="center"/>
        </w:trPr>
        <w:tc>
          <w:tcPr>
            <w:tcW w:w="1618" w:type="pct"/>
            <w:shd w:val="clear" w:color="auto" w:fill="auto"/>
          </w:tcPr>
          <w:p w14:paraId="50F04009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2BD58CE3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3A8A9E5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2E9E43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11E620E7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488F37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4F1FDB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2A03B1D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808A040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DF8937D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043EECE5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5F7AE9B7" w14:textId="77777777" w:rsidR="00E56E7B" w:rsidRPr="00BB005B" w:rsidRDefault="00E56E7B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BB005B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B005B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2085AE70" w14:textId="66AC923F" w:rsidR="007A118D" w:rsidRPr="00BB005B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BB005B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6C7497" w:rsidRPr="00BB005B">
        <w:rPr>
          <w:rFonts w:ascii="PT Astra Serif" w:hAnsi="PT Astra Serif" w:cs="Times New Roman"/>
          <w:sz w:val="28"/>
          <w:szCs w:val="28"/>
        </w:rPr>
        <w:t>«</w:t>
      </w:r>
      <w:r w:rsidR="008C0D6F" w:rsidRPr="00BB005B">
        <w:rPr>
          <w:rFonts w:ascii="PT Astra Serif" w:hAnsi="PT Astra Serif" w:cs="Times New Roman"/>
          <w:sz w:val="28"/>
          <w:szCs w:val="28"/>
        </w:rPr>
        <w:t xml:space="preserve">Текущий ремонт и содержание </w:t>
      </w:r>
      <w:r w:rsidR="00913021" w:rsidRPr="00913021">
        <w:rPr>
          <w:rFonts w:ascii="PT Astra Serif" w:hAnsi="PT Astra Serif" w:cs="Times New Roman"/>
          <w:sz w:val="28"/>
          <w:szCs w:val="28"/>
        </w:rPr>
        <w:t xml:space="preserve">сетей </w:t>
      </w:r>
      <w:r w:rsidR="008C0D6F" w:rsidRPr="00BB005B">
        <w:rPr>
          <w:rFonts w:ascii="PT Astra Serif" w:hAnsi="PT Astra Serif" w:cs="Times New Roman"/>
          <w:sz w:val="28"/>
          <w:szCs w:val="28"/>
        </w:rPr>
        <w:t>водоотведения и водоснабжения»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BB005B" w14:paraId="31C23CB5" w14:textId="77777777" w:rsidTr="00BB005B">
        <w:tc>
          <w:tcPr>
            <w:tcW w:w="5270" w:type="dxa"/>
            <w:shd w:val="clear" w:color="auto" w:fill="auto"/>
          </w:tcPr>
          <w:p w14:paraId="61F5E2EB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39" w:type="dxa"/>
            <w:shd w:val="clear" w:color="auto" w:fill="auto"/>
          </w:tcPr>
          <w:p w14:paraId="310F4476" w14:textId="2A58572D" w:rsidR="007A118D" w:rsidRPr="00BB005B" w:rsidRDefault="002C4B0B" w:rsidP="002C4B0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Комитет </w:t>
            </w:r>
            <w:r w:rsidR="00CD7185" w:rsidRPr="00BB005B">
              <w:rPr>
                <w:rFonts w:ascii="PT Astra Serif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7A118D" w:rsidRPr="00BB005B" w14:paraId="1394D323" w14:textId="77777777" w:rsidTr="00BB005B">
        <w:tc>
          <w:tcPr>
            <w:tcW w:w="5270" w:type="dxa"/>
            <w:shd w:val="clear" w:color="auto" w:fill="auto"/>
          </w:tcPr>
          <w:p w14:paraId="039FBD6E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9439" w:type="dxa"/>
            <w:shd w:val="clear" w:color="auto" w:fill="auto"/>
          </w:tcPr>
          <w:p w14:paraId="2232D7FD" w14:textId="2CF87F96" w:rsidR="006C7497" w:rsidRPr="00BB005B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2D524B"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Ремонт </w:t>
            </w:r>
            <w:r w:rsidR="007A0DF1" w:rsidRPr="007A0DF1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сетей </w:t>
            </w:r>
            <w:r w:rsidR="002D524B"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водоснабжения </w:t>
            </w:r>
            <w:r w:rsidR="00461C51"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и водоотведения с высоким уровнем износа</w:t>
            </w:r>
          </w:p>
        </w:tc>
      </w:tr>
      <w:tr w:rsidR="007A118D" w:rsidRPr="00BB005B" w14:paraId="1F2705EC" w14:textId="77777777" w:rsidTr="00BB005B">
        <w:tc>
          <w:tcPr>
            <w:tcW w:w="5270" w:type="dxa"/>
            <w:shd w:val="clear" w:color="auto" w:fill="auto"/>
          </w:tcPr>
          <w:p w14:paraId="4F74B177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439" w:type="dxa"/>
            <w:shd w:val="clear" w:color="auto" w:fill="auto"/>
          </w:tcPr>
          <w:p w14:paraId="241F3249" w14:textId="7D615E22" w:rsidR="007A118D" w:rsidRPr="00BB005B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437ED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количества порывов сетей водоснабжения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AC91492" w14:textId="36E87534" w:rsidR="00262F81" w:rsidRPr="00BB005B" w:rsidRDefault="00262F81" w:rsidP="00C437E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437ED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количества порывов сетей водоотведения</w:t>
            </w:r>
          </w:p>
        </w:tc>
      </w:tr>
      <w:tr w:rsidR="007A118D" w:rsidRPr="00BB005B" w14:paraId="3E88710E" w14:textId="77777777" w:rsidTr="00BB005B">
        <w:tc>
          <w:tcPr>
            <w:tcW w:w="5270" w:type="dxa"/>
            <w:shd w:val="clear" w:color="auto" w:fill="auto"/>
          </w:tcPr>
          <w:p w14:paraId="371B0341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439" w:type="dxa"/>
            <w:shd w:val="clear" w:color="auto" w:fill="auto"/>
          </w:tcPr>
          <w:p w14:paraId="2C5D1BA7" w14:textId="5785C87E" w:rsidR="00F815CA" w:rsidRPr="00BB005B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8E61A8" w:rsidRPr="008E61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29339,1815</w:t>
            </w:r>
            <w:r w:rsidR="00E4789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BB005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B005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BB005B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5CA" w:rsidRPr="00BB005B" w14:paraId="0D02E620" w14:textId="77777777" w:rsidTr="00037CE8">
              <w:trPr>
                <w:trHeight w:val="615"/>
              </w:trPr>
              <w:tc>
                <w:tcPr>
                  <w:tcW w:w="750" w:type="dxa"/>
                </w:tcPr>
                <w:p w14:paraId="649D63F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BB005B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BB005B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9F6AAF" w:rsidRPr="00BB005B" w14:paraId="25D1FFCE" w14:textId="77777777" w:rsidTr="00037CE8">
              <w:trPr>
                <w:trHeight w:val="199"/>
              </w:trPr>
              <w:tc>
                <w:tcPr>
                  <w:tcW w:w="750" w:type="dxa"/>
                </w:tcPr>
                <w:p w14:paraId="6D2F82D1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42DD2DA5" w:rsidR="009F6AAF" w:rsidRPr="00BB005B" w:rsidRDefault="009F6AAF" w:rsidP="00A64679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9264,300</w:t>
                  </w:r>
                </w:p>
              </w:tc>
              <w:tc>
                <w:tcPr>
                  <w:tcW w:w="1777" w:type="dxa"/>
                </w:tcPr>
                <w:p w14:paraId="59FA9B98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1C64FA47" w:rsidR="009F6AAF" w:rsidRPr="00BB005B" w:rsidRDefault="009F6AAF" w:rsidP="00727FF2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9264,300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F6AAF" w:rsidRPr="00BB005B" w14:paraId="5739FF2F" w14:textId="77777777" w:rsidTr="00037CE8">
              <w:trPr>
                <w:trHeight w:val="104"/>
              </w:trPr>
              <w:tc>
                <w:tcPr>
                  <w:tcW w:w="750" w:type="dxa"/>
                </w:tcPr>
                <w:p w14:paraId="044F3936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6E539D47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8461,02492</w:t>
                  </w:r>
                </w:p>
              </w:tc>
              <w:tc>
                <w:tcPr>
                  <w:tcW w:w="1777" w:type="dxa"/>
                </w:tcPr>
                <w:p w14:paraId="6F5EFB00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4758ED9C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8461,02492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F6AAF" w:rsidRPr="003F3EC4" w14:paraId="3968110A" w14:textId="77777777" w:rsidTr="00037CE8">
              <w:trPr>
                <w:trHeight w:val="150"/>
              </w:trPr>
              <w:tc>
                <w:tcPr>
                  <w:tcW w:w="750" w:type="dxa"/>
                </w:tcPr>
                <w:p w14:paraId="66FF848A" w14:textId="77777777" w:rsidR="009F6AAF" w:rsidRPr="003F3EC4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3F3EC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4D5D9CD3" w:rsidR="009F6AAF" w:rsidRPr="003F3EC4" w:rsidRDefault="008E61A8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11113,85658</w:t>
                  </w:r>
                </w:p>
              </w:tc>
              <w:tc>
                <w:tcPr>
                  <w:tcW w:w="1777" w:type="dxa"/>
                </w:tcPr>
                <w:p w14:paraId="73036885" w14:textId="77777777" w:rsidR="009F6AAF" w:rsidRPr="003F3EC4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F3EC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9F6AAF" w:rsidRPr="003F3EC4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F3EC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55F8E275" w:rsidR="009F6AAF" w:rsidRPr="003F3EC4" w:rsidRDefault="008E61A8" w:rsidP="008A677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11113,85658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9F6AAF" w:rsidRPr="003F3EC4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F3EC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9F6AAF" w:rsidRPr="00BB005B" w14:paraId="3680A877" w14:textId="77777777" w:rsidTr="00037CE8">
              <w:trPr>
                <w:trHeight w:val="196"/>
              </w:trPr>
              <w:tc>
                <w:tcPr>
                  <w:tcW w:w="750" w:type="dxa"/>
                </w:tcPr>
                <w:p w14:paraId="68627456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064AE3DC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777" w:type="dxa"/>
                </w:tcPr>
                <w:p w14:paraId="7B2E5D55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675718CA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1B589186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00CBB55A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7CC66730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2FD381E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1A5048AE" w14:textId="77777777" w:rsidTr="00037CE8">
              <w:trPr>
                <w:trHeight w:val="178"/>
              </w:trPr>
              <w:tc>
                <w:tcPr>
                  <w:tcW w:w="750" w:type="dxa"/>
                </w:tcPr>
                <w:p w14:paraId="6271970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4AABC1C4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1500F9A1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60807EDC" w14:textId="77777777" w:rsidTr="00037CE8">
              <w:trPr>
                <w:trHeight w:val="177"/>
              </w:trPr>
              <w:tc>
                <w:tcPr>
                  <w:tcW w:w="750" w:type="dxa"/>
                </w:tcPr>
                <w:p w14:paraId="3A35510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BB005B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6F759133" w14:textId="77777777" w:rsidR="00CC1EE1" w:rsidRPr="00BB005B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BB005B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72084AAE" w14:textId="183784A5" w:rsidR="000414A0" w:rsidRPr="00BB005B" w:rsidRDefault="008C6DA2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«Текущий ремонт и содержание </w:t>
      </w:r>
      <w:r w:rsidR="00913021" w:rsidRPr="0091302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сетей </w:t>
      </w: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водоотведения и водоснабжения»</w:t>
      </w: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276"/>
        <w:gridCol w:w="1276"/>
        <w:gridCol w:w="1417"/>
        <w:gridCol w:w="1985"/>
        <w:gridCol w:w="1134"/>
      </w:tblGrid>
      <w:tr w:rsidR="00A05F72" w:rsidRPr="00BB005B" w14:paraId="4CBD3AE2" w14:textId="77777777" w:rsidTr="00E56E7B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BB005B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9" w:type="dxa"/>
            <w:gridSpan w:val="6"/>
            <w:shd w:val="clear" w:color="auto" w:fill="auto"/>
          </w:tcPr>
          <w:p w14:paraId="088AB7E3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BB005B" w14:paraId="2E2B5407" w14:textId="77777777" w:rsidTr="00E56E7B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shd w:val="clear" w:color="auto" w:fill="auto"/>
          </w:tcPr>
          <w:p w14:paraId="5D7D6227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BB005B" w14:paraId="2A7FBAD1" w14:textId="77777777" w:rsidTr="00E56E7B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8564F7" w14:textId="64CB0FC1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</w:tcPr>
          <w:p w14:paraId="22D81886" w14:textId="394BBF8F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5" w:type="dxa"/>
          </w:tcPr>
          <w:p w14:paraId="57319150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</w:tcPr>
          <w:p w14:paraId="23A09297" w14:textId="5D285EB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BB005B" w14:paraId="28E8C278" w14:textId="77777777" w:rsidTr="00E56E7B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BB005B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BB005B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716241D" w14:textId="041E12FD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4C33ADD0" w14:textId="4050ED8C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14:paraId="759FF1E1" w14:textId="0DF6C2F5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40F4578" w14:textId="375EEAF9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BB005B" w14:paraId="08C380F2" w14:textId="77777777" w:rsidTr="00E56E7B">
        <w:trPr>
          <w:trHeight w:val="61"/>
        </w:trPr>
        <w:tc>
          <w:tcPr>
            <w:tcW w:w="14601" w:type="dxa"/>
            <w:gridSpan w:val="10"/>
            <w:shd w:val="clear" w:color="auto" w:fill="auto"/>
          </w:tcPr>
          <w:p w14:paraId="7B2D0270" w14:textId="6F3C50AA" w:rsidR="00627CCE" w:rsidRPr="00BB005B" w:rsidRDefault="00627CC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Ремонт </w:t>
            </w:r>
            <w:r w:rsidR="007A0DF1" w:rsidRPr="007A0D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сетей 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водоснабжения и водоотведения с высоким уровнем износа</w:t>
            </w:r>
          </w:p>
        </w:tc>
      </w:tr>
      <w:tr w:rsidR="00FA6576" w:rsidRPr="00BB005B" w14:paraId="377CE08E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17C4986C" w:rsidR="00FA6576" w:rsidRPr="00BB005B" w:rsidRDefault="00FA6576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Текущий ремонт и содержание </w:t>
            </w:r>
            <w:r w:rsidR="007A0DF1" w:rsidRPr="007A0D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сетей 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водоотведения и водоснабжения</w:t>
            </w:r>
          </w:p>
        </w:tc>
        <w:tc>
          <w:tcPr>
            <w:tcW w:w="2126" w:type="dxa"/>
            <w:vMerge w:val="restart"/>
          </w:tcPr>
          <w:p w14:paraId="7D0CDF8F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E971D3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41A24767" w14:textId="77777777" w:rsidR="00CA21A4" w:rsidRDefault="00CA21A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99A1995" w14:textId="77777777" w:rsidR="00CA21A4" w:rsidRDefault="00CA21A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7D41077" w14:textId="77777777" w:rsidR="00CA21A4" w:rsidRDefault="00CA21A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2ADA9243" w14:textId="51E8E613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567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4DB0DFB3" w:rsidR="00FA6576" w:rsidRPr="00BB005B" w:rsidRDefault="00FA6576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9264,300</w:t>
            </w:r>
          </w:p>
        </w:tc>
        <w:tc>
          <w:tcPr>
            <w:tcW w:w="1276" w:type="dxa"/>
            <w:shd w:val="clear" w:color="auto" w:fill="auto"/>
          </w:tcPr>
          <w:p w14:paraId="06D882C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822E54B" w14:textId="30F5621C" w:rsidR="00FA6576" w:rsidRPr="00BB005B" w:rsidRDefault="00FA6576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9264,300</w:t>
            </w:r>
          </w:p>
        </w:tc>
        <w:tc>
          <w:tcPr>
            <w:tcW w:w="1985" w:type="dxa"/>
          </w:tcPr>
          <w:p w14:paraId="1DC3675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5FEFB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7056C50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551FA11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8461,02492</w:t>
            </w:r>
          </w:p>
        </w:tc>
        <w:tc>
          <w:tcPr>
            <w:tcW w:w="1276" w:type="dxa"/>
            <w:shd w:val="clear" w:color="auto" w:fill="auto"/>
          </w:tcPr>
          <w:p w14:paraId="32DA2E1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16EA0E4" w14:textId="2CAC3990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8461,02492</w:t>
            </w:r>
          </w:p>
        </w:tc>
        <w:tc>
          <w:tcPr>
            <w:tcW w:w="1985" w:type="dxa"/>
          </w:tcPr>
          <w:p w14:paraId="2C1F0FF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B5297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5FEB3FE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65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08421DE8" w:rsidR="00FA6576" w:rsidRPr="002E2278" w:rsidRDefault="002E22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10813,85658</w:t>
            </w:r>
          </w:p>
        </w:tc>
        <w:tc>
          <w:tcPr>
            <w:tcW w:w="1276" w:type="dxa"/>
            <w:shd w:val="clear" w:color="auto" w:fill="auto"/>
          </w:tcPr>
          <w:p w14:paraId="0D5AB001" w14:textId="0593A2BB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65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65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9A79275" w14:textId="74C8AB21" w:rsidR="00FA6576" w:rsidRPr="002E2278" w:rsidRDefault="002E22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10813,85658</w:t>
            </w:r>
          </w:p>
        </w:tc>
        <w:tc>
          <w:tcPr>
            <w:tcW w:w="1985" w:type="dxa"/>
          </w:tcPr>
          <w:p w14:paraId="4CAA57D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F7A11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5A2B507F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1B9F156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14:paraId="2FD01309" w14:textId="0BD6887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F84F73" w14:textId="17C071DA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985" w:type="dxa"/>
          </w:tcPr>
          <w:p w14:paraId="1A0CD28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F495F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61A5C25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295000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FA91F6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6257FD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A720E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7C2FC3DB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218D0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95DC0D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CBB763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B3A0E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099E0B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D75DFA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D01C63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781F60A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CC244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2C634897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4B393C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EFF533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4278ED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9E9FB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0CF664C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F8D83C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E1B376E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052A57B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730E3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09378E1E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FA6576" w:rsidRPr="00BB005B" w:rsidRDefault="00FA6576" w:rsidP="00FE0D0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CE80D5F" w14:textId="5C6DF5BC" w:rsidR="00FA6576" w:rsidRPr="00BB005B" w:rsidRDefault="00FA6576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Обустройство санитарных зон артезианских скважин</w:t>
            </w:r>
          </w:p>
        </w:tc>
        <w:tc>
          <w:tcPr>
            <w:tcW w:w="2126" w:type="dxa"/>
            <w:vMerge/>
          </w:tcPr>
          <w:p w14:paraId="0D55B79A" w14:textId="40DCB54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C714A5D" w14:textId="0836244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113EAD33" w14:textId="046170B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C874815" w14:textId="6DC4726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51D34" w14:textId="2466C61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9E29FB" w14:textId="3ACC3693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ABD7713" w14:textId="102C1C8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18DD52B" w14:textId="074EDD8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1A7914D3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9D12291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727DAE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F04F18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02FDEF0F" w14:textId="1568FD2D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C8B9C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8C3BB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DC01AC" w14:textId="238765A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A38F8A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6A8F2D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35CDF28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22099A7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B35B9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6CD3AA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4D7DB0FB" w14:textId="289A6BD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9FB762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EF0C8B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6516C80" w14:textId="5E0B6BCB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CBC37C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B3A50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520768EF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8DEE74F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CA49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F239F2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D4FFDD5" w14:textId="4727E76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0C99C02" w14:textId="0FB7142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72EB7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0BF2B7D" w14:textId="0517263B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0F4214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0AE192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589D329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517BC5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E05F5C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5B1C80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7BEAED07" w14:textId="60E6360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E942F7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EE9FB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E71BFBD" w14:textId="13F63D1D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CD59F7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A5337A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C086BD1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6A429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8491B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DD5C9C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B2E966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54DF70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B0A345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1879A7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A3CC5E7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811B7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1E82313E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A1D0FDB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7F64A1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E84D57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3B24FD9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21428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010EA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B9B001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45E744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9EA08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9FD960A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A7E035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10C1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248FEEE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52CC1F3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D5BA7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15F90B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A3FB7E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97E5F8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0236C4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79DDCBEE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71EAF5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D4F6D0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B159B7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29F1A36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173FB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4F38B3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E30D15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1DBC2F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D30E7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FF1DD78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262E9BE" w14:textId="3FCDA7B4" w:rsidR="00FA6576" w:rsidRP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7ADD611" w14:textId="698F7DD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Разработка проекта Зона санитарной охраны (далее «ЗСО»)</w:t>
            </w:r>
          </w:p>
        </w:tc>
        <w:tc>
          <w:tcPr>
            <w:tcW w:w="2126" w:type="dxa"/>
            <w:vMerge/>
          </w:tcPr>
          <w:p w14:paraId="62FA454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40C5C8" w14:textId="7CF39330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65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6DF04F56" w14:textId="79EC7BE1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65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14:paraId="37209399" w14:textId="69F0EBCF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CB2A12" w14:textId="5A934754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819FE68" w14:textId="0DCEEF2C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985" w:type="dxa"/>
          </w:tcPr>
          <w:p w14:paraId="2841BE04" w14:textId="56BA1AF0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D2357F2" w14:textId="3CA84C9E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3491D683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051B7D1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A05AC76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56B5F50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D86A075" w14:textId="2762898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50C66CD6" w14:textId="693E35BA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74A40C1" w14:textId="12A01563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6A32559" w14:textId="22613143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BDC9D20" w14:textId="05AB96F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984ADA4" w14:textId="22CAF0A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2063E53" w14:textId="5E7EDA4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0D1BC83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1143AD1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021512B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933D86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500E172" w14:textId="0A41F774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1DD5B4F2" w14:textId="4387FA8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A8B7C49" w14:textId="52A3041A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42BC43A" w14:textId="52E14B5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E13B864" w14:textId="2813FFA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595AD92" w14:textId="22447D1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A307A54" w14:textId="387FD51D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31EFE84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F98D514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5334830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B65572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CDDE84" w14:textId="1FBECB9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69DE5C52" w14:textId="1B1F99B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288A510" w14:textId="2659F08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F31002D" w14:textId="636E4BF4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5E07C04" w14:textId="1964BDB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00026BBD" w14:textId="48CEC270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EBF3AB" w14:textId="3F061BED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8BA1FAC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7593665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4887211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18CEAE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61CECB2" w14:textId="759577BB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7EB152C2" w14:textId="686A39B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C0E478" w14:textId="4E364EB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09C382" w14:textId="1477C09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39E2C10" w14:textId="51252EF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60D59DA" w14:textId="1A876ABC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93CB360" w14:textId="58168031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7BFF3570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2EAC04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C89E840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19FAE1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E5EC0A" w14:textId="021F484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09D0D02" w14:textId="7240C61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08C33F" w14:textId="39FC6EF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F37003B" w14:textId="243906D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C10D38D" w14:textId="3AC93B0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C90B10D" w14:textId="54EA673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5E4F7B2" w14:textId="3F86837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425E1E8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A67B505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7985C3B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B170DF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80727B" w14:textId="0523C141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50B4D54A" w14:textId="266F62CD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467546B" w14:textId="1A2E06C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B1E7339" w14:textId="72C6AB8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A373030" w14:textId="4AAF2C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240A383" w14:textId="3D49A394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4CDBF04" w14:textId="4D15302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54B2A277" w14:textId="77777777" w:rsidR="009A7909" w:rsidRPr="00BB005B" w:rsidRDefault="009A7909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2DE9F12C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B005B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02D5F610" w14:textId="4C70E0C3" w:rsidR="00461B59" w:rsidRPr="00BB005B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BB005B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Pr="00BB005B">
        <w:rPr>
          <w:rFonts w:ascii="PT Astra Serif" w:hAnsi="PT Astra Serif" w:cs="Times New Roman"/>
          <w:spacing w:val="-2"/>
          <w:sz w:val="28"/>
          <w:szCs w:val="28"/>
        </w:rPr>
        <w:t>«Проведение анализов качества питьевой воды»</w:t>
      </w:r>
    </w:p>
    <w:p w14:paraId="654D6574" w14:textId="77777777" w:rsidR="00461B59" w:rsidRPr="00BB005B" w:rsidRDefault="00461B59" w:rsidP="00461B59">
      <w:pPr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461B59" w:rsidRPr="00BB005B" w14:paraId="12604816" w14:textId="77777777" w:rsidTr="0032114D">
        <w:tc>
          <w:tcPr>
            <w:tcW w:w="8188" w:type="dxa"/>
            <w:shd w:val="clear" w:color="auto" w:fill="auto"/>
          </w:tcPr>
          <w:p w14:paraId="653A0256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7D787CFF" w14:textId="3ADD3774" w:rsidR="00461B59" w:rsidRPr="00BB005B" w:rsidRDefault="0035541B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35541B">
              <w:rPr>
                <w:rFonts w:ascii="PT Astra Serif" w:hAnsi="PT Astra Serif" w:cs="Times New Roman"/>
                <w:sz w:val="20"/>
                <w:szCs w:val="20"/>
              </w:rPr>
              <w:t xml:space="preserve">Комитет </w:t>
            </w:r>
            <w:r w:rsidR="00461B59" w:rsidRPr="00BB005B">
              <w:rPr>
                <w:rFonts w:ascii="PT Astra Serif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461B59" w:rsidRPr="00BB005B" w14:paraId="669FD9E2" w14:textId="77777777" w:rsidTr="0032114D">
        <w:tc>
          <w:tcPr>
            <w:tcW w:w="8188" w:type="dxa"/>
            <w:shd w:val="clear" w:color="auto" w:fill="auto"/>
          </w:tcPr>
          <w:p w14:paraId="12BA3ACD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0D6E96E7" w14:textId="1B53C8B0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Проведение анализов качества питьевой воды</w:t>
            </w:r>
          </w:p>
        </w:tc>
      </w:tr>
      <w:tr w:rsidR="00461B59" w:rsidRPr="00BB005B" w14:paraId="6C540AD0" w14:textId="77777777" w:rsidTr="0032114D">
        <w:tc>
          <w:tcPr>
            <w:tcW w:w="8188" w:type="dxa"/>
            <w:shd w:val="clear" w:color="auto" w:fill="auto"/>
          </w:tcPr>
          <w:p w14:paraId="1D769543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B4E0CF6" w14:textId="203D51B3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Повышение уровня и качества жизни населения</w:t>
            </w:r>
          </w:p>
        </w:tc>
      </w:tr>
      <w:tr w:rsidR="00461B59" w:rsidRPr="00BB005B" w14:paraId="29729E65" w14:textId="77777777" w:rsidTr="0032114D">
        <w:tc>
          <w:tcPr>
            <w:tcW w:w="8188" w:type="dxa"/>
            <w:shd w:val="clear" w:color="auto" w:fill="auto"/>
          </w:tcPr>
          <w:p w14:paraId="6F2FB868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14C26EE3" w14:textId="676EE00D" w:rsidR="00461B59" w:rsidRPr="00BB005B" w:rsidRDefault="00461B59" w:rsidP="0032114D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444887" w:rsidRPr="0044488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174,3147</w:t>
            </w:r>
            <w:r w:rsidR="002C3A4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BB005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B005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461B59" w:rsidRPr="00BB005B" w14:paraId="7DA6FD10" w14:textId="77777777" w:rsidTr="0032114D">
              <w:trPr>
                <w:trHeight w:val="243"/>
              </w:trPr>
              <w:tc>
                <w:tcPr>
                  <w:tcW w:w="750" w:type="dxa"/>
                </w:tcPr>
                <w:p w14:paraId="0224ACB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5403CA4A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30746DD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B59" w:rsidRPr="00BB005B" w14:paraId="44DE5B32" w14:textId="77777777" w:rsidTr="0032114D">
              <w:trPr>
                <w:trHeight w:val="777"/>
              </w:trPr>
              <w:tc>
                <w:tcPr>
                  <w:tcW w:w="750" w:type="dxa"/>
                </w:tcPr>
                <w:p w14:paraId="0A4749D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6BE8C732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5C2EC04C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08941C9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51AC0A7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5E5D85AE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2C3A4F" w:rsidRPr="00BB005B" w14:paraId="3FA30A8F" w14:textId="77777777" w:rsidTr="00C67645">
              <w:trPr>
                <w:trHeight w:val="106"/>
              </w:trPr>
              <w:tc>
                <w:tcPr>
                  <w:tcW w:w="750" w:type="dxa"/>
                </w:tcPr>
                <w:p w14:paraId="215D7817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19D4C58D" w14:textId="246A1AD4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12AB78BC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74374D9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1E69DA5" w14:textId="79336A33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173AA39A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6761850C" w14:textId="77777777" w:rsidTr="00C67645">
              <w:trPr>
                <w:trHeight w:val="96"/>
              </w:trPr>
              <w:tc>
                <w:tcPr>
                  <w:tcW w:w="750" w:type="dxa"/>
                </w:tcPr>
                <w:p w14:paraId="6CD8F1F4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59C70DF5" w14:textId="07AB558D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49,31470</w:t>
                  </w:r>
                </w:p>
              </w:tc>
              <w:tc>
                <w:tcPr>
                  <w:tcW w:w="1777" w:type="dxa"/>
                </w:tcPr>
                <w:p w14:paraId="446F54A2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0EA284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27D8FBA" w14:textId="37E856F0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49,31470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5FF8A17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2D0DA790" w14:textId="77777777" w:rsidTr="00C67645">
              <w:trPr>
                <w:trHeight w:val="141"/>
              </w:trPr>
              <w:tc>
                <w:tcPr>
                  <w:tcW w:w="750" w:type="dxa"/>
                </w:tcPr>
                <w:p w14:paraId="2339FE65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02E124CA" w14:textId="37072EDE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5</w:t>
                  </w:r>
                  <w:r w:rsid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777" w:type="dxa"/>
                </w:tcPr>
                <w:p w14:paraId="124D006C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F15FB11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94D7EC2" w14:textId="26FED04F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5</w:t>
                  </w:r>
                  <w:r w:rsid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D04D289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1BE39682" w14:textId="77777777" w:rsidTr="00C67645">
              <w:trPr>
                <w:trHeight w:val="188"/>
              </w:trPr>
              <w:tc>
                <w:tcPr>
                  <w:tcW w:w="750" w:type="dxa"/>
                </w:tcPr>
                <w:p w14:paraId="7FE21853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1FCC2044" w14:textId="1354DE13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74FE8AC5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1E9F00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5C6B186" w14:textId="7CDBC6D3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2951216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53AE04DE" w14:textId="77777777" w:rsidTr="00C67645">
              <w:trPr>
                <w:trHeight w:val="233"/>
              </w:trPr>
              <w:tc>
                <w:tcPr>
                  <w:tcW w:w="750" w:type="dxa"/>
                </w:tcPr>
                <w:p w14:paraId="0511BBC4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145D0D12" w14:textId="52FDC6DB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</w:t>
                  </w: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0CB2E39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DB933E0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507D2D1" w14:textId="1ECCDCAD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</w:t>
                  </w: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82F8FD6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542366D8" w14:textId="77777777" w:rsidTr="00C67645">
              <w:trPr>
                <w:trHeight w:val="138"/>
              </w:trPr>
              <w:tc>
                <w:tcPr>
                  <w:tcW w:w="750" w:type="dxa"/>
                </w:tcPr>
                <w:p w14:paraId="55FDA9DD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7F6A6EBB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3126E7E8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9B7F6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4728CB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98E536E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3BBB2DC3" w14:textId="77777777" w:rsidTr="00C67645">
              <w:trPr>
                <w:trHeight w:val="184"/>
              </w:trPr>
              <w:tc>
                <w:tcPr>
                  <w:tcW w:w="750" w:type="dxa"/>
                </w:tcPr>
                <w:p w14:paraId="6D2D5C0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0030B0D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6FE083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A8D2DF3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5288597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E99C22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296E0F0C" w14:textId="77777777" w:rsidTr="00C67645">
              <w:trPr>
                <w:trHeight w:val="216"/>
              </w:trPr>
              <w:tc>
                <w:tcPr>
                  <w:tcW w:w="750" w:type="dxa"/>
                </w:tcPr>
                <w:p w14:paraId="16D75D85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5F2B7C53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224D6128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0D950FAE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A873904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0A307C7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757D7E12" w14:textId="77777777" w:rsidTr="00C67645">
              <w:trPr>
                <w:trHeight w:val="120"/>
              </w:trPr>
              <w:tc>
                <w:tcPr>
                  <w:tcW w:w="750" w:type="dxa"/>
                </w:tcPr>
                <w:p w14:paraId="7E440A36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F142E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6A1A8CA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2D4F85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F471856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A5A68C8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D334516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D54E918" w14:textId="77777777" w:rsidR="001500E1" w:rsidRDefault="001500E1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22EE1FE8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244AC2A0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63194891" w14:textId="4B68B720" w:rsidR="00461B59" w:rsidRPr="00BB005B" w:rsidRDefault="009D5CF5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«Проведение анализов качества питьевой воды»</w:t>
      </w:r>
    </w:p>
    <w:p w14:paraId="5C01D7B6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777"/>
        <w:gridCol w:w="1985"/>
        <w:gridCol w:w="1276"/>
        <w:gridCol w:w="1417"/>
        <w:gridCol w:w="1418"/>
        <w:gridCol w:w="1275"/>
        <w:gridCol w:w="1560"/>
        <w:gridCol w:w="1984"/>
        <w:gridCol w:w="1418"/>
      </w:tblGrid>
      <w:tr w:rsidR="00461B59" w:rsidRPr="00BB005B" w14:paraId="24A2F49D" w14:textId="77777777" w:rsidTr="00E56E7B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4DBD56AE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3B32AD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3B7EC3C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0929B57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0242A1E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</w:tcPr>
          <w:p w14:paraId="2670931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</w:tcPr>
          <w:p w14:paraId="47C7E38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072" w:type="dxa"/>
            <w:gridSpan w:val="6"/>
            <w:shd w:val="clear" w:color="auto" w:fill="auto"/>
          </w:tcPr>
          <w:p w14:paraId="5A70636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BB005B" w14:paraId="63C8C2AC" w14:textId="77777777" w:rsidTr="00E56E7B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A8EDE5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5F55984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607824F2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C2E4BD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71FDDC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shd w:val="clear" w:color="auto" w:fill="auto"/>
          </w:tcPr>
          <w:p w14:paraId="3C8C0C8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461B59" w:rsidRPr="00BB005B" w14:paraId="1DFEF88F" w14:textId="77777777" w:rsidTr="00E56E7B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27E12C7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473548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77E989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EB0684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09DC8C2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2B873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20EEAFB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</w:tcPr>
          <w:p w14:paraId="7FD86A9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60" w:type="dxa"/>
          </w:tcPr>
          <w:p w14:paraId="2C7EA41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</w:tcPr>
          <w:p w14:paraId="1169A980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(поселения)</w:t>
            </w:r>
          </w:p>
        </w:tc>
        <w:tc>
          <w:tcPr>
            <w:tcW w:w="1418" w:type="dxa"/>
            <w:shd w:val="clear" w:color="auto" w:fill="auto"/>
          </w:tcPr>
          <w:p w14:paraId="1D984E3F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Внебюджетные</w:t>
            </w:r>
          </w:p>
          <w:p w14:paraId="76FE89F2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461B59" w:rsidRPr="00BB005B" w14:paraId="406EBD95" w14:textId="77777777" w:rsidTr="00E56E7B">
        <w:trPr>
          <w:trHeight w:val="61"/>
        </w:trPr>
        <w:tc>
          <w:tcPr>
            <w:tcW w:w="491" w:type="dxa"/>
            <w:shd w:val="clear" w:color="auto" w:fill="auto"/>
          </w:tcPr>
          <w:p w14:paraId="5992524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77" w:type="dxa"/>
            <w:shd w:val="clear" w:color="auto" w:fill="FFFFFF" w:themeFill="background1"/>
          </w:tcPr>
          <w:p w14:paraId="5D6C315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14:paraId="1AAD702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0AB4860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A875A3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59BEF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14:paraId="0A4D672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567BC8D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14:paraId="65D3DE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0C1944B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61B59" w:rsidRPr="00BB005B" w14:paraId="0BF49054" w14:textId="77777777" w:rsidTr="00E56E7B">
        <w:trPr>
          <w:trHeight w:val="61"/>
        </w:trPr>
        <w:tc>
          <w:tcPr>
            <w:tcW w:w="14601" w:type="dxa"/>
            <w:gridSpan w:val="10"/>
            <w:shd w:val="clear" w:color="auto" w:fill="auto"/>
          </w:tcPr>
          <w:p w14:paraId="736BDC6F" w14:textId="2349084C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9D5CF5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анализов качества питьевой воды</w:t>
            </w:r>
          </w:p>
        </w:tc>
      </w:tr>
      <w:tr w:rsidR="00B412C6" w:rsidRPr="00BB005B" w14:paraId="67E3F96C" w14:textId="77777777" w:rsidTr="00E56E7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1667ED1F" w14:textId="397502F8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анализов качества питьевой воды</w:t>
            </w:r>
          </w:p>
        </w:tc>
        <w:tc>
          <w:tcPr>
            <w:tcW w:w="1985" w:type="dxa"/>
            <w:vMerge w:val="restart"/>
          </w:tcPr>
          <w:p w14:paraId="2C006AFF" w14:textId="4329D2F4" w:rsidR="00B412C6" w:rsidRPr="00BB005B" w:rsidRDefault="0035541B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554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B412C6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</w:tcPr>
          <w:p w14:paraId="27157CF9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E68291B" w14:textId="5625F665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7CFDEA0A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34087DF1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4D44737" w14:textId="10BAB59B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984" w:type="dxa"/>
          </w:tcPr>
          <w:p w14:paraId="1EBCD975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DEF1420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C6" w:rsidRPr="00BB005B" w14:paraId="7231764A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E82D104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B997E1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A87FB86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0DC9071E" w14:textId="52088F18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hAnsi="PT Astra Serif"/>
                <w:color w:val="000000"/>
                <w:sz w:val="20"/>
                <w:szCs w:val="20"/>
              </w:rPr>
              <w:t>49,31470</w:t>
            </w:r>
          </w:p>
        </w:tc>
        <w:tc>
          <w:tcPr>
            <w:tcW w:w="1418" w:type="dxa"/>
            <w:shd w:val="clear" w:color="auto" w:fill="auto"/>
          </w:tcPr>
          <w:p w14:paraId="7422CFA7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76853DFD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0A80AB8" w14:textId="50E72EF8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hAnsi="PT Astra Serif"/>
                <w:color w:val="000000"/>
                <w:sz w:val="20"/>
                <w:szCs w:val="20"/>
              </w:rPr>
              <w:t>49,31470</w:t>
            </w:r>
          </w:p>
        </w:tc>
        <w:tc>
          <w:tcPr>
            <w:tcW w:w="1984" w:type="dxa"/>
          </w:tcPr>
          <w:p w14:paraId="79B01FC3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4BF83D5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C6" w:rsidRPr="00BB005B" w14:paraId="243F6523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D2E1EB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D5E1918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DF57ECB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1E0DF9C1" w14:textId="2B24C506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5</w:t>
            </w:r>
            <w:r w:rsid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P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193329F2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5ADCF1AB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9301545" w14:textId="7502365B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5</w:t>
            </w:r>
            <w:r w:rsid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Pr="00E320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4" w:type="dxa"/>
          </w:tcPr>
          <w:p w14:paraId="74ACE456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7C0A324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B412C6" w:rsidRPr="00BB005B" w14:paraId="60E8C702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96EF9E1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174F3C5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EB8ADE6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14:paraId="7DF42898" w14:textId="53A61301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1AC63978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419779F3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B2E3272" w14:textId="4C97A726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984" w:type="dxa"/>
          </w:tcPr>
          <w:p w14:paraId="66523114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A31BB3B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C6" w:rsidRPr="00BB005B" w14:paraId="6DBF84C5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13BEB4F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2BF05C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54E439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14:paraId="5684DC71" w14:textId="5602677D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25,</w:t>
            </w: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09B5F0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09959EB1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F5B25C" w14:textId="6542B9B4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25,</w:t>
            </w: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2BC846E5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D548001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1319F7A2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469D51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B2158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95AA08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auto"/>
          </w:tcPr>
          <w:p w14:paraId="34CE16B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14A4DF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7A9E9EC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23E1727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130B0B8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9C559F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059D1AB8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B44E7F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D833DB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EE3EA8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14:paraId="48A819D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F4828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063F858E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DF3414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081BE61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157852F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5B8BEA1C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CCF7D4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F065FB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292D58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auto"/>
          </w:tcPr>
          <w:p w14:paraId="4616AB8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EBF542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3D0D1F0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B6C6A4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4935B647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9E9A2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36D1397F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B6C91B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F1EB89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89BC7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auto"/>
          </w:tcPr>
          <w:p w14:paraId="3B4ED7F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C06D3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232B615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42894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5D98F22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F8EDD6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B0A4198" w14:textId="77777777" w:rsidR="009A7909" w:rsidRPr="00BB005B" w:rsidRDefault="009A7909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72C18EE7" w14:textId="77777777" w:rsidR="00CB6D5E" w:rsidRPr="00BB005B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Адресный перечень объектов муниципальной программы </w:t>
      </w:r>
    </w:p>
    <w:p w14:paraId="0E26F297" w14:textId="376E1715" w:rsidR="00CB6D5E" w:rsidRPr="00BB005B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муниципального образования Каменский район «Текущий ремонт и содержание </w:t>
      </w:r>
      <w:r w:rsidR="00913021" w:rsidRPr="0091302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сетей</w:t>
      </w:r>
    </w:p>
    <w:p w14:paraId="06942D61" w14:textId="76DF6BAF" w:rsidR="00CB6D5E" w:rsidRPr="00BB005B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водоотведения и водоснабжения» </w:t>
      </w:r>
      <w:r w:rsidRPr="009844B8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на 202</w:t>
      </w:r>
      <w:r w:rsidR="009844B8" w:rsidRPr="009844B8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4</w:t>
      </w:r>
      <w:r w:rsidRPr="009844B8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год</w:t>
      </w:r>
    </w:p>
    <w:p w14:paraId="7D9DA6A5" w14:textId="77777777" w:rsidR="00CB6D5E" w:rsidRPr="00BB005B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tbl>
      <w:tblPr>
        <w:tblW w:w="1495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4819"/>
        <w:gridCol w:w="2410"/>
        <w:gridCol w:w="2552"/>
      </w:tblGrid>
      <w:tr w:rsidR="00CB6D5E" w:rsidRPr="00BB005B" w14:paraId="05E0C406" w14:textId="77777777" w:rsidTr="00767F7D">
        <w:tc>
          <w:tcPr>
            <w:tcW w:w="5178" w:type="dxa"/>
            <w:shd w:val="clear" w:color="auto" w:fill="auto"/>
          </w:tcPr>
          <w:p w14:paraId="240F01ED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819" w:type="dxa"/>
            <w:shd w:val="clear" w:color="auto" w:fill="auto"/>
          </w:tcPr>
          <w:p w14:paraId="6EC9AFD8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2410" w:type="dxa"/>
            <w:shd w:val="clear" w:color="auto" w:fill="auto"/>
          </w:tcPr>
          <w:p w14:paraId="4A6BEE00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Месторасположение объекта</w:t>
            </w:r>
          </w:p>
        </w:tc>
        <w:tc>
          <w:tcPr>
            <w:tcW w:w="2552" w:type="dxa"/>
            <w:shd w:val="clear" w:color="auto" w:fill="auto"/>
          </w:tcPr>
          <w:p w14:paraId="29964BA5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Общая стоимость работ (тыс. руб.)</w:t>
            </w:r>
          </w:p>
        </w:tc>
      </w:tr>
      <w:tr w:rsidR="00CB6D5E" w:rsidRPr="00BB005B" w14:paraId="5F5D1DF6" w14:textId="77777777" w:rsidTr="00767F7D">
        <w:trPr>
          <w:trHeight w:val="421"/>
        </w:trPr>
        <w:tc>
          <w:tcPr>
            <w:tcW w:w="5178" w:type="dxa"/>
            <w:shd w:val="clear" w:color="auto" w:fill="auto"/>
            <w:vAlign w:val="center"/>
          </w:tcPr>
          <w:p w14:paraId="1ACCCDCF" w14:textId="0DF5E5FF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«Текущий ремонт и содержание </w:t>
            </w:r>
            <w:r w:rsidR="007A0DF1" w:rsidRPr="007A0DF1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сетей </w:t>
            </w: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водоотведения и водоснабжения»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BBB4EA" w14:textId="6D695E05" w:rsidR="00664854" w:rsidRDefault="00767F7D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Отбор воды на </w:t>
            </w:r>
            <w:proofErr w:type="spellStart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артскважинах</w:t>
            </w:r>
            <w:proofErr w:type="spellEnd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: </w:t>
            </w:r>
            <w:r w:rsidR="00664854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д. Яблонево</w:t>
            </w:r>
            <w:r w:rsidR="00664854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="00664854"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с. Закопы,</w:t>
            </w:r>
            <w:r w:rsidR="00664854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14:paraId="2FDDC0B7" w14:textId="77777777" w:rsidR="00664854" w:rsidRDefault="00664854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с. Черкассы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Жохово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п. Новопетровский,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14:paraId="54A451FA" w14:textId="77777777" w:rsidR="00664854" w:rsidRDefault="00664854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с. Каменское,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с.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Соклаково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п.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Мясищево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14:paraId="12A82DC5" w14:textId="627D58FC" w:rsidR="00664854" w:rsidRDefault="00664854" w:rsidP="006648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д. Преображенское,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Остриково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д. Марковка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14:paraId="482A4DDC" w14:textId="77777777" w:rsidR="00664854" w:rsidRDefault="00664854" w:rsidP="006648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п. Молчаново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с. Языково,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Подлозинки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14:paraId="02149813" w14:textId="77777777" w:rsidR="00664854" w:rsidRDefault="00664854" w:rsidP="006648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Шишковка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Колычево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Кондауровка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14:paraId="5375C8BC" w14:textId="77777777" w:rsidR="00664854" w:rsidRDefault="00664854" w:rsidP="006648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Кадное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д. Кресты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Ситово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</w:t>
            </w:r>
            <w:r w:rsidRPr="00935E4C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Ознобищено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14:paraId="3E003772" w14:textId="68A2AC30" w:rsidR="00CB6D5E" w:rsidRPr="00BB005B" w:rsidRDefault="00664854" w:rsidP="006648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Ереминка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E887B98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FA3F5A" w14:textId="19D61441" w:rsidR="00CB6D5E" w:rsidRPr="00BB005B" w:rsidRDefault="009844B8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5</w:t>
            </w:r>
            <w:r w:rsidR="00CE6315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0</w:t>
            </w:r>
            <w:r w:rsidR="002D2A9B"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,0</w:t>
            </w:r>
          </w:p>
        </w:tc>
      </w:tr>
      <w:tr w:rsidR="00CB6D5E" w:rsidRPr="00BB005B" w14:paraId="5A05CD24" w14:textId="77777777" w:rsidTr="00767F7D">
        <w:tc>
          <w:tcPr>
            <w:tcW w:w="5178" w:type="dxa"/>
            <w:shd w:val="clear" w:color="auto" w:fill="auto"/>
          </w:tcPr>
          <w:p w14:paraId="751CA386" w14:textId="571A5D8D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819" w:type="dxa"/>
            <w:shd w:val="clear" w:color="auto" w:fill="auto"/>
          </w:tcPr>
          <w:p w14:paraId="66BA43A4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2C1D401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0EEF3A5" w14:textId="0C57DCAE" w:rsidR="00CB6D5E" w:rsidRPr="00BB005B" w:rsidRDefault="009844B8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5</w:t>
            </w:r>
            <w:r w:rsidR="00CE6315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0</w:t>
            </w:r>
            <w:r w:rsidR="00B02938"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,0</w:t>
            </w:r>
          </w:p>
        </w:tc>
      </w:tr>
    </w:tbl>
    <w:p w14:paraId="25840A93" w14:textId="77777777" w:rsidR="00023E63" w:rsidRDefault="00023E63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74BEF886" w14:textId="77777777" w:rsidR="00C8114D" w:rsidRDefault="00C8114D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5D51217E" w14:textId="77777777" w:rsidR="00C8114D" w:rsidRDefault="00C8114D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0C7EBF82" w14:textId="77777777" w:rsidR="00C8114D" w:rsidRDefault="00C8114D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7585A4CE" w14:textId="77777777" w:rsidR="00C8114D" w:rsidRPr="00BB005B" w:rsidRDefault="00C8114D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BB005B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lastRenderedPageBreak/>
        <w:t>ХАРАКТЕРИСТИКА</w:t>
      </w: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BB005B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5BD99808" w14:textId="6EB3A7A7" w:rsidR="00DC528A" w:rsidRPr="00BB005B" w:rsidRDefault="0047639D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«Текущий ремонт и содержание </w:t>
      </w:r>
      <w:r w:rsidR="00913021" w:rsidRPr="0091302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сетей </w:t>
      </w: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водоотведения и водоснабжения»</w:t>
      </w:r>
    </w:p>
    <w:p w14:paraId="308FE888" w14:textId="77777777" w:rsidR="00DC528A" w:rsidRPr="00BB005B" w:rsidRDefault="00DC528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1548"/>
        <w:gridCol w:w="3217"/>
        <w:gridCol w:w="6148"/>
      </w:tblGrid>
      <w:tr w:rsidR="00F94AAF" w:rsidRPr="00BB005B" w14:paraId="56644048" w14:textId="77777777" w:rsidTr="00A97CEE">
        <w:trPr>
          <w:trHeight w:val="816"/>
        </w:trPr>
        <w:tc>
          <w:tcPr>
            <w:tcW w:w="3652" w:type="dxa"/>
            <w:shd w:val="clear" w:color="auto" w:fill="auto"/>
          </w:tcPr>
          <w:p w14:paraId="2709E048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  <w:shd w:val="clear" w:color="auto" w:fill="auto"/>
          </w:tcPr>
          <w:p w14:paraId="05B4A3F8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314" w:type="dxa"/>
            <w:shd w:val="clear" w:color="auto" w:fill="auto"/>
          </w:tcPr>
          <w:p w14:paraId="7E030F05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BB005B" w14:paraId="462BFC7D" w14:textId="77777777" w:rsidTr="00A97CEE">
        <w:trPr>
          <w:trHeight w:val="1042"/>
        </w:trPr>
        <w:tc>
          <w:tcPr>
            <w:tcW w:w="3652" w:type="dxa"/>
            <w:shd w:val="clear" w:color="auto" w:fill="auto"/>
          </w:tcPr>
          <w:p w14:paraId="79105CEF" w14:textId="6EAD80D4" w:rsidR="00A97CEE" w:rsidRPr="00BB005B" w:rsidRDefault="00A97CEE" w:rsidP="00A97CEE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pacing w:val="-8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  <w:lang w:eastAsia="ru-RU"/>
              </w:rPr>
              <w:t>Количество ликвидированных порывов сетей водоснабжения</w:t>
            </w:r>
          </w:p>
          <w:p w14:paraId="31A24DF8" w14:textId="176B0604" w:rsidR="00F94AAF" w:rsidRPr="00BB005B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A95E269" w14:textId="4E365F95" w:rsidR="00020F86" w:rsidRPr="00BB005B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31B9C48" w14:textId="797CD10C" w:rsidR="00020F86" w:rsidRPr="00BB005B" w:rsidRDefault="00020F86" w:rsidP="0097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Показатель определяется </w:t>
            </w:r>
            <w:r w:rsidR="00B327BC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суммирование</w:t>
            </w:r>
            <w:r w:rsidR="00310049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м</w:t>
            </w:r>
            <w:r w:rsidR="00B327BC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A97CEE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ликвидированных порывов сетей водоснабжения</w:t>
            </w:r>
          </w:p>
        </w:tc>
        <w:tc>
          <w:tcPr>
            <w:tcW w:w="6314" w:type="dxa"/>
            <w:shd w:val="clear" w:color="auto" w:fill="auto"/>
          </w:tcPr>
          <w:p w14:paraId="75472A3A" w14:textId="77D9A48C" w:rsidR="00020F86" w:rsidRPr="00BB005B" w:rsidRDefault="00020F86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72369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="00FC5E23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F83611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администрации МО </w:t>
            </w:r>
            <w:r w:rsidR="00AE52EF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Каменский 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район</w:t>
            </w:r>
            <w:r w:rsidR="00BB48E0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на основании </w:t>
            </w:r>
            <w:r w:rsidR="00FF0AE5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на основании актов выполненных работ, ежегодно</w:t>
            </w:r>
          </w:p>
        </w:tc>
      </w:tr>
      <w:tr w:rsidR="00F94AAF" w:rsidRPr="00BB005B" w14:paraId="3ABA8D7D" w14:textId="77777777" w:rsidTr="00A97CEE">
        <w:trPr>
          <w:trHeight w:val="1062"/>
        </w:trPr>
        <w:tc>
          <w:tcPr>
            <w:tcW w:w="3652" w:type="dxa"/>
            <w:shd w:val="clear" w:color="auto" w:fill="auto"/>
          </w:tcPr>
          <w:p w14:paraId="565015D2" w14:textId="363F7AE4" w:rsidR="00A97CEE" w:rsidRPr="00BB005B" w:rsidRDefault="00A97CEE" w:rsidP="00A97CEE">
            <w:pPr>
              <w:spacing w:after="0" w:line="240" w:lineRule="auto"/>
              <w:ind w:left="-69"/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2"/>
                <w:sz w:val="24"/>
                <w:szCs w:val="24"/>
                <w:lang w:eastAsia="ru-RU"/>
              </w:rPr>
              <w:t>Количество ликвидированных порывов сетей водоотведения</w:t>
            </w:r>
          </w:p>
          <w:p w14:paraId="247A2A47" w14:textId="633FA446" w:rsidR="00F94AAF" w:rsidRPr="00BB005B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DB4A973" w14:textId="69EECDFE" w:rsidR="00F94AAF" w:rsidRPr="00BB005B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B724AF5" w14:textId="64F60862" w:rsidR="00310049" w:rsidRPr="00BB005B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Показатель определяется суммированием </w:t>
            </w:r>
            <w:r w:rsidR="00A97CEE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ликвидированных порывов</w:t>
            </w:r>
          </w:p>
          <w:p w14:paraId="16D5A1CF" w14:textId="72E8F9E0" w:rsidR="00F94AAF" w:rsidRPr="00BB005B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сетей водоотведения</w:t>
            </w:r>
          </w:p>
        </w:tc>
        <w:tc>
          <w:tcPr>
            <w:tcW w:w="6314" w:type="dxa"/>
            <w:shd w:val="clear" w:color="auto" w:fill="auto"/>
          </w:tcPr>
          <w:p w14:paraId="1CAD2D96" w14:textId="24E17319" w:rsidR="00F94AAF" w:rsidRPr="00BB005B" w:rsidRDefault="00794579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72369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район, на основании </w:t>
            </w:r>
            <w:r w:rsidR="00FF0AE5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на основании актов выполненных работ,</w:t>
            </w:r>
            <w:r w:rsidR="00973717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FF0AE5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ежегодно</w:t>
            </w:r>
          </w:p>
        </w:tc>
      </w:tr>
      <w:tr w:rsidR="00580B70" w:rsidRPr="00BB005B" w14:paraId="341C96F5" w14:textId="77777777" w:rsidTr="00A97CEE">
        <w:trPr>
          <w:trHeight w:val="1092"/>
        </w:trPr>
        <w:tc>
          <w:tcPr>
            <w:tcW w:w="3652" w:type="dxa"/>
            <w:shd w:val="clear" w:color="auto" w:fill="auto"/>
          </w:tcPr>
          <w:p w14:paraId="32B4FC01" w14:textId="73B70047" w:rsidR="00580B70" w:rsidRPr="00BB005B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отобранных проб воды</w:t>
            </w:r>
          </w:p>
        </w:tc>
        <w:tc>
          <w:tcPr>
            <w:tcW w:w="1559" w:type="dxa"/>
            <w:shd w:val="clear" w:color="auto" w:fill="auto"/>
          </w:tcPr>
          <w:p w14:paraId="64347FC3" w14:textId="65F235CD" w:rsidR="00580B70" w:rsidRPr="00BB005B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4D164E08" w14:textId="3309A24D" w:rsidR="00580B70" w:rsidRPr="00BB005B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="00D94252"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пределяется </w:t>
            </w: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количеством взятых</w:t>
            </w:r>
            <w:r w:rsidR="00D94252"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проб</w:t>
            </w:r>
          </w:p>
        </w:tc>
        <w:tc>
          <w:tcPr>
            <w:tcW w:w="6314" w:type="dxa"/>
            <w:shd w:val="clear" w:color="auto" w:fill="auto"/>
          </w:tcPr>
          <w:p w14:paraId="6BBC5BD9" w14:textId="1673234B" w:rsidR="00580B70" w:rsidRPr="00BB005B" w:rsidRDefault="00580B70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72369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район, на основании</w:t>
            </w:r>
            <w:r w:rsidR="00822902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выставленных счетов, ежегодно</w:t>
            </w:r>
          </w:p>
        </w:tc>
      </w:tr>
    </w:tbl>
    <w:p w14:paraId="4BDC3229" w14:textId="77777777" w:rsidR="0063243A" w:rsidRPr="00BB005B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FA0E22A" w14:textId="6CAF8FDA" w:rsidR="0063243A" w:rsidRPr="00BB005B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</w:p>
    <w:p w14:paraId="1A884F39" w14:textId="77777777" w:rsidR="007915F8" w:rsidRDefault="007915F8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bookmarkStart w:id="1" w:name="_GoBack"/>
      <w:bookmarkEnd w:id="1"/>
    </w:p>
    <w:sectPr w:rsidR="007915F8" w:rsidSect="005955E9">
      <w:pgSz w:w="16838" w:h="11906" w:orient="landscape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FEB9D" w14:textId="77777777" w:rsidR="00556E36" w:rsidRDefault="00556E36" w:rsidP="005121D0">
      <w:pPr>
        <w:spacing w:after="0" w:line="240" w:lineRule="auto"/>
      </w:pPr>
      <w:r>
        <w:separator/>
      </w:r>
    </w:p>
  </w:endnote>
  <w:endnote w:type="continuationSeparator" w:id="0">
    <w:p w14:paraId="41E9A6E5" w14:textId="77777777" w:rsidR="00556E36" w:rsidRDefault="00556E36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B7DCD" w14:textId="77777777" w:rsidR="00556E36" w:rsidRDefault="00556E36" w:rsidP="005121D0">
      <w:pPr>
        <w:spacing w:after="0" w:line="240" w:lineRule="auto"/>
      </w:pPr>
      <w:r>
        <w:separator/>
      </w:r>
    </w:p>
  </w:footnote>
  <w:footnote w:type="continuationSeparator" w:id="0">
    <w:p w14:paraId="6CAAD036" w14:textId="77777777" w:rsidR="00556E36" w:rsidRDefault="00556E36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56CD7" w14:textId="009ED5ED" w:rsidR="0032114D" w:rsidRDefault="002412D8" w:rsidP="002412D8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4899"/>
    <w:rsid w:val="00010514"/>
    <w:rsid w:val="00012222"/>
    <w:rsid w:val="00013F9B"/>
    <w:rsid w:val="00017FE7"/>
    <w:rsid w:val="00020F86"/>
    <w:rsid w:val="00023E63"/>
    <w:rsid w:val="0003090C"/>
    <w:rsid w:val="00030E0B"/>
    <w:rsid w:val="00032644"/>
    <w:rsid w:val="00037CE8"/>
    <w:rsid w:val="0004143B"/>
    <w:rsid w:val="000414A0"/>
    <w:rsid w:val="00051429"/>
    <w:rsid w:val="0005225A"/>
    <w:rsid w:val="000531B9"/>
    <w:rsid w:val="0005515D"/>
    <w:rsid w:val="000713A0"/>
    <w:rsid w:val="0007184F"/>
    <w:rsid w:val="00072403"/>
    <w:rsid w:val="00072F3A"/>
    <w:rsid w:val="0007624D"/>
    <w:rsid w:val="00083E8F"/>
    <w:rsid w:val="0008734E"/>
    <w:rsid w:val="00090984"/>
    <w:rsid w:val="0009288E"/>
    <w:rsid w:val="000A4786"/>
    <w:rsid w:val="000B582F"/>
    <w:rsid w:val="000C2FB0"/>
    <w:rsid w:val="000C4D8B"/>
    <w:rsid w:val="000C6519"/>
    <w:rsid w:val="000D12C9"/>
    <w:rsid w:val="000D76AE"/>
    <w:rsid w:val="000E0F48"/>
    <w:rsid w:val="000E387E"/>
    <w:rsid w:val="000E52A8"/>
    <w:rsid w:val="001037F8"/>
    <w:rsid w:val="00110EC3"/>
    <w:rsid w:val="001128D7"/>
    <w:rsid w:val="001173EA"/>
    <w:rsid w:val="0011781D"/>
    <w:rsid w:val="00121094"/>
    <w:rsid w:val="00124222"/>
    <w:rsid w:val="0012511B"/>
    <w:rsid w:val="00126CD7"/>
    <w:rsid w:val="00131BAA"/>
    <w:rsid w:val="00135C72"/>
    <w:rsid w:val="001362FC"/>
    <w:rsid w:val="00137CB3"/>
    <w:rsid w:val="0014029C"/>
    <w:rsid w:val="00145829"/>
    <w:rsid w:val="001500E1"/>
    <w:rsid w:val="00153165"/>
    <w:rsid w:val="001567F9"/>
    <w:rsid w:val="00160AA0"/>
    <w:rsid w:val="00160C81"/>
    <w:rsid w:val="0017332F"/>
    <w:rsid w:val="00175227"/>
    <w:rsid w:val="0018021E"/>
    <w:rsid w:val="00181986"/>
    <w:rsid w:val="001829F5"/>
    <w:rsid w:val="001864CC"/>
    <w:rsid w:val="00194701"/>
    <w:rsid w:val="001A4B4F"/>
    <w:rsid w:val="001A65D9"/>
    <w:rsid w:val="001B3F2D"/>
    <w:rsid w:val="001B5F95"/>
    <w:rsid w:val="001B6462"/>
    <w:rsid w:val="001D2042"/>
    <w:rsid w:val="001D5278"/>
    <w:rsid w:val="001D56E7"/>
    <w:rsid w:val="001E585A"/>
    <w:rsid w:val="001F2DCF"/>
    <w:rsid w:val="001F7A17"/>
    <w:rsid w:val="00200F09"/>
    <w:rsid w:val="00202395"/>
    <w:rsid w:val="0020380F"/>
    <w:rsid w:val="00207149"/>
    <w:rsid w:val="002078A9"/>
    <w:rsid w:val="00212C47"/>
    <w:rsid w:val="002258DC"/>
    <w:rsid w:val="00230601"/>
    <w:rsid w:val="00236764"/>
    <w:rsid w:val="002412D8"/>
    <w:rsid w:val="00243B84"/>
    <w:rsid w:val="00244E40"/>
    <w:rsid w:val="002509B4"/>
    <w:rsid w:val="00250D6A"/>
    <w:rsid w:val="002570FF"/>
    <w:rsid w:val="002575CB"/>
    <w:rsid w:val="0025784B"/>
    <w:rsid w:val="002602F1"/>
    <w:rsid w:val="0026085B"/>
    <w:rsid w:val="00262F81"/>
    <w:rsid w:val="0027090D"/>
    <w:rsid w:val="002736FC"/>
    <w:rsid w:val="00274445"/>
    <w:rsid w:val="00280698"/>
    <w:rsid w:val="00281317"/>
    <w:rsid w:val="00281789"/>
    <w:rsid w:val="00283427"/>
    <w:rsid w:val="002847ED"/>
    <w:rsid w:val="0028590B"/>
    <w:rsid w:val="0028772A"/>
    <w:rsid w:val="00291E60"/>
    <w:rsid w:val="00292132"/>
    <w:rsid w:val="00294793"/>
    <w:rsid w:val="00297E16"/>
    <w:rsid w:val="002A1D1B"/>
    <w:rsid w:val="002A3D61"/>
    <w:rsid w:val="002A6899"/>
    <w:rsid w:val="002A6B72"/>
    <w:rsid w:val="002A7D42"/>
    <w:rsid w:val="002B118E"/>
    <w:rsid w:val="002C0C3C"/>
    <w:rsid w:val="002C3810"/>
    <w:rsid w:val="002C3A4F"/>
    <w:rsid w:val="002C4B0B"/>
    <w:rsid w:val="002D19CB"/>
    <w:rsid w:val="002D20BA"/>
    <w:rsid w:val="002D2A9B"/>
    <w:rsid w:val="002D3C9E"/>
    <w:rsid w:val="002D524B"/>
    <w:rsid w:val="002D68B5"/>
    <w:rsid w:val="002D763F"/>
    <w:rsid w:val="002E2278"/>
    <w:rsid w:val="002E50DC"/>
    <w:rsid w:val="002E7FFE"/>
    <w:rsid w:val="00310049"/>
    <w:rsid w:val="00312B96"/>
    <w:rsid w:val="00314072"/>
    <w:rsid w:val="0032114D"/>
    <w:rsid w:val="0032234A"/>
    <w:rsid w:val="00325976"/>
    <w:rsid w:val="00325BEB"/>
    <w:rsid w:val="00326DB0"/>
    <w:rsid w:val="00327325"/>
    <w:rsid w:val="003414BF"/>
    <w:rsid w:val="003414EB"/>
    <w:rsid w:val="00347BA2"/>
    <w:rsid w:val="0035541B"/>
    <w:rsid w:val="00357900"/>
    <w:rsid w:val="003769C7"/>
    <w:rsid w:val="00386297"/>
    <w:rsid w:val="00386C17"/>
    <w:rsid w:val="00394DAE"/>
    <w:rsid w:val="003A2B3C"/>
    <w:rsid w:val="003A75B2"/>
    <w:rsid w:val="003A7FCA"/>
    <w:rsid w:val="003B7F42"/>
    <w:rsid w:val="003C24E4"/>
    <w:rsid w:val="003C3C3A"/>
    <w:rsid w:val="003C40F1"/>
    <w:rsid w:val="003C66EA"/>
    <w:rsid w:val="003D2711"/>
    <w:rsid w:val="003D3808"/>
    <w:rsid w:val="003D4CEA"/>
    <w:rsid w:val="003D5523"/>
    <w:rsid w:val="003E0DB3"/>
    <w:rsid w:val="003E3275"/>
    <w:rsid w:val="003E573E"/>
    <w:rsid w:val="003E7B08"/>
    <w:rsid w:val="003F3EC4"/>
    <w:rsid w:val="00402023"/>
    <w:rsid w:val="00402A6F"/>
    <w:rsid w:val="0040354D"/>
    <w:rsid w:val="0040637E"/>
    <w:rsid w:val="00410488"/>
    <w:rsid w:val="0041241D"/>
    <w:rsid w:val="00420806"/>
    <w:rsid w:val="004236C6"/>
    <w:rsid w:val="0042383F"/>
    <w:rsid w:val="00424A97"/>
    <w:rsid w:val="004260F7"/>
    <w:rsid w:val="00426BFB"/>
    <w:rsid w:val="00431ABD"/>
    <w:rsid w:val="00433607"/>
    <w:rsid w:val="004373D7"/>
    <w:rsid w:val="00441BCF"/>
    <w:rsid w:val="0044263F"/>
    <w:rsid w:val="0044331D"/>
    <w:rsid w:val="00444059"/>
    <w:rsid w:val="00444887"/>
    <w:rsid w:val="00445C53"/>
    <w:rsid w:val="00453288"/>
    <w:rsid w:val="0045383C"/>
    <w:rsid w:val="00455A95"/>
    <w:rsid w:val="00456DEC"/>
    <w:rsid w:val="004610D0"/>
    <w:rsid w:val="00461B59"/>
    <w:rsid w:val="00461C51"/>
    <w:rsid w:val="00466CC0"/>
    <w:rsid w:val="00466FEA"/>
    <w:rsid w:val="004747AD"/>
    <w:rsid w:val="004747E1"/>
    <w:rsid w:val="0047639D"/>
    <w:rsid w:val="00480B69"/>
    <w:rsid w:val="00482191"/>
    <w:rsid w:val="0048279F"/>
    <w:rsid w:val="004937F7"/>
    <w:rsid w:val="00493811"/>
    <w:rsid w:val="00493BAC"/>
    <w:rsid w:val="004963DE"/>
    <w:rsid w:val="004A3714"/>
    <w:rsid w:val="004A4AE8"/>
    <w:rsid w:val="004B1CF9"/>
    <w:rsid w:val="004B1FE9"/>
    <w:rsid w:val="004B2AD0"/>
    <w:rsid w:val="004C0DA7"/>
    <w:rsid w:val="004C1762"/>
    <w:rsid w:val="004C5139"/>
    <w:rsid w:val="004C5622"/>
    <w:rsid w:val="004D3FBC"/>
    <w:rsid w:val="004D47C9"/>
    <w:rsid w:val="004E3F54"/>
    <w:rsid w:val="004E578D"/>
    <w:rsid w:val="004F1A1E"/>
    <w:rsid w:val="004F548F"/>
    <w:rsid w:val="00500BCF"/>
    <w:rsid w:val="00502A4B"/>
    <w:rsid w:val="00506EC0"/>
    <w:rsid w:val="005071DC"/>
    <w:rsid w:val="005121D0"/>
    <w:rsid w:val="00524B73"/>
    <w:rsid w:val="00524FBD"/>
    <w:rsid w:val="00526957"/>
    <w:rsid w:val="00533775"/>
    <w:rsid w:val="00533F97"/>
    <w:rsid w:val="00534B2A"/>
    <w:rsid w:val="0053704C"/>
    <w:rsid w:val="00537BF0"/>
    <w:rsid w:val="00540DBA"/>
    <w:rsid w:val="00543504"/>
    <w:rsid w:val="005448E2"/>
    <w:rsid w:val="00546DA7"/>
    <w:rsid w:val="00552FAB"/>
    <w:rsid w:val="005554E6"/>
    <w:rsid w:val="0055628A"/>
    <w:rsid w:val="00556528"/>
    <w:rsid w:val="00556E36"/>
    <w:rsid w:val="005570D6"/>
    <w:rsid w:val="00566A9F"/>
    <w:rsid w:val="005714F2"/>
    <w:rsid w:val="00571ED0"/>
    <w:rsid w:val="00574054"/>
    <w:rsid w:val="005744C2"/>
    <w:rsid w:val="00576DCE"/>
    <w:rsid w:val="0057706C"/>
    <w:rsid w:val="00580B70"/>
    <w:rsid w:val="005865BB"/>
    <w:rsid w:val="005868C6"/>
    <w:rsid w:val="00591203"/>
    <w:rsid w:val="00592B92"/>
    <w:rsid w:val="00593D6A"/>
    <w:rsid w:val="005955E9"/>
    <w:rsid w:val="00596E08"/>
    <w:rsid w:val="005A0A7C"/>
    <w:rsid w:val="005A5497"/>
    <w:rsid w:val="005A6CB4"/>
    <w:rsid w:val="005B0BD7"/>
    <w:rsid w:val="005B11AC"/>
    <w:rsid w:val="005B3C94"/>
    <w:rsid w:val="005C3BEA"/>
    <w:rsid w:val="005C64F4"/>
    <w:rsid w:val="005C6D92"/>
    <w:rsid w:val="005C7415"/>
    <w:rsid w:val="005C7FB0"/>
    <w:rsid w:val="005D7625"/>
    <w:rsid w:val="005E07A6"/>
    <w:rsid w:val="005E0EAD"/>
    <w:rsid w:val="005E1E04"/>
    <w:rsid w:val="005E1F22"/>
    <w:rsid w:val="005E4E44"/>
    <w:rsid w:val="005E6646"/>
    <w:rsid w:val="005E7C0C"/>
    <w:rsid w:val="005F10A5"/>
    <w:rsid w:val="005F11DF"/>
    <w:rsid w:val="0060712D"/>
    <w:rsid w:val="00610131"/>
    <w:rsid w:val="00610CA6"/>
    <w:rsid w:val="00611862"/>
    <w:rsid w:val="00612ABF"/>
    <w:rsid w:val="00612BFF"/>
    <w:rsid w:val="00616AEC"/>
    <w:rsid w:val="00625D24"/>
    <w:rsid w:val="00627CCE"/>
    <w:rsid w:val="0063243A"/>
    <w:rsid w:val="00634086"/>
    <w:rsid w:val="00634410"/>
    <w:rsid w:val="00635ACF"/>
    <w:rsid w:val="00640023"/>
    <w:rsid w:val="00641CBD"/>
    <w:rsid w:val="0066436A"/>
    <w:rsid w:val="0066482D"/>
    <w:rsid w:val="00664854"/>
    <w:rsid w:val="00665254"/>
    <w:rsid w:val="00672A47"/>
    <w:rsid w:val="00690900"/>
    <w:rsid w:val="00690F3B"/>
    <w:rsid w:val="00692F78"/>
    <w:rsid w:val="00695345"/>
    <w:rsid w:val="0069595D"/>
    <w:rsid w:val="006A202E"/>
    <w:rsid w:val="006A246F"/>
    <w:rsid w:val="006A4353"/>
    <w:rsid w:val="006A599E"/>
    <w:rsid w:val="006A6AB0"/>
    <w:rsid w:val="006A7876"/>
    <w:rsid w:val="006A7E07"/>
    <w:rsid w:val="006B602A"/>
    <w:rsid w:val="006C7497"/>
    <w:rsid w:val="006D35F5"/>
    <w:rsid w:val="006D7770"/>
    <w:rsid w:val="006E7007"/>
    <w:rsid w:val="006F0ABE"/>
    <w:rsid w:val="006F7B95"/>
    <w:rsid w:val="00701ED3"/>
    <w:rsid w:val="00704CFF"/>
    <w:rsid w:val="00712BEA"/>
    <w:rsid w:val="0072216D"/>
    <w:rsid w:val="00724493"/>
    <w:rsid w:val="00726195"/>
    <w:rsid w:val="00727FF2"/>
    <w:rsid w:val="00731C0A"/>
    <w:rsid w:val="00732748"/>
    <w:rsid w:val="007401E1"/>
    <w:rsid w:val="00743EB2"/>
    <w:rsid w:val="00746012"/>
    <w:rsid w:val="00756010"/>
    <w:rsid w:val="00757650"/>
    <w:rsid w:val="007627D3"/>
    <w:rsid w:val="00762A90"/>
    <w:rsid w:val="007633AD"/>
    <w:rsid w:val="0076386B"/>
    <w:rsid w:val="00764C3D"/>
    <w:rsid w:val="00767F7D"/>
    <w:rsid w:val="0077209F"/>
    <w:rsid w:val="00774035"/>
    <w:rsid w:val="00775BFC"/>
    <w:rsid w:val="0078205D"/>
    <w:rsid w:val="00783400"/>
    <w:rsid w:val="0078602C"/>
    <w:rsid w:val="00790CCF"/>
    <w:rsid w:val="007915F8"/>
    <w:rsid w:val="007922D0"/>
    <w:rsid w:val="00794579"/>
    <w:rsid w:val="00794B89"/>
    <w:rsid w:val="007A0DF1"/>
    <w:rsid w:val="007A118D"/>
    <w:rsid w:val="007A42E6"/>
    <w:rsid w:val="007A718D"/>
    <w:rsid w:val="007B0127"/>
    <w:rsid w:val="007B020E"/>
    <w:rsid w:val="007B76A9"/>
    <w:rsid w:val="007C1A31"/>
    <w:rsid w:val="007C1D4E"/>
    <w:rsid w:val="007C28A0"/>
    <w:rsid w:val="007C4CA7"/>
    <w:rsid w:val="007C51B0"/>
    <w:rsid w:val="007C77DF"/>
    <w:rsid w:val="007C782B"/>
    <w:rsid w:val="007D217B"/>
    <w:rsid w:val="007D39FD"/>
    <w:rsid w:val="007E1902"/>
    <w:rsid w:val="007E21B5"/>
    <w:rsid w:val="007E7102"/>
    <w:rsid w:val="007F5818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0FA9"/>
    <w:rsid w:val="00822902"/>
    <w:rsid w:val="00822DC5"/>
    <w:rsid w:val="00823C00"/>
    <w:rsid w:val="00824E1A"/>
    <w:rsid w:val="00824EA5"/>
    <w:rsid w:val="00832C7A"/>
    <w:rsid w:val="0083449C"/>
    <w:rsid w:val="0083497A"/>
    <w:rsid w:val="00837396"/>
    <w:rsid w:val="008430BE"/>
    <w:rsid w:val="008463E9"/>
    <w:rsid w:val="00846F0F"/>
    <w:rsid w:val="00853937"/>
    <w:rsid w:val="00854DA7"/>
    <w:rsid w:val="008567FB"/>
    <w:rsid w:val="008619E8"/>
    <w:rsid w:val="0087032B"/>
    <w:rsid w:val="00871CFF"/>
    <w:rsid w:val="00873474"/>
    <w:rsid w:val="0088227B"/>
    <w:rsid w:val="00882B06"/>
    <w:rsid w:val="00895FEB"/>
    <w:rsid w:val="008A6774"/>
    <w:rsid w:val="008B188F"/>
    <w:rsid w:val="008B1BE5"/>
    <w:rsid w:val="008B43E6"/>
    <w:rsid w:val="008C0B42"/>
    <w:rsid w:val="008C0D6F"/>
    <w:rsid w:val="008C6DA2"/>
    <w:rsid w:val="008D7523"/>
    <w:rsid w:val="008E4018"/>
    <w:rsid w:val="008E61A8"/>
    <w:rsid w:val="008F27A8"/>
    <w:rsid w:val="008F4B69"/>
    <w:rsid w:val="008F7964"/>
    <w:rsid w:val="0090316D"/>
    <w:rsid w:val="00903190"/>
    <w:rsid w:val="00904E7B"/>
    <w:rsid w:val="00913021"/>
    <w:rsid w:val="00915B96"/>
    <w:rsid w:val="00916300"/>
    <w:rsid w:val="00927EF8"/>
    <w:rsid w:val="009340CC"/>
    <w:rsid w:val="00935E4C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2E9B"/>
    <w:rsid w:val="00964B0B"/>
    <w:rsid w:val="0096613A"/>
    <w:rsid w:val="009704EF"/>
    <w:rsid w:val="00971525"/>
    <w:rsid w:val="00972369"/>
    <w:rsid w:val="00973717"/>
    <w:rsid w:val="00974C05"/>
    <w:rsid w:val="00981406"/>
    <w:rsid w:val="00982A1E"/>
    <w:rsid w:val="009831DF"/>
    <w:rsid w:val="009844B8"/>
    <w:rsid w:val="0099179E"/>
    <w:rsid w:val="00997383"/>
    <w:rsid w:val="009A43E5"/>
    <w:rsid w:val="009A4E89"/>
    <w:rsid w:val="009A59C4"/>
    <w:rsid w:val="009A7909"/>
    <w:rsid w:val="009B0FB1"/>
    <w:rsid w:val="009B7252"/>
    <w:rsid w:val="009C2DF0"/>
    <w:rsid w:val="009D5CF5"/>
    <w:rsid w:val="009D71A9"/>
    <w:rsid w:val="009E1822"/>
    <w:rsid w:val="009F6AAF"/>
    <w:rsid w:val="00A00C6D"/>
    <w:rsid w:val="00A05F72"/>
    <w:rsid w:val="00A06BE2"/>
    <w:rsid w:val="00A101BE"/>
    <w:rsid w:val="00A13447"/>
    <w:rsid w:val="00A13AE2"/>
    <w:rsid w:val="00A142FD"/>
    <w:rsid w:val="00A16A65"/>
    <w:rsid w:val="00A17D5C"/>
    <w:rsid w:val="00A22E5C"/>
    <w:rsid w:val="00A248DE"/>
    <w:rsid w:val="00A25BD3"/>
    <w:rsid w:val="00A305F3"/>
    <w:rsid w:val="00A3118C"/>
    <w:rsid w:val="00A31467"/>
    <w:rsid w:val="00A3173D"/>
    <w:rsid w:val="00A33951"/>
    <w:rsid w:val="00A34235"/>
    <w:rsid w:val="00A3451B"/>
    <w:rsid w:val="00A437C0"/>
    <w:rsid w:val="00A440B6"/>
    <w:rsid w:val="00A44828"/>
    <w:rsid w:val="00A45FB3"/>
    <w:rsid w:val="00A538A2"/>
    <w:rsid w:val="00A6184A"/>
    <w:rsid w:val="00A64679"/>
    <w:rsid w:val="00A666E2"/>
    <w:rsid w:val="00A67309"/>
    <w:rsid w:val="00A72DA8"/>
    <w:rsid w:val="00A76AE8"/>
    <w:rsid w:val="00A80C80"/>
    <w:rsid w:val="00A82448"/>
    <w:rsid w:val="00A82896"/>
    <w:rsid w:val="00A86017"/>
    <w:rsid w:val="00A8632E"/>
    <w:rsid w:val="00A90655"/>
    <w:rsid w:val="00A92B0B"/>
    <w:rsid w:val="00A94B3D"/>
    <w:rsid w:val="00A97CEE"/>
    <w:rsid w:val="00AA1250"/>
    <w:rsid w:val="00AA19E9"/>
    <w:rsid w:val="00AB42B4"/>
    <w:rsid w:val="00AC0225"/>
    <w:rsid w:val="00AC62D1"/>
    <w:rsid w:val="00AD2627"/>
    <w:rsid w:val="00AD336C"/>
    <w:rsid w:val="00AE27B5"/>
    <w:rsid w:val="00AE3323"/>
    <w:rsid w:val="00AE4C19"/>
    <w:rsid w:val="00AE4F7F"/>
    <w:rsid w:val="00AE52EF"/>
    <w:rsid w:val="00AE53FA"/>
    <w:rsid w:val="00AF45D6"/>
    <w:rsid w:val="00B007AB"/>
    <w:rsid w:val="00B013EE"/>
    <w:rsid w:val="00B02938"/>
    <w:rsid w:val="00B064BD"/>
    <w:rsid w:val="00B11048"/>
    <w:rsid w:val="00B1119D"/>
    <w:rsid w:val="00B151F7"/>
    <w:rsid w:val="00B16072"/>
    <w:rsid w:val="00B241E3"/>
    <w:rsid w:val="00B25736"/>
    <w:rsid w:val="00B27027"/>
    <w:rsid w:val="00B327BC"/>
    <w:rsid w:val="00B32A5E"/>
    <w:rsid w:val="00B36A56"/>
    <w:rsid w:val="00B412C6"/>
    <w:rsid w:val="00B4250A"/>
    <w:rsid w:val="00B55C51"/>
    <w:rsid w:val="00B56CAF"/>
    <w:rsid w:val="00B5757E"/>
    <w:rsid w:val="00B66C17"/>
    <w:rsid w:val="00B7304A"/>
    <w:rsid w:val="00B7445D"/>
    <w:rsid w:val="00B844EB"/>
    <w:rsid w:val="00B8588B"/>
    <w:rsid w:val="00B86DA7"/>
    <w:rsid w:val="00B90479"/>
    <w:rsid w:val="00B92F8B"/>
    <w:rsid w:val="00BA0891"/>
    <w:rsid w:val="00BA1107"/>
    <w:rsid w:val="00BA4257"/>
    <w:rsid w:val="00BA529E"/>
    <w:rsid w:val="00BA6262"/>
    <w:rsid w:val="00BA66B6"/>
    <w:rsid w:val="00BA6A62"/>
    <w:rsid w:val="00BB005B"/>
    <w:rsid w:val="00BB2C7E"/>
    <w:rsid w:val="00BB2F5F"/>
    <w:rsid w:val="00BB36A1"/>
    <w:rsid w:val="00BB414B"/>
    <w:rsid w:val="00BB48E0"/>
    <w:rsid w:val="00BB6E13"/>
    <w:rsid w:val="00BC4071"/>
    <w:rsid w:val="00BD2809"/>
    <w:rsid w:val="00BE0031"/>
    <w:rsid w:val="00BE08B4"/>
    <w:rsid w:val="00BE4766"/>
    <w:rsid w:val="00BE4915"/>
    <w:rsid w:val="00BE6DE5"/>
    <w:rsid w:val="00BF3791"/>
    <w:rsid w:val="00BF4455"/>
    <w:rsid w:val="00BF4A2E"/>
    <w:rsid w:val="00C11595"/>
    <w:rsid w:val="00C1206F"/>
    <w:rsid w:val="00C165A9"/>
    <w:rsid w:val="00C17530"/>
    <w:rsid w:val="00C21B04"/>
    <w:rsid w:val="00C24A86"/>
    <w:rsid w:val="00C41BCD"/>
    <w:rsid w:val="00C42ED5"/>
    <w:rsid w:val="00C437ED"/>
    <w:rsid w:val="00C47DE5"/>
    <w:rsid w:val="00C5076C"/>
    <w:rsid w:val="00C60AF6"/>
    <w:rsid w:val="00C62DAE"/>
    <w:rsid w:val="00C66C24"/>
    <w:rsid w:val="00C67645"/>
    <w:rsid w:val="00C7347D"/>
    <w:rsid w:val="00C8114D"/>
    <w:rsid w:val="00C8299D"/>
    <w:rsid w:val="00C904F0"/>
    <w:rsid w:val="00C91B13"/>
    <w:rsid w:val="00C92720"/>
    <w:rsid w:val="00C94559"/>
    <w:rsid w:val="00C9612D"/>
    <w:rsid w:val="00C97DDB"/>
    <w:rsid w:val="00C97FD5"/>
    <w:rsid w:val="00CA173E"/>
    <w:rsid w:val="00CA21A4"/>
    <w:rsid w:val="00CA4FDD"/>
    <w:rsid w:val="00CB03AC"/>
    <w:rsid w:val="00CB0E0C"/>
    <w:rsid w:val="00CB3896"/>
    <w:rsid w:val="00CB6666"/>
    <w:rsid w:val="00CB6D5E"/>
    <w:rsid w:val="00CB7319"/>
    <w:rsid w:val="00CC1EE1"/>
    <w:rsid w:val="00CC6A2A"/>
    <w:rsid w:val="00CD7185"/>
    <w:rsid w:val="00CD7335"/>
    <w:rsid w:val="00CE472C"/>
    <w:rsid w:val="00CE52C6"/>
    <w:rsid w:val="00CE552D"/>
    <w:rsid w:val="00CE6315"/>
    <w:rsid w:val="00CE74BF"/>
    <w:rsid w:val="00CF0C30"/>
    <w:rsid w:val="00CF6C47"/>
    <w:rsid w:val="00D0531F"/>
    <w:rsid w:val="00D05777"/>
    <w:rsid w:val="00D121FE"/>
    <w:rsid w:val="00D17810"/>
    <w:rsid w:val="00D25538"/>
    <w:rsid w:val="00D26A5F"/>
    <w:rsid w:val="00D426A8"/>
    <w:rsid w:val="00D4339B"/>
    <w:rsid w:val="00D47AC1"/>
    <w:rsid w:val="00D54C9D"/>
    <w:rsid w:val="00D55877"/>
    <w:rsid w:val="00D55F15"/>
    <w:rsid w:val="00D563A9"/>
    <w:rsid w:val="00D6001C"/>
    <w:rsid w:val="00D60865"/>
    <w:rsid w:val="00D62B9C"/>
    <w:rsid w:val="00D66051"/>
    <w:rsid w:val="00D6718E"/>
    <w:rsid w:val="00D74785"/>
    <w:rsid w:val="00D75467"/>
    <w:rsid w:val="00D77E6C"/>
    <w:rsid w:val="00D810DB"/>
    <w:rsid w:val="00D81815"/>
    <w:rsid w:val="00D83712"/>
    <w:rsid w:val="00D930A9"/>
    <w:rsid w:val="00D93398"/>
    <w:rsid w:val="00D94252"/>
    <w:rsid w:val="00D96A09"/>
    <w:rsid w:val="00DA1572"/>
    <w:rsid w:val="00DA6AF2"/>
    <w:rsid w:val="00DB1687"/>
    <w:rsid w:val="00DB4C40"/>
    <w:rsid w:val="00DB6BB4"/>
    <w:rsid w:val="00DB7D0D"/>
    <w:rsid w:val="00DC2259"/>
    <w:rsid w:val="00DC528A"/>
    <w:rsid w:val="00DD3A96"/>
    <w:rsid w:val="00DE02B4"/>
    <w:rsid w:val="00DE0DEA"/>
    <w:rsid w:val="00DE3362"/>
    <w:rsid w:val="00DE462E"/>
    <w:rsid w:val="00DE779D"/>
    <w:rsid w:val="00DE7B51"/>
    <w:rsid w:val="00DF450B"/>
    <w:rsid w:val="00E01FEA"/>
    <w:rsid w:val="00E02520"/>
    <w:rsid w:val="00E03145"/>
    <w:rsid w:val="00E0481F"/>
    <w:rsid w:val="00E06432"/>
    <w:rsid w:val="00E06740"/>
    <w:rsid w:val="00E07769"/>
    <w:rsid w:val="00E1030E"/>
    <w:rsid w:val="00E13621"/>
    <w:rsid w:val="00E16276"/>
    <w:rsid w:val="00E17AB6"/>
    <w:rsid w:val="00E24CF7"/>
    <w:rsid w:val="00E25315"/>
    <w:rsid w:val="00E26818"/>
    <w:rsid w:val="00E27CC5"/>
    <w:rsid w:val="00E31E1B"/>
    <w:rsid w:val="00E320D1"/>
    <w:rsid w:val="00E3373D"/>
    <w:rsid w:val="00E36985"/>
    <w:rsid w:val="00E37738"/>
    <w:rsid w:val="00E420A1"/>
    <w:rsid w:val="00E44418"/>
    <w:rsid w:val="00E4678C"/>
    <w:rsid w:val="00E46F27"/>
    <w:rsid w:val="00E47896"/>
    <w:rsid w:val="00E5252D"/>
    <w:rsid w:val="00E530AC"/>
    <w:rsid w:val="00E56D0A"/>
    <w:rsid w:val="00E56E7B"/>
    <w:rsid w:val="00E61AC9"/>
    <w:rsid w:val="00E62BB4"/>
    <w:rsid w:val="00E62D2F"/>
    <w:rsid w:val="00E74786"/>
    <w:rsid w:val="00E76773"/>
    <w:rsid w:val="00E76D7E"/>
    <w:rsid w:val="00E773F1"/>
    <w:rsid w:val="00E80950"/>
    <w:rsid w:val="00E86321"/>
    <w:rsid w:val="00E922D8"/>
    <w:rsid w:val="00E927D5"/>
    <w:rsid w:val="00E95A09"/>
    <w:rsid w:val="00EA490B"/>
    <w:rsid w:val="00EB0139"/>
    <w:rsid w:val="00EB0D88"/>
    <w:rsid w:val="00EB13EF"/>
    <w:rsid w:val="00EB753C"/>
    <w:rsid w:val="00EC0085"/>
    <w:rsid w:val="00EC45E9"/>
    <w:rsid w:val="00EC536E"/>
    <w:rsid w:val="00EC5B4C"/>
    <w:rsid w:val="00ED32B0"/>
    <w:rsid w:val="00EE49E6"/>
    <w:rsid w:val="00EE5B3B"/>
    <w:rsid w:val="00EE70CF"/>
    <w:rsid w:val="00EF1310"/>
    <w:rsid w:val="00EF5514"/>
    <w:rsid w:val="00EF7EE4"/>
    <w:rsid w:val="00F03CEF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FCF"/>
    <w:rsid w:val="00F379E6"/>
    <w:rsid w:val="00F40596"/>
    <w:rsid w:val="00F41D77"/>
    <w:rsid w:val="00F42D97"/>
    <w:rsid w:val="00F43F6C"/>
    <w:rsid w:val="00F4562F"/>
    <w:rsid w:val="00F50BDC"/>
    <w:rsid w:val="00F54C78"/>
    <w:rsid w:val="00F5570C"/>
    <w:rsid w:val="00F64D27"/>
    <w:rsid w:val="00F64D3C"/>
    <w:rsid w:val="00F72F99"/>
    <w:rsid w:val="00F74E82"/>
    <w:rsid w:val="00F767A5"/>
    <w:rsid w:val="00F815CA"/>
    <w:rsid w:val="00F8217E"/>
    <w:rsid w:val="00F83611"/>
    <w:rsid w:val="00F9041E"/>
    <w:rsid w:val="00F93851"/>
    <w:rsid w:val="00F94AAF"/>
    <w:rsid w:val="00FA2390"/>
    <w:rsid w:val="00FA6576"/>
    <w:rsid w:val="00FA77A5"/>
    <w:rsid w:val="00FA7EFC"/>
    <w:rsid w:val="00FB17C4"/>
    <w:rsid w:val="00FB7584"/>
    <w:rsid w:val="00FC440D"/>
    <w:rsid w:val="00FC450C"/>
    <w:rsid w:val="00FC5CDF"/>
    <w:rsid w:val="00FC5E23"/>
    <w:rsid w:val="00FC626D"/>
    <w:rsid w:val="00FC6AFA"/>
    <w:rsid w:val="00FD2D37"/>
    <w:rsid w:val="00FD2D4C"/>
    <w:rsid w:val="00FD5A55"/>
    <w:rsid w:val="00FE0D00"/>
    <w:rsid w:val="00FE25EA"/>
    <w:rsid w:val="00FE3F30"/>
    <w:rsid w:val="00FE7357"/>
    <w:rsid w:val="00FE74E2"/>
    <w:rsid w:val="00FF0AE5"/>
    <w:rsid w:val="00FF0B82"/>
    <w:rsid w:val="00FF1C57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321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321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5B620-268D-4E7D-B8B0-DE57E03B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9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ЧеренковаТИ</cp:lastModifiedBy>
  <cp:revision>760</cp:revision>
  <cp:lastPrinted>2023-02-07T06:51:00Z</cp:lastPrinted>
  <dcterms:created xsi:type="dcterms:W3CDTF">2022-10-21T11:40:00Z</dcterms:created>
  <dcterms:modified xsi:type="dcterms:W3CDTF">2024-07-18T09:22:00Z</dcterms:modified>
</cp:coreProperties>
</file>