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9B2AA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1EAB2B8" wp14:editId="53D73328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97DEBA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26485D8A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4139340D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4A8EA40C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5D384B95" w14:textId="77777777" w:rsidR="000D409C" w:rsidRPr="000D409C" w:rsidRDefault="000D409C" w:rsidP="000D409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53B86A32" w14:textId="77777777" w:rsidR="000D409C" w:rsidRPr="000D409C" w:rsidRDefault="000D409C" w:rsidP="000D409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0D409C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64CEDC8C" w14:textId="77777777" w:rsidR="000D409C" w:rsidRPr="000D409C" w:rsidRDefault="000D409C" w:rsidP="000D409C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D409C" w:rsidRPr="000D409C" w14:paraId="137DEC97" w14:textId="77777777" w:rsidTr="004E6116">
        <w:trPr>
          <w:trHeight w:val="146"/>
        </w:trPr>
        <w:tc>
          <w:tcPr>
            <w:tcW w:w="5846" w:type="dxa"/>
            <w:shd w:val="clear" w:color="auto" w:fill="auto"/>
          </w:tcPr>
          <w:p w14:paraId="6EEFE5A3" w14:textId="171C3424" w:rsidR="000D409C" w:rsidRPr="000D409C" w:rsidRDefault="000D409C" w:rsidP="00BE5B7F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 </w:t>
            </w:r>
            <w:r w:rsidR="007F6A7E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8 </w:t>
            </w:r>
            <w:r w:rsidR="003F393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октября</w:t>
            </w: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202</w:t>
            </w:r>
            <w:r w:rsidR="004A62F7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</w:t>
            </w: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044984F2" w14:textId="3008FB48" w:rsidR="000D409C" w:rsidRPr="000D409C" w:rsidRDefault="000D409C" w:rsidP="000D409C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0D409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 w:rsidR="007F6A7E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366</w:t>
            </w:r>
          </w:p>
        </w:tc>
      </w:tr>
    </w:tbl>
    <w:p w14:paraId="60EA2AEE" w14:textId="77777777" w:rsidR="000D409C" w:rsidRPr="000D409C" w:rsidRDefault="000D409C" w:rsidP="000D409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127DD0A5" w14:textId="77777777" w:rsidR="00BC2E85" w:rsidRPr="00BC2E85" w:rsidRDefault="00BC2E85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7FB9F7CB" w14:textId="11AC1E47" w:rsidR="00BC2E85" w:rsidRPr="00BC2E85" w:rsidRDefault="00BC2E85" w:rsidP="000D409C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b/>
          <w:sz w:val="28"/>
          <w:szCs w:val="28"/>
        </w:rPr>
        <w:t xml:space="preserve">Об утверждении отчета об исполнении бюджета муниципального образования Каменский район за </w:t>
      </w:r>
      <w:r w:rsidR="003F393C">
        <w:rPr>
          <w:rFonts w:ascii="PT Astra Serif" w:eastAsia="Times New Roman" w:hAnsi="PT Astra Serif" w:cs="Times New Roman"/>
          <w:b/>
          <w:sz w:val="28"/>
          <w:szCs w:val="28"/>
        </w:rPr>
        <w:t>9 месяцев</w:t>
      </w:r>
      <w:r w:rsidR="00BE5B7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C2E85">
        <w:rPr>
          <w:rFonts w:ascii="PT Astra Serif" w:eastAsia="Times New Roman" w:hAnsi="PT Astra Serif" w:cs="Times New Roman"/>
          <w:b/>
          <w:sz w:val="28"/>
          <w:szCs w:val="28"/>
        </w:rPr>
        <w:t>202</w:t>
      </w:r>
      <w:r w:rsidR="004A62F7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BC2E85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</w:t>
      </w:r>
    </w:p>
    <w:p w14:paraId="1C642D3F" w14:textId="77777777" w:rsidR="00BC2E85" w:rsidRPr="00BC2E85" w:rsidRDefault="00BC2E85" w:rsidP="00BC2E8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4A287F29" w14:textId="77777777" w:rsidR="00BC2E85" w:rsidRPr="00BC2E85" w:rsidRDefault="00BC2E85" w:rsidP="00BC2E8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0EA3275B" w14:textId="3CF65B0D" w:rsidR="00BC2E85" w:rsidRPr="00BC2E85" w:rsidRDefault="00BC2E85" w:rsidP="000311E6">
      <w:pPr>
        <w:suppressAutoHyphens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sz w:val="28"/>
          <w:szCs w:val="28"/>
        </w:rPr>
        <w:t>В соответствии с пунктом 5 статьи 264.2 Бюджетного кодекса Российской Федерации, Положением о бюджетном процессе в муниципальном образовании Каменский район, утвержденным решением Собрания представителей муниципального образования Каменский район от 03.11.2</w:t>
      </w:r>
      <w:r w:rsidR="003801EA">
        <w:rPr>
          <w:rFonts w:ascii="PT Astra Serif" w:eastAsia="Times New Roman" w:hAnsi="PT Astra Serif" w:cs="Times New Roman"/>
          <w:sz w:val="28"/>
          <w:szCs w:val="28"/>
        </w:rPr>
        <w:t xml:space="preserve">009 № </w:t>
      </w:r>
      <w:r w:rsidR="00BE5B7F">
        <w:rPr>
          <w:rFonts w:ascii="PT Astra Serif" w:eastAsia="Times New Roman" w:hAnsi="PT Astra Serif" w:cs="Times New Roman"/>
          <w:sz w:val="28"/>
          <w:szCs w:val="28"/>
        </w:rPr>
        <w:t>6-2, на основании статьи 31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24299145" w14:textId="2C3FB0EE" w:rsidR="00BC2E85" w:rsidRPr="00BC2E85" w:rsidRDefault="00BC2E85" w:rsidP="000311E6">
      <w:pPr>
        <w:numPr>
          <w:ilvl w:val="0"/>
          <w:numId w:val="2"/>
        </w:numPr>
        <w:tabs>
          <w:tab w:val="clear" w:pos="690"/>
          <w:tab w:val="num" w:pos="0"/>
        </w:tabs>
        <w:suppressAutoHyphens/>
        <w:autoSpaceDE w:val="0"/>
        <w:autoSpaceDN w:val="0"/>
        <w:adjustRightInd w:val="0"/>
        <w:spacing w:after="0" w:line="360" w:lineRule="exact"/>
        <w:ind w:left="142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Утвердить отчет об исполнении бюджета муниципального образования Каменский район за </w:t>
      </w:r>
      <w:r w:rsidR="003F393C">
        <w:rPr>
          <w:rFonts w:ascii="PT Astra Serif" w:eastAsia="Times New Roman" w:hAnsi="PT Astra Serif" w:cs="Times New Roman"/>
          <w:sz w:val="28"/>
          <w:szCs w:val="28"/>
        </w:rPr>
        <w:t>9 месяцев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4A62F7">
        <w:rPr>
          <w:rFonts w:ascii="PT Astra Serif" w:eastAsia="Times New Roman" w:hAnsi="PT Astra Serif" w:cs="Times New Roman"/>
          <w:sz w:val="28"/>
          <w:szCs w:val="28"/>
        </w:rPr>
        <w:t>4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 года (приложения №</w:t>
      </w:r>
      <w:r w:rsidR="000D409C">
        <w:rPr>
          <w:rFonts w:ascii="PT Astra Serif" w:eastAsia="Times New Roman" w:hAnsi="PT Astra Serif" w:cs="Times New Roman"/>
          <w:sz w:val="28"/>
          <w:szCs w:val="28"/>
        </w:rPr>
        <w:t> 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>1, №</w:t>
      </w:r>
      <w:r w:rsidR="000D409C">
        <w:rPr>
          <w:rFonts w:ascii="PT Astra Serif" w:eastAsia="Times New Roman" w:hAnsi="PT Astra Serif" w:cs="Times New Roman"/>
          <w:sz w:val="28"/>
          <w:szCs w:val="28"/>
        </w:rPr>
        <w:t> 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>2, №</w:t>
      </w:r>
      <w:r w:rsidR="000D409C">
        <w:rPr>
          <w:rFonts w:ascii="PT Astra Serif" w:eastAsia="Times New Roman" w:hAnsi="PT Astra Serif" w:cs="Times New Roman"/>
          <w:sz w:val="28"/>
          <w:szCs w:val="28"/>
        </w:rPr>
        <w:t> </w:t>
      </w:r>
      <w:r w:rsidRPr="00BC2E85">
        <w:rPr>
          <w:rFonts w:ascii="PT Astra Serif" w:eastAsia="Times New Roman" w:hAnsi="PT Astra Serif" w:cs="Times New Roman"/>
          <w:sz w:val="28"/>
          <w:szCs w:val="28"/>
        </w:rPr>
        <w:t>3).</w:t>
      </w:r>
    </w:p>
    <w:p w14:paraId="69B6DB48" w14:textId="22735CA0" w:rsidR="00BC2E85" w:rsidRPr="00BC2E85" w:rsidRDefault="00BC2E85" w:rsidP="000311E6">
      <w:pPr>
        <w:spacing w:after="0" w:line="360" w:lineRule="exact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</w:pPr>
      <w:r w:rsidRPr="00BC2E85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Pr="00BC2E85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Отделу по взаимодействию с ОМС и информатизации</w:t>
      </w:r>
      <w:r w:rsidRPr="00BC2E8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администрации</w:t>
      </w:r>
      <w:r w:rsidR="003F393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BC2E85">
        <w:rPr>
          <w:rFonts w:ascii="PT Astra Serif" w:eastAsia="Calibri" w:hAnsi="PT Astra Serif" w:cs="Times New Roman"/>
          <w:sz w:val="28"/>
          <w:szCs w:val="28"/>
          <w:lang w:eastAsia="en-US"/>
        </w:rPr>
        <w:t>муниципального образования Каменский район</w:t>
      </w:r>
      <w:r w:rsidRPr="00BC2E85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 xml:space="preserve"> (</w:t>
      </w:r>
      <w:proofErr w:type="spellStart"/>
      <w:r w:rsidR="005D709E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Холодко</w:t>
      </w:r>
      <w:r w:rsidR="000D409C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ва</w:t>
      </w:r>
      <w:proofErr w:type="spellEnd"/>
      <w:r w:rsidR="000D409C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 </w:t>
      </w:r>
      <w:r w:rsidR="005D709E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Н</w:t>
      </w:r>
      <w:r w:rsidRPr="00BC2E85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.</w:t>
      </w:r>
      <w:r w:rsidR="005D709E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В</w:t>
      </w:r>
      <w:r w:rsidRPr="00BC2E85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2707437B" w14:textId="77777777" w:rsidR="00BC2E85" w:rsidRPr="00BC2E85" w:rsidRDefault="00BC2E85" w:rsidP="000311E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C2E85">
        <w:rPr>
          <w:rFonts w:ascii="PT Astra Serif" w:eastAsia="Times New Roman" w:hAnsi="PT Astra Serif" w:cs="Times New Roman"/>
          <w:sz w:val="28"/>
          <w:szCs w:val="28"/>
        </w:rPr>
        <w:t>3. Постановление вступает в силу со дня обнародования.</w:t>
      </w:r>
    </w:p>
    <w:p w14:paraId="5CB495DB" w14:textId="77777777" w:rsidR="00BC2E85" w:rsidRPr="00BC2E85" w:rsidRDefault="00BC2E85" w:rsidP="00BC2E85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16E5DA0A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AEA5F31" w14:textId="77777777" w:rsidR="000D409C" w:rsidRPr="000D409C" w:rsidRDefault="000D409C" w:rsidP="000D409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D409C" w:rsidRPr="000D409C" w14:paraId="1E3CA869" w14:textId="77777777" w:rsidTr="004E6116">
        <w:trPr>
          <w:trHeight w:val="229"/>
        </w:trPr>
        <w:tc>
          <w:tcPr>
            <w:tcW w:w="2178" w:type="pct"/>
          </w:tcPr>
          <w:p w14:paraId="5C529F0F" w14:textId="16F739EE" w:rsidR="000D409C" w:rsidRPr="000D409C" w:rsidRDefault="00C001EA" w:rsidP="004E6116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И о. г</w:t>
            </w:r>
            <w:r w:rsidR="000D409C" w:rsidRPr="000D409C">
              <w:rPr>
                <w:rFonts w:ascii="PT Astra Serif" w:eastAsia="Times New Roman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ы</w:t>
            </w:r>
            <w:r w:rsidR="000D409C" w:rsidRPr="000D409C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68ACEE7E" w14:textId="77777777" w:rsidR="000D409C" w:rsidRPr="000D409C" w:rsidRDefault="000D409C" w:rsidP="004E6116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4D465521" w14:textId="2DB00756" w:rsidR="000D409C" w:rsidRPr="000D409C" w:rsidRDefault="00C001EA" w:rsidP="004E6116">
            <w:pPr>
              <w:suppressAutoHyphens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А</w:t>
            </w:r>
            <w:r w:rsidR="000D409C" w:rsidRPr="000D409C">
              <w:rPr>
                <w:rFonts w:ascii="PT Astra Serif" w:eastAsia="Times New Roman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П</w:t>
            </w:r>
            <w:r w:rsidR="000D409C" w:rsidRPr="000D409C">
              <w:rPr>
                <w:rFonts w:ascii="PT Astra Serif" w:eastAsia="Times New Roman" w:hAnsi="PT Astra Serif"/>
                <w:b/>
                <w:sz w:val="28"/>
                <w:szCs w:val="28"/>
              </w:rPr>
              <w:t>. Кар</w:t>
            </w: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цев</w:t>
            </w:r>
          </w:p>
        </w:tc>
      </w:tr>
    </w:tbl>
    <w:p w14:paraId="18157A52" w14:textId="77777777" w:rsidR="000D409C" w:rsidRPr="000D409C" w:rsidRDefault="000D409C" w:rsidP="000D409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B025BC8" w14:textId="77777777" w:rsidR="000D409C" w:rsidRDefault="000D409C" w:rsidP="00A16E2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187616AC" w14:textId="77777777" w:rsidR="00BC2E85" w:rsidRPr="00C06614" w:rsidRDefault="00BC2E85" w:rsidP="000D409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bookmarkStart w:id="0" w:name="_GoBack"/>
      <w:bookmarkEnd w:id="0"/>
      <w:r w:rsidRPr="00C06614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ПОЯСНИТЕЛЬНАЯ ЗАПИСКА</w:t>
      </w:r>
    </w:p>
    <w:p w14:paraId="0550853A" w14:textId="09F47EF6" w:rsidR="00BC2E85" w:rsidRPr="00C06614" w:rsidRDefault="00BC2E85" w:rsidP="000D409C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06614">
        <w:rPr>
          <w:rFonts w:ascii="PT Astra Serif" w:eastAsia="Times New Roman" w:hAnsi="PT Astra Serif" w:cs="Times New Roman"/>
          <w:b/>
          <w:sz w:val="28"/>
          <w:szCs w:val="28"/>
        </w:rPr>
        <w:t>к проекту постановления администрации муниципального образования Каменский район «Об утверждении отчета об исполнении бюджета муниципального образования Каменский район</w:t>
      </w:r>
      <w:r w:rsidR="00631355">
        <w:rPr>
          <w:rFonts w:ascii="PT Astra Serif" w:eastAsia="Times New Roman" w:hAnsi="PT Astra Serif" w:cs="Times New Roman"/>
          <w:b/>
          <w:sz w:val="28"/>
          <w:szCs w:val="28"/>
        </w:rPr>
        <w:t xml:space="preserve"> за </w:t>
      </w:r>
      <w:r w:rsidR="003F393C">
        <w:rPr>
          <w:rFonts w:ascii="PT Astra Serif" w:eastAsia="Times New Roman" w:hAnsi="PT Astra Serif" w:cs="Times New Roman"/>
          <w:b/>
          <w:sz w:val="28"/>
          <w:szCs w:val="28"/>
        </w:rPr>
        <w:t>9</w:t>
      </w:r>
      <w:r w:rsidR="000D409C">
        <w:rPr>
          <w:rFonts w:ascii="PT Astra Serif" w:eastAsia="Times New Roman" w:hAnsi="PT Astra Serif" w:cs="Times New Roman"/>
          <w:b/>
          <w:sz w:val="28"/>
          <w:szCs w:val="28"/>
        </w:rPr>
        <w:t> </w:t>
      </w:r>
      <w:r w:rsidR="003F393C">
        <w:rPr>
          <w:rFonts w:ascii="PT Astra Serif" w:eastAsia="Times New Roman" w:hAnsi="PT Astra Serif" w:cs="Times New Roman"/>
          <w:b/>
          <w:sz w:val="28"/>
          <w:szCs w:val="28"/>
        </w:rPr>
        <w:t>месяцев</w:t>
      </w:r>
      <w:r w:rsidR="000D409C">
        <w:rPr>
          <w:rFonts w:ascii="PT Astra Serif" w:eastAsia="Times New Roman" w:hAnsi="PT Astra Serif" w:cs="Times New Roman"/>
          <w:b/>
          <w:sz w:val="28"/>
          <w:szCs w:val="28"/>
        </w:rPr>
        <w:t> </w:t>
      </w:r>
      <w:r w:rsidR="004264B5">
        <w:rPr>
          <w:rFonts w:ascii="PT Astra Serif" w:eastAsia="Times New Roman" w:hAnsi="PT Astra Serif" w:cs="Times New Roman"/>
          <w:b/>
          <w:sz w:val="28"/>
          <w:szCs w:val="28"/>
        </w:rPr>
        <w:t>202</w:t>
      </w:r>
      <w:r w:rsidR="004A62F7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="000D409C">
        <w:rPr>
          <w:rFonts w:ascii="PT Astra Serif" w:eastAsia="Times New Roman" w:hAnsi="PT Astra Serif" w:cs="Times New Roman"/>
          <w:b/>
          <w:sz w:val="28"/>
          <w:szCs w:val="28"/>
        </w:rPr>
        <w:t> </w:t>
      </w:r>
      <w:r w:rsidRPr="00C06614">
        <w:rPr>
          <w:rFonts w:ascii="PT Astra Serif" w:eastAsia="Times New Roman" w:hAnsi="PT Astra Serif" w:cs="Times New Roman"/>
          <w:b/>
          <w:sz w:val="28"/>
          <w:szCs w:val="28"/>
        </w:rPr>
        <w:t>года»</w:t>
      </w:r>
    </w:p>
    <w:p w14:paraId="7D13B325" w14:textId="77777777" w:rsidR="00BC2E85" w:rsidRPr="00C06614" w:rsidRDefault="00BC2E85" w:rsidP="00BC2E8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14:paraId="77CC91AB" w14:textId="77777777" w:rsidR="00BC2E85" w:rsidRPr="00C06614" w:rsidRDefault="00BC2E85" w:rsidP="00BC2E8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14:paraId="7DFD3771" w14:textId="4CF2456E" w:rsidR="00BC2E85" w:rsidRPr="00C06614" w:rsidRDefault="00BC2E85" w:rsidP="00BC2E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</w:rPr>
      </w:pPr>
      <w:proofErr w:type="gramStart"/>
      <w:r w:rsidRPr="00C06614">
        <w:rPr>
          <w:rFonts w:ascii="PT Astra Serif" w:eastAsia="Times New Roman" w:hAnsi="PT Astra Serif" w:cs="Times New Roman"/>
          <w:sz w:val="28"/>
          <w:szCs w:val="28"/>
        </w:rPr>
        <w:t>Финансовым управлением администрации муниципального образования Каменский район данный проект постановления «Об утверждении отчета об исполнении бюджета муниципального образования Каменский район за</w:t>
      </w:r>
      <w:r w:rsidR="00C001E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F393C">
        <w:rPr>
          <w:rFonts w:ascii="PT Astra Serif" w:eastAsia="Times New Roman" w:hAnsi="PT Astra Serif" w:cs="Times New Roman"/>
          <w:sz w:val="28"/>
          <w:szCs w:val="28"/>
        </w:rPr>
        <w:t xml:space="preserve">9 месяцев </w:t>
      </w:r>
      <w:r w:rsidRPr="00C06614">
        <w:rPr>
          <w:rFonts w:ascii="PT Astra Serif" w:eastAsia="Times New Roman" w:hAnsi="PT Astra Serif" w:cs="Times New Roman"/>
          <w:sz w:val="28"/>
          <w:szCs w:val="28"/>
        </w:rPr>
        <w:t>202</w:t>
      </w:r>
      <w:r w:rsidR="004A62F7">
        <w:rPr>
          <w:rFonts w:ascii="PT Astra Serif" w:eastAsia="Times New Roman" w:hAnsi="PT Astra Serif" w:cs="Times New Roman"/>
          <w:sz w:val="28"/>
          <w:szCs w:val="28"/>
        </w:rPr>
        <w:t>4</w:t>
      </w:r>
      <w:r w:rsidRPr="00C06614">
        <w:rPr>
          <w:rFonts w:ascii="PT Astra Serif" w:eastAsia="Times New Roman" w:hAnsi="PT Astra Serif" w:cs="Times New Roman"/>
          <w:sz w:val="28"/>
          <w:szCs w:val="28"/>
        </w:rPr>
        <w:t xml:space="preserve"> года» разработан  в соответствии с пу</w:t>
      </w:r>
      <w:r w:rsidR="003801EA">
        <w:rPr>
          <w:rFonts w:ascii="PT Astra Serif" w:eastAsia="Times New Roman" w:hAnsi="PT Astra Serif" w:cs="Times New Roman"/>
          <w:sz w:val="28"/>
          <w:szCs w:val="28"/>
        </w:rPr>
        <w:t>нктом 5 статьи 264.</w:t>
      </w:r>
      <w:r w:rsidRPr="00C06614">
        <w:rPr>
          <w:rFonts w:ascii="PT Astra Serif" w:eastAsia="Times New Roman" w:hAnsi="PT Astra Serif" w:cs="Times New Roman"/>
          <w:sz w:val="28"/>
          <w:szCs w:val="28"/>
        </w:rPr>
        <w:t xml:space="preserve">2 Бюджетного кодекса Российской Федерации, Положением о бюджетном процессе в муниципальном образовании Каменский район, утвержденным решением Собрания представителей муниципального образования Каменский район от 03.11.2009 №6-2. </w:t>
      </w:r>
      <w:proofErr w:type="gramEnd"/>
    </w:p>
    <w:p w14:paraId="7644E0A9" w14:textId="5B4C4F7C" w:rsidR="00BC2E85" w:rsidRPr="00C06614" w:rsidRDefault="00BC2E85" w:rsidP="007F6A7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06614">
        <w:rPr>
          <w:rFonts w:ascii="PT Astra Serif" w:eastAsia="Times New Roman" w:hAnsi="PT Astra Serif" w:cs="Times New Roman"/>
          <w:sz w:val="28"/>
          <w:szCs w:val="28"/>
        </w:rPr>
        <w:t>Проект постановления подготовлен для определения полноты поступления доходов и иных платежей в бюджет, фактического расходования средств бюджета.</w:t>
      </w:r>
    </w:p>
    <w:p w14:paraId="4B6BA1EA" w14:textId="77777777" w:rsidR="00BC2E85" w:rsidRDefault="00BC2E85" w:rsidP="00BC2E8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7B2F64D9" w14:textId="77777777" w:rsidR="000D409C" w:rsidRPr="00C06614" w:rsidRDefault="000D409C" w:rsidP="00BC2E8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pPr w:leftFromText="180" w:rightFromText="180" w:vertAnchor="text" w:horzAnchor="margin" w:tblpY="271"/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BC2E85" w:rsidRPr="00C06614" w14:paraId="57DB92E1" w14:textId="77777777" w:rsidTr="00AB6030">
        <w:tc>
          <w:tcPr>
            <w:tcW w:w="5637" w:type="dxa"/>
          </w:tcPr>
          <w:p w14:paraId="643CC6AD" w14:textId="77777777" w:rsidR="00BC2E85" w:rsidRPr="00C06614" w:rsidRDefault="00EB1C31" w:rsidP="00BC2E85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Н</w:t>
            </w:r>
            <w:r w:rsidR="00BC2E85" w:rsidRPr="00C06614">
              <w:rPr>
                <w:rFonts w:ascii="PT Astra Serif" w:eastAsia="Times New Roman" w:hAnsi="PT Astra Serif" w:cs="Times New Roman"/>
                <w:sz w:val="28"/>
                <w:szCs w:val="28"/>
              </w:rPr>
              <w:t>ачальник финансового управления</w:t>
            </w:r>
          </w:p>
          <w:p w14:paraId="0A9EBFC8" w14:textId="77777777" w:rsidR="00BC2E85" w:rsidRPr="00C06614" w:rsidRDefault="00BC2E85" w:rsidP="00BC2E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06614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администрации МО Каменский район</w:t>
            </w:r>
          </w:p>
        </w:tc>
        <w:tc>
          <w:tcPr>
            <w:tcW w:w="3933" w:type="dxa"/>
            <w:vAlign w:val="bottom"/>
          </w:tcPr>
          <w:p w14:paraId="07300279" w14:textId="77777777" w:rsidR="00BC2E85" w:rsidRPr="00C06614" w:rsidRDefault="00EB1C31" w:rsidP="00AB603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Н.М</w:t>
            </w:r>
            <w:r w:rsidR="000D409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Труфано</w:t>
            </w:r>
            <w:r w:rsidR="000D409C">
              <w:rPr>
                <w:rFonts w:ascii="PT Astra Serif" w:eastAsia="Times New Roman" w:hAnsi="PT Astra Serif" w:cs="Times New Roman"/>
                <w:sz w:val="28"/>
                <w:szCs w:val="28"/>
              </w:rPr>
              <w:t>ва</w:t>
            </w:r>
          </w:p>
        </w:tc>
      </w:tr>
    </w:tbl>
    <w:p w14:paraId="1D9EA10D" w14:textId="77777777" w:rsidR="00BC2E85" w:rsidRPr="00C06614" w:rsidRDefault="00BC2E85" w:rsidP="00BC2E8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699524FF" w14:textId="77777777" w:rsidR="00BC2E85" w:rsidRPr="00BC2E85" w:rsidRDefault="00BC2E85" w:rsidP="00BC2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B92A19" w14:textId="77777777" w:rsidR="00BC2E85" w:rsidRPr="00BC2E85" w:rsidRDefault="00BC2E85" w:rsidP="00BC2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90C44A" w14:textId="77777777" w:rsidR="00BC2E85" w:rsidRPr="00BC2E85" w:rsidRDefault="00BC2E85" w:rsidP="00BC2E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FC74877" w14:textId="77777777" w:rsidR="00BC2E85" w:rsidRPr="00BC2E85" w:rsidRDefault="00BC2E85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3B33C131" w14:textId="77777777" w:rsidR="00BC2E85" w:rsidRPr="00BC2E85" w:rsidRDefault="00BC2E85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4B8744F9" w14:textId="77777777" w:rsidR="00BC2E85" w:rsidRPr="00BC2E85" w:rsidRDefault="00BC2E85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1F6DEBEF" w14:textId="77777777" w:rsidR="00BC2E85" w:rsidRDefault="00BC2E85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570103BE" w14:textId="77777777" w:rsidR="00C4558C" w:rsidRDefault="00C4558C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5CF97AA5" w14:textId="77777777" w:rsidR="00C4558C" w:rsidRDefault="00C4558C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69E2F7FC" w14:textId="77777777" w:rsidR="00C4558C" w:rsidRDefault="00C4558C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43507BE7" w14:textId="77777777" w:rsidR="00C4558C" w:rsidRDefault="00C4558C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01AE2257" w14:textId="77777777" w:rsidR="00C4558C" w:rsidRDefault="00C4558C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106819C8" w14:textId="77777777" w:rsidR="00C4558C" w:rsidRDefault="00C4558C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04B1CDA7" w14:textId="77777777" w:rsidR="00C4558C" w:rsidRDefault="00C4558C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342B286E" w14:textId="77777777" w:rsidR="00C4558C" w:rsidRDefault="00C4558C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76BAD69B" w14:textId="77777777" w:rsidR="00C4558C" w:rsidRDefault="00C4558C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78C7DF8F" w14:textId="77777777" w:rsidR="00C4558C" w:rsidRPr="00BC2E85" w:rsidRDefault="00C4558C" w:rsidP="00BC2E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14:paraId="26D8567B" w14:textId="77777777" w:rsidR="00C06614" w:rsidRDefault="00C06614">
      <w:pPr>
        <w:sectPr w:rsidR="00C066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599" w:type="dxa"/>
        <w:tblInd w:w="93" w:type="dxa"/>
        <w:tblLook w:val="04A0" w:firstRow="1" w:lastRow="0" w:firstColumn="1" w:lastColumn="0" w:noHBand="0" w:noVBand="1"/>
      </w:tblPr>
      <w:tblGrid>
        <w:gridCol w:w="9620"/>
        <w:gridCol w:w="4979"/>
      </w:tblGrid>
      <w:tr w:rsidR="000D409C" w:rsidRPr="00DD5825" w14:paraId="6EC606A8" w14:textId="77777777" w:rsidTr="004E6116">
        <w:trPr>
          <w:trHeight w:val="1276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A64F4" w14:textId="77777777" w:rsidR="000D409C" w:rsidRPr="00DD5825" w:rsidRDefault="000D409C" w:rsidP="00C06614">
            <w:pPr>
              <w:spacing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CE49" w14:textId="2D64D2E2" w:rsidR="000D409C" w:rsidRDefault="000D409C" w:rsidP="003359B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Приложение №</w:t>
            </w:r>
            <w:r w:rsidR="00AB6030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 xml:space="preserve">1                                                                                  к постановлению администрации муниципального образования </w:t>
            </w:r>
          </w:p>
          <w:p w14:paraId="2019CB12" w14:textId="77777777" w:rsidR="000D409C" w:rsidRPr="00DD5825" w:rsidRDefault="000D409C" w:rsidP="003359B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Каменский район</w:t>
            </w:r>
          </w:p>
          <w:p w14:paraId="18903175" w14:textId="12F5FC97" w:rsidR="000D409C" w:rsidRPr="00DD5825" w:rsidRDefault="003F393C" w:rsidP="00BE5B7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</w:t>
            </w:r>
            <w:r w:rsidR="000D409C" w:rsidRPr="00DD5825">
              <w:rPr>
                <w:rFonts w:ascii="PT Astra Serif" w:eastAsia="Times New Roman" w:hAnsi="PT Astra Serif"/>
                <w:sz w:val="26"/>
                <w:szCs w:val="26"/>
              </w:rPr>
              <w:t>т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AB6030">
              <w:rPr>
                <w:rFonts w:ascii="PT Astra Serif" w:eastAsia="Times New Roman" w:hAnsi="PT Astra Serif"/>
                <w:sz w:val="26"/>
                <w:szCs w:val="26"/>
              </w:rPr>
              <w:t xml:space="preserve">8 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октября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202</w:t>
            </w:r>
            <w:r w:rsidR="00093A0A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г</w:t>
            </w:r>
            <w:r w:rsidR="003801EA">
              <w:rPr>
                <w:rFonts w:ascii="PT Astra Serif" w:eastAsia="Times New Roman" w:hAnsi="PT Astra Serif"/>
                <w:sz w:val="26"/>
                <w:szCs w:val="26"/>
              </w:rPr>
              <w:t>.</w:t>
            </w:r>
            <w:r w:rsidR="00AB6030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0D409C" w:rsidRPr="00DD5825">
              <w:rPr>
                <w:rFonts w:ascii="PT Astra Serif" w:eastAsia="Times New Roman" w:hAnsi="PT Astra Serif"/>
                <w:sz w:val="26"/>
                <w:szCs w:val="26"/>
              </w:rPr>
              <w:t>№</w:t>
            </w:r>
            <w:r w:rsidR="00AB6030">
              <w:rPr>
                <w:rFonts w:ascii="PT Astra Serif" w:eastAsia="Times New Roman" w:hAnsi="PT Astra Serif"/>
                <w:sz w:val="26"/>
                <w:szCs w:val="26"/>
              </w:rPr>
              <w:t xml:space="preserve"> 366</w:t>
            </w:r>
          </w:p>
        </w:tc>
      </w:tr>
    </w:tbl>
    <w:p w14:paraId="3DFA3ADD" w14:textId="77777777" w:rsidR="000D409C" w:rsidRDefault="000D409C" w:rsidP="003359B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</w:p>
    <w:p w14:paraId="43B1166A" w14:textId="77777777" w:rsidR="003801EA" w:rsidRDefault="003801EA" w:rsidP="003359B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>ИСПОЛНЕНИЕ</w:t>
      </w:r>
    </w:p>
    <w:p w14:paraId="7BB5AA16" w14:textId="01E7E7D4" w:rsidR="00C06614" w:rsidRPr="00DD5825" w:rsidRDefault="00C06614" w:rsidP="003359B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доходов бюджета муниципального образования Каменский район по группам, подгруппам и статьям классификации доходов бюджетов Российской Федерации </w:t>
      </w:r>
      <w:r w:rsidR="00631355">
        <w:rPr>
          <w:rFonts w:ascii="PT Astra Serif" w:eastAsia="Times New Roman" w:hAnsi="PT Astra Serif" w:cs="Times New Roman"/>
          <w:b/>
          <w:bCs/>
          <w:sz w:val="26"/>
          <w:szCs w:val="26"/>
        </w:rPr>
        <w:t>з</w:t>
      </w: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а </w:t>
      </w:r>
      <w:r w:rsidR="003F393C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9 месяцев </w:t>
      </w: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>202</w:t>
      </w:r>
      <w:r w:rsidR="00093A0A">
        <w:rPr>
          <w:rFonts w:ascii="PT Astra Serif" w:eastAsia="Times New Roman" w:hAnsi="PT Astra Serif" w:cs="Times New Roman"/>
          <w:b/>
          <w:bCs/>
          <w:sz w:val="26"/>
          <w:szCs w:val="26"/>
        </w:rPr>
        <w:t>4</w:t>
      </w:r>
      <w:r w:rsidRPr="00DD5825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год</w:t>
      </w:r>
      <w:r w:rsidR="00AB6030">
        <w:rPr>
          <w:rFonts w:ascii="PT Astra Serif" w:eastAsia="Times New Roman" w:hAnsi="PT Astra Serif" w:cs="Times New Roman"/>
          <w:b/>
          <w:bCs/>
          <w:sz w:val="26"/>
          <w:szCs w:val="26"/>
        </w:rPr>
        <w:t>а</w:t>
      </w:r>
    </w:p>
    <w:p w14:paraId="034AF612" w14:textId="77777777" w:rsidR="00C06614" w:rsidRDefault="000311E6" w:rsidP="003359BB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DD5825">
        <w:rPr>
          <w:rFonts w:ascii="PT Astra Serif" w:hAnsi="PT Astra Serif"/>
          <w:sz w:val="26"/>
          <w:szCs w:val="26"/>
        </w:rPr>
        <w:t>(</w:t>
      </w:r>
      <w:r w:rsidR="003359BB" w:rsidRPr="00DD5825">
        <w:rPr>
          <w:rFonts w:ascii="PT Astra Serif" w:hAnsi="PT Astra Serif"/>
          <w:sz w:val="26"/>
          <w:szCs w:val="26"/>
        </w:rPr>
        <w:t>рублей</w:t>
      </w:r>
      <w:r w:rsidRPr="00DD5825">
        <w:rPr>
          <w:rFonts w:ascii="PT Astra Serif" w:hAnsi="PT Astra Serif"/>
          <w:sz w:val="26"/>
          <w:szCs w:val="26"/>
        </w:rPr>
        <w:t>)</w:t>
      </w:r>
    </w:p>
    <w:tbl>
      <w:tblPr>
        <w:tblW w:w="146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5954"/>
        <w:gridCol w:w="1843"/>
        <w:gridCol w:w="1701"/>
        <w:gridCol w:w="1700"/>
      </w:tblGrid>
      <w:tr w:rsidR="00DD4A31" w:rsidRPr="00DD4A31" w14:paraId="21C71AC1" w14:textId="77777777" w:rsidTr="00C001EA">
        <w:trPr>
          <w:trHeight w:val="8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ECF8D" w14:textId="77777777"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Код классификации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D4B36" w14:textId="77777777"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3241" w14:textId="77777777"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Утверждено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C712" w14:textId="4F20C0C8"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Исполнение за </w:t>
            </w:r>
            <w:r w:rsidR="003F393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9</w:t>
            </w: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</w:t>
            </w:r>
            <w:r w:rsidR="003F393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месяцев</w:t>
            </w: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2024 года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E71E" w14:textId="77777777" w:rsidR="00DD4A31" w:rsidRPr="00DD4A31" w:rsidRDefault="00DD4A31" w:rsidP="00DD4A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% исполнения</w:t>
            </w:r>
          </w:p>
        </w:tc>
      </w:tr>
      <w:tr w:rsidR="00A76659" w:rsidRPr="00DD4A31" w14:paraId="255B37B4" w14:textId="77777777" w:rsidTr="00C001EA">
        <w:trPr>
          <w:trHeight w:val="4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A2213" w14:textId="7777777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A1A15" w14:textId="7777777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4FC0" w14:textId="270C2A2B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87</w:t>
            </w:r>
            <w:r w:rsidR="00C001EA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140</w:t>
            </w:r>
            <w:r w:rsidR="00C001EA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430,27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5477" w14:textId="43009105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67</w:t>
            </w:r>
            <w:r w:rsidR="00C001EA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071</w:t>
            </w:r>
            <w:r w:rsidR="00C001EA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926,30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194C" w14:textId="4EF5AFC0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76,97</w:t>
            </w:r>
          </w:p>
        </w:tc>
      </w:tr>
      <w:tr w:rsidR="00A76659" w:rsidRPr="00DD4A31" w14:paraId="2D2CCA9D" w14:textId="77777777" w:rsidTr="00C001EA">
        <w:trPr>
          <w:trHeight w:val="2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4BC9F" w14:textId="7777777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000 1 01 00000 00 0000 000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4FD80" w14:textId="77777777" w:rsidR="00A76659" w:rsidRPr="00A76659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D3E4" w14:textId="1B657778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28192770,00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BB1A" w14:textId="3A3E28FC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24333308,75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B627" w14:textId="7478ABC6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86,31</w:t>
            </w:r>
          </w:p>
        </w:tc>
      </w:tr>
      <w:tr w:rsidR="00A76659" w:rsidRPr="00DD4A31" w14:paraId="0968ED53" w14:textId="77777777" w:rsidTr="00C001EA">
        <w:trPr>
          <w:trHeight w:val="2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5B7B6" w14:textId="7777777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59052" w14:textId="77777777" w:rsidR="00A76659" w:rsidRPr="00A76659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4D0A" w14:textId="6C76B05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28192770,00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5BC3" w14:textId="6568A1F3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24333308,75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2D98" w14:textId="49EA03DF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86,31</w:t>
            </w:r>
          </w:p>
        </w:tc>
      </w:tr>
      <w:tr w:rsidR="00A76659" w:rsidRPr="00DD4A31" w14:paraId="04430975" w14:textId="77777777" w:rsidTr="00C001EA">
        <w:trPr>
          <w:trHeight w:val="8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5391C" w14:textId="7777777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CA43D" w14:textId="6B6E7860" w:rsidR="00A76659" w:rsidRPr="00A76659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8366" w14:textId="77777777" w:rsidR="00C001EA" w:rsidRDefault="00C001EA" w:rsidP="00A766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2645936D" w14:textId="055E6049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19111894,27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D23F6" w14:textId="77777777" w:rsidR="00C001EA" w:rsidRDefault="00C001EA" w:rsidP="00A766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56357937" w14:textId="78DDA05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13665926,66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CFCC" w14:textId="77777777" w:rsidR="00C001EA" w:rsidRDefault="00C001EA" w:rsidP="00A766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5C780ACC" w14:textId="35398609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71,50</w:t>
            </w:r>
          </w:p>
        </w:tc>
      </w:tr>
      <w:tr w:rsidR="00A76659" w:rsidRPr="00DD4A31" w14:paraId="1C19AB95" w14:textId="77777777" w:rsidTr="00C001EA">
        <w:trPr>
          <w:trHeight w:val="39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E7CB6" w14:textId="7777777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31639" w14:textId="77777777" w:rsidR="00A76659" w:rsidRPr="00A76659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8D2E" w14:textId="349A04FB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19111894,27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FCF3" w14:textId="745EDFD8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13665926,66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A4A8" w14:textId="00F23272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71,50</w:t>
            </w:r>
          </w:p>
        </w:tc>
      </w:tr>
      <w:tr w:rsidR="00A76659" w:rsidRPr="00DD4A31" w14:paraId="1916BA78" w14:textId="77777777" w:rsidTr="00C001EA">
        <w:trPr>
          <w:trHeight w:val="1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831D9" w14:textId="7777777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D0695" w14:textId="77777777" w:rsidR="00A76659" w:rsidRPr="00A76659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572C" w14:textId="3A3CF81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22350340,00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130B" w14:textId="1FA64AB1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15296179,26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6198" w14:textId="22FDA5D5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68,44</w:t>
            </w:r>
          </w:p>
        </w:tc>
      </w:tr>
      <w:tr w:rsidR="00A76659" w:rsidRPr="00DD4A31" w14:paraId="25C55E58" w14:textId="77777777" w:rsidTr="00C001EA">
        <w:trPr>
          <w:trHeight w:val="2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C548E" w14:textId="7777777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000 1 05 01000 00 0000 110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47F96" w14:textId="77777777" w:rsidR="00A76659" w:rsidRPr="00A76659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6B31" w14:textId="77777777" w:rsidR="00C001EA" w:rsidRDefault="00C001EA" w:rsidP="00A766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CDF7994" w14:textId="444BBEB8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9197040,00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6E37" w14:textId="77777777" w:rsidR="00C001EA" w:rsidRDefault="00C001EA" w:rsidP="00A766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344805AC" w14:textId="447D022E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7492016,78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37AB" w14:textId="77777777" w:rsidR="00C001EA" w:rsidRDefault="00C001EA" w:rsidP="00A766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A0E6855" w14:textId="6C95DCBD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81,46</w:t>
            </w:r>
          </w:p>
        </w:tc>
      </w:tr>
      <w:tr w:rsidR="00A76659" w:rsidRPr="00DD4A31" w14:paraId="273F0772" w14:textId="77777777" w:rsidTr="00C001EA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12B2A" w14:textId="7777777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000 1 05 03000 01 0000 110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1B1E3" w14:textId="77777777" w:rsidR="00A76659" w:rsidRPr="00A76659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442E" w14:textId="4CEDACC5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7613" w14:textId="4F82C8E8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159,40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76D0" w14:textId="2C1768AF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</w:p>
        </w:tc>
      </w:tr>
      <w:tr w:rsidR="00A76659" w:rsidRPr="00DD4A31" w14:paraId="77090910" w14:textId="77777777" w:rsidTr="00C001EA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5010D" w14:textId="4DB787B1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000 1 05 02000 00 0000 110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62C2E" w14:textId="14DD6752" w:rsidR="00A76659" w:rsidRPr="00A76659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E676" w14:textId="6762588D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12313100,00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F92F" w14:textId="42EC051F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6948931,02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6261" w14:textId="738D3F50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56,44</w:t>
            </w:r>
          </w:p>
        </w:tc>
      </w:tr>
      <w:tr w:rsidR="00A76659" w:rsidRPr="00DD4A31" w14:paraId="0281617E" w14:textId="77777777" w:rsidTr="00C001EA">
        <w:trPr>
          <w:trHeight w:val="2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D59E3" w14:textId="7777777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000 1 05 04000 02 0000 110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E1927" w14:textId="77777777" w:rsidR="00A76659" w:rsidRPr="00A76659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D625" w14:textId="2BB4FBEE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840200,00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0F5A" w14:textId="61FD8B0D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855072,06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B53B" w14:textId="765086EC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101,77</w:t>
            </w:r>
          </w:p>
        </w:tc>
      </w:tr>
      <w:tr w:rsidR="00A76659" w:rsidRPr="00DD4A31" w14:paraId="01C358FF" w14:textId="77777777" w:rsidTr="00C001EA">
        <w:trPr>
          <w:trHeight w:val="2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5D612" w14:textId="7777777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24C55" w14:textId="77777777" w:rsidR="00A76659" w:rsidRPr="00A76659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108E" w14:textId="796A8285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2905590,00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C97D" w14:textId="4A6A91A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2163279,32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A4B4" w14:textId="5FE730E4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74,45</w:t>
            </w:r>
          </w:p>
        </w:tc>
      </w:tr>
      <w:tr w:rsidR="00A76659" w:rsidRPr="00DD4A31" w14:paraId="5C8C9DE9" w14:textId="77777777" w:rsidTr="00C001EA">
        <w:trPr>
          <w:trHeight w:val="2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9ECAE" w14:textId="7777777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000 1 06 02000 02 0000 110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991F9" w14:textId="77777777" w:rsidR="00A76659" w:rsidRPr="00A76659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E83A" w14:textId="4179CDC6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2905590,00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F30D" w14:textId="13388784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2163279,32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2ED6" w14:textId="53E87F41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74,45</w:t>
            </w:r>
          </w:p>
        </w:tc>
      </w:tr>
      <w:tr w:rsidR="00A76659" w:rsidRPr="00DD4A31" w14:paraId="1848184E" w14:textId="77777777" w:rsidTr="00C001EA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2C924" w14:textId="7777777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B2739" w14:textId="77777777" w:rsidR="00A76659" w:rsidRPr="00A76659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7194" w14:textId="150BC5D1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644950,79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F342" w14:textId="34757FDE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564403,19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2988" w14:textId="013BC266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87,51</w:t>
            </w:r>
          </w:p>
        </w:tc>
      </w:tr>
      <w:tr w:rsidR="00A76659" w:rsidRPr="00DD4A31" w14:paraId="2334CE07" w14:textId="77777777" w:rsidTr="00C001EA">
        <w:trPr>
          <w:trHeight w:val="39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93045" w14:textId="77777777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>000 1 08 03000 01 0000 110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D88EE" w14:textId="77777777" w:rsidR="00A76659" w:rsidRPr="00A76659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Государственная пошлина по делам, рассматриваемым </w:t>
            </w:r>
            <w:r w:rsidRPr="00A7665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в судах общей юрисдикции, мировыми судьями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DF56" w14:textId="70E744EC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lastRenderedPageBreak/>
              <w:t>644950,79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CE05" w14:textId="43B2EB7A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564403,19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5F3F" w14:textId="265CAB1B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87,51</w:t>
            </w:r>
          </w:p>
        </w:tc>
      </w:tr>
      <w:tr w:rsidR="00A76659" w:rsidRPr="00DD4A31" w14:paraId="09174008" w14:textId="77777777" w:rsidTr="00C001EA">
        <w:trPr>
          <w:trHeight w:val="8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0A9BA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C0D7A" w14:textId="77777777" w:rsidR="00A76659" w:rsidRPr="00DD4A31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D10C" w14:textId="0DA1C480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2009226,33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7707" w14:textId="10D812FE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1032488,92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0DD3" w14:textId="34317CC4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51,39</w:t>
            </w:r>
          </w:p>
        </w:tc>
      </w:tr>
      <w:tr w:rsidR="00A76659" w:rsidRPr="00DD4A31" w14:paraId="13E31E6D" w14:textId="77777777" w:rsidTr="00C001EA">
        <w:trPr>
          <w:trHeight w:val="8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0276E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58D77" w14:textId="77777777" w:rsidR="00A76659" w:rsidRPr="00DD4A31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D44A" w14:textId="434D5F2C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1883726,33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EE5B" w14:textId="2A0DA989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950860,92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D9DF" w14:textId="19E47A78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50,48</w:t>
            </w:r>
          </w:p>
        </w:tc>
      </w:tr>
      <w:tr w:rsidR="00A76659" w:rsidRPr="00DD4A31" w14:paraId="0A7EC1B9" w14:textId="77777777" w:rsidTr="00C001EA">
        <w:trPr>
          <w:trHeight w:val="3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2E9FB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000 1 11 07000 00 0000 120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7065E" w14:textId="77777777" w:rsidR="00A76659" w:rsidRPr="00DD4A31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2939" w14:textId="0F98B3B1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125500,00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7142" w14:textId="53F45811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81628,00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CD10" w14:textId="313B89E2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65,04</w:t>
            </w:r>
          </w:p>
        </w:tc>
      </w:tr>
      <w:tr w:rsidR="00A76659" w:rsidRPr="00DD4A31" w14:paraId="57CC933E" w14:textId="77777777" w:rsidTr="00C001EA">
        <w:trPr>
          <w:trHeight w:val="47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A80B1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7DFC4" w14:textId="77777777" w:rsidR="00A76659" w:rsidRPr="00DD4A31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3766" w14:textId="3D0EBD09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141816,82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0BAF" w14:textId="5CFB9178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141911,87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F2B4A" w14:textId="730DB32B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100,07</w:t>
            </w:r>
          </w:p>
        </w:tc>
      </w:tr>
      <w:tr w:rsidR="00A76659" w:rsidRPr="00DD4A31" w14:paraId="237FA8A6" w14:textId="77777777" w:rsidTr="00C001EA">
        <w:trPr>
          <w:trHeight w:val="3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997CD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000 1 12 00000 01 0000 120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16AFD" w14:textId="77777777" w:rsidR="00A76659" w:rsidRPr="00DD4A31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4BBF" w14:textId="4FCEF7BB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141816,82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9E12" w14:textId="4BC70F45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141911,87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27E0" w14:textId="0ADD442A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100,07</w:t>
            </w:r>
          </w:p>
        </w:tc>
      </w:tr>
      <w:tr w:rsidR="00A76659" w:rsidRPr="00DD4A31" w14:paraId="752559D0" w14:textId="77777777" w:rsidTr="00C001EA">
        <w:trPr>
          <w:trHeight w:val="8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5ADD6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ADA2A" w14:textId="77777777" w:rsidR="00A76659" w:rsidRPr="00DD4A31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34A1" w14:textId="5FDFFCEB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6551500,00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E73E" w14:textId="4838D86C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4228556,75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1ECB" w14:textId="1AF12636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64,54</w:t>
            </w:r>
          </w:p>
        </w:tc>
      </w:tr>
      <w:tr w:rsidR="00A76659" w:rsidRPr="00DD4A31" w14:paraId="04FCF480" w14:textId="77777777" w:rsidTr="00C001EA">
        <w:trPr>
          <w:trHeight w:val="20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37B5F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0BA42" w14:textId="77777777" w:rsidR="00A76659" w:rsidRPr="00DD4A31" w:rsidRDefault="00A76659" w:rsidP="00A7665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7283" w14:textId="13B76D4A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6500000,00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BADE" w14:textId="33EDD575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4171825,11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C817" w14:textId="3D6AE720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64,18</w:t>
            </w:r>
          </w:p>
        </w:tc>
      </w:tr>
      <w:tr w:rsidR="00A76659" w:rsidRPr="00DD4A31" w14:paraId="5488D1F3" w14:textId="77777777" w:rsidTr="00C001EA">
        <w:trPr>
          <w:trHeight w:val="3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C7351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000 1 13 02000 00 0000 130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0D9B1" w14:textId="77777777" w:rsidR="00A76659" w:rsidRPr="00DD4A31" w:rsidRDefault="00A76659" w:rsidP="00A7665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C5177" w14:textId="0D9CB59D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51500,00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06DD" w14:textId="441227F4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56731,64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34CF" w14:textId="4236B43D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110,16</w:t>
            </w:r>
          </w:p>
        </w:tc>
      </w:tr>
      <w:tr w:rsidR="00A76659" w:rsidRPr="00DD4A31" w14:paraId="15C618C6" w14:textId="77777777" w:rsidTr="00C001EA">
        <w:trPr>
          <w:trHeight w:val="55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B2EB9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C21B6" w14:textId="77777777" w:rsidR="00A76659" w:rsidRPr="00DD4A31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06ED" w14:textId="5FB28166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4809000,00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9AB3" w14:textId="4D0B8389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5225311,74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8E61" w14:textId="25BBC6B9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108,66</w:t>
            </w:r>
          </w:p>
        </w:tc>
      </w:tr>
      <w:tr w:rsidR="00A76659" w:rsidRPr="00DD4A31" w14:paraId="74A1027E" w14:textId="77777777" w:rsidTr="00C001EA">
        <w:trPr>
          <w:trHeight w:val="5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12F61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39913" w14:textId="77777777" w:rsidR="00A76659" w:rsidRPr="00DD4A31" w:rsidRDefault="00A76659" w:rsidP="00A7665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12B0" w14:textId="7A1DBC52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4769000,00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F143" w14:textId="4DB8FEE2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4934754,59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4C9D" w14:textId="048F09F2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103,48</w:t>
            </w:r>
          </w:p>
        </w:tc>
      </w:tr>
      <w:tr w:rsidR="00A76659" w:rsidRPr="00DD4A31" w14:paraId="5316DD13" w14:textId="77777777" w:rsidTr="00C001EA">
        <w:trPr>
          <w:trHeight w:val="8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98559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000 1 14 06300 00 0000 430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D7EA0" w14:textId="77777777" w:rsidR="00A76659" w:rsidRPr="00DD4A31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8B0E" w14:textId="23D08D88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40000,00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6424" w14:textId="2A391ACF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290557,15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7A92" w14:textId="2E9926EA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726,39</w:t>
            </w:r>
          </w:p>
        </w:tc>
      </w:tr>
      <w:tr w:rsidR="00A76659" w:rsidRPr="00DD4A31" w14:paraId="42B837AD" w14:textId="77777777" w:rsidTr="00C001EA">
        <w:trPr>
          <w:trHeight w:val="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BF7EC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2E04A" w14:textId="77777777" w:rsidR="00A76659" w:rsidRPr="00DD4A31" w:rsidRDefault="00A76659" w:rsidP="00A7665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62A1" w14:textId="18004121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99792,32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9BF8" w14:textId="18D642A5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136910,10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5EFF" w14:textId="71FCCF5E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137,20</w:t>
            </w:r>
          </w:p>
        </w:tc>
      </w:tr>
      <w:tr w:rsidR="00A76659" w:rsidRPr="00DD4A31" w14:paraId="12C17CA2" w14:textId="77777777" w:rsidTr="00C001EA">
        <w:trPr>
          <w:trHeight w:val="26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CB5ED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000 1 17 00 000 00 0000 000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C02EA" w14:textId="77777777" w:rsidR="00A76659" w:rsidRPr="00DD4A31" w:rsidRDefault="00A76659" w:rsidP="00A7665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9F3A" w14:textId="0F6CC919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323549,74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15435" w14:textId="48267478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283649,74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2A73" w14:textId="207BB536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87,67</w:t>
            </w:r>
          </w:p>
        </w:tc>
      </w:tr>
      <w:tr w:rsidR="00A76659" w:rsidRPr="00DD4A31" w14:paraId="4F6C05E2" w14:textId="77777777" w:rsidTr="00C001EA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71A43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000 1 17 15 000 00 0000 150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733CA" w14:textId="77777777" w:rsidR="00A76659" w:rsidRPr="00DD4A31" w:rsidRDefault="00A76659" w:rsidP="00A7665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8FBF" w14:textId="6BAFC1CA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323549,74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512E" w14:textId="31366174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283549,74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0D6E" w14:textId="18423DC0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87,64</w:t>
            </w:r>
          </w:p>
        </w:tc>
      </w:tr>
      <w:tr w:rsidR="00A76659" w:rsidRPr="00DD4A31" w14:paraId="15DB584B" w14:textId="77777777" w:rsidTr="00C001EA">
        <w:trPr>
          <w:trHeight w:val="30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A8F88" w14:textId="77777777" w:rsidR="00A76659" w:rsidRPr="00B67C9C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000 2 00 00000 00 0000 000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14BD8" w14:textId="77777777" w:rsidR="00A76659" w:rsidRPr="00B67C9C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65A1" w14:textId="0AC97463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489</w:t>
            </w:r>
            <w:r w:rsidR="00C001EA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550</w:t>
            </w:r>
            <w:r w:rsidR="00C001EA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926,76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81E4" w14:textId="3536A146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280</w:t>
            </w:r>
            <w:r w:rsidR="004E506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428990,77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EEB5" w14:textId="40A1FF9B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57,28</w:t>
            </w:r>
          </w:p>
        </w:tc>
      </w:tr>
      <w:tr w:rsidR="00A76659" w:rsidRPr="00DD4A31" w14:paraId="2CAEFE0E" w14:textId="77777777" w:rsidTr="00C001EA">
        <w:trPr>
          <w:trHeight w:val="44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6F41D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FBF39" w14:textId="77777777" w:rsidR="00A76659" w:rsidRPr="00DD4A31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BA82" w14:textId="6CF00F16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487691714,14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EE09" w14:textId="4B44C779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278863778,15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9CD2" w14:textId="65ED850C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57,18</w:t>
            </w:r>
          </w:p>
        </w:tc>
      </w:tr>
      <w:tr w:rsidR="00A76659" w:rsidRPr="00DD4A31" w14:paraId="7DBB5333" w14:textId="77777777" w:rsidTr="00C001EA">
        <w:trPr>
          <w:trHeight w:val="45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529CA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107E4" w14:textId="710C9FBC" w:rsidR="00A76659" w:rsidRPr="00DD4A31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Дотации бюджетам бюджетной системы Российской</w:t>
            </w: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Федерации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AA0A" w14:textId="3F704F5F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102447160,96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3758" w14:textId="257F5ECE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80783943,20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81286" w14:textId="12384A9A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78,85</w:t>
            </w:r>
          </w:p>
        </w:tc>
      </w:tr>
      <w:tr w:rsidR="00A76659" w:rsidRPr="00DD4A31" w14:paraId="4C55E418" w14:textId="77777777" w:rsidTr="00C001EA">
        <w:trPr>
          <w:trHeight w:val="4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3D865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000 2 02 20000 00 0000 150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160BF" w14:textId="080CDA7D" w:rsidR="00A76659" w:rsidRPr="00DD4A31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Субсидии бюджетам бюджетной системы Российской</w:t>
            </w: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Федерации (межбюджетные субсидии)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7938" w14:textId="59B10373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80899550,34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40AC" w14:textId="4414DE90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30318622,57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CC78" w14:textId="108FF516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37,48</w:t>
            </w:r>
          </w:p>
        </w:tc>
      </w:tr>
      <w:tr w:rsidR="00A76659" w:rsidRPr="00DD4A31" w14:paraId="429F3098" w14:textId="77777777" w:rsidTr="00C001EA">
        <w:trPr>
          <w:trHeight w:val="3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C5805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96F7D" w14:textId="1564313A" w:rsidR="00A76659" w:rsidRPr="00DD4A31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Субвенции бюджетам бюджетной системы Российской Федерации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E6AD" w14:textId="63BC4CBF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269300461,18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53A3" w14:textId="2B4BFE7F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145548267,58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776C" w14:textId="4CA83021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54,05</w:t>
            </w:r>
          </w:p>
        </w:tc>
      </w:tr>
      <w:tr w:rsidR="00A76659" w:rsidRPr="00DD4A31" w14:paraId="18C84626" w14:textId="77777777" w:rsidTr="00C001EA">
        <w:trPr>
          <w:trHeight w:val="3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80032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C7B38" w14:textId="77777777" w:rsidR="00A76659" w:rsidRPr="00DD4A31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FF354" w14:textId="416278C1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35044541,66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AB24" w14:textId="3EF41AC2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22212944,80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64CF" w14:textId="3E9A8B10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63,38</w:t>
            </w:r>
          </w:p>
        </w:tc>
      </w:tr>
      <w:tr w:rsidR="00A76659" w:rsidRPr="00DD4A31" w14:paraId="6782116B" w14:textId="77777777" w:rsidTr="00C001EA">
        <w:trPr>
          <w:trHeight w:val="4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7D77A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000 2 04 00000 00 0000 000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23B96" w14:textId="77777777" w:rsidR="00A76659" w:rsidRPr="00DD4A31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C248" w14:textId="26173454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1859212,62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275C" w14:textId="0B442A65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1559212,62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E125" w14:textId="18D9AB85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83,86</w:t>
            </w:r>
          </w:p>
        </w:tc>
      </w:tr>
      <w:tr w:rsidR="00A76659" w:rsidRPr="00DD4A31" w14:paraId="058DFE87" w14:textId="77777777" w:rsidTr="00C001EA">
        <w:trPr>
          <w:trHeight w:val="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332EE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000 2 07 00000 00 0000 000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58E02" w14:textId="77777777" w:rsidR="00A76659" w:rsidRPr="00DD4A31" w:rsidRDefault="00A76659" w:rsidP="00A766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A962" w14:textId="7195BC4B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F974" w14:textId="09B2F9F9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76659">
              <w:rPr>
                <w:rFonts w:ascii="PT Astra Serif" w:hAnsi="PT Astra Serif"/>
                <w:sz w:val="24"/>
                <w:szCs w:val="24"/>
              </w:rPr>
              <w:t>6000,00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C3B6" w14:textId="322C8B24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</w:tr>
      <w:tr w:rsidR="00A76659" w:rsidRPr="00DD4A31" w14:paraId="27D005C6" w14:textId="77777777" w:rsidTr="00C001EA">
        <w:trPr>
          <w:trHeight w:val="1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A399D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11B33" w14:textId="77777777" w:rsidR="00A76659" w:rsidRPr="00DD4A31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D4A3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1ADE" w14:textId="7BBF3BC2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576</w:t>
            </w:r>
            <w:r w:rsidR="00C001EA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691</w:t>
            </w:r>
            <w:r w:rsidR="00C001EA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357,03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77FD" w14:textId="1AE8B0CF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347</w:t>
            </w:r>
            <w:r w:rsidR="004E506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500917,07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E75F" w14:textId="4357A17C" w:rsidR="00A76659" w:rsidRPr="00A76659" w:rsidRDefault="00A76659" w:rsidP="00A7665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A76659">
              <w:rPr>
                <w:rFonts w:ascii="PT Astra Serif" w:hAnsi="PT Astra Serif"/>
                <w:b/>
                <w:bCs/>
                <w:sz w:val="24"/>
                <w:szCs w:val="24"/>
              </w:rPr>
              <w:t>60,26</w:t>
            </w:r>
          </w:p>
        </w:tc>
      </w:tr>
    </w:tbl>
    <w:p w14:paraId="727A43BC" w14:textId="77777777" w:rsidR="00040242" w:rsidRPr="00DD4A31" w:rsidRDefault="00040242" w:rsidP="0004024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14:paraId="57857616" w14:textId="77777777" w:rsidR="00B617AE" w:rsidRDefault="00040242" w:rsidP="0004024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  <w:sectPr w:rsidR="00B617AE" w:rsidSect="00B617AE">
          <w:headerReference w:type="default" r:id="rId10"/>
          <w:pgSz w:w="16838" w:h="11906" w:orient="landscape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 w:rsidRPr="00DD4A31">
        <w:rPr>
          <w:rFonts w:ascii="PT Astra Serif" w:hAnsi="PT Astra Serif"/>
          <w:sz w:val="24"/>
          <w:szCs w:val="24"/>
        </w:rPr>
        <w:softHyphen/>
      </w:r>
      <w:r w:rsidRPr="00DD4A31">
        <w:rPr>
          <w:rFonts w:ascii="PT Astra Serif" w:hAnsi="PT Astra Serif"/>
          <w:sz w:val="24"/>
          <w:szCs w:val="24"/>
        </w:rPr>
        <w:softHyphen/>
      </w:r>
      <w:r w:rsidRPr="00DD4A31">
        <w:rPr>
          <w:rFonts w:ascii="PT Astra Serif" w:hAnsi="PT Astra Serif"/>
          <w:sz w:val="24"/>
          <w:szCs w:val="24"/>
        </w:rPr>
        <w:softHyphen/>
      </w:r>
      <w:r w:rsidRPr="00DD4A31">
        <w:rPr>
          <w:rFonts w:ascii="PT Astra Serif" w:hAnsi="PT Astra Serif"/>
          <w:sz w:val="24"/>
          <w:szCs w:val="24"/>
        </w:rPr>
        <w:softHyphen/>
      </w:r>
      <w:r w:rsidRPr="00DD4A31">
        <w:rPr>
          <w:rFonts w:ascii="PT Astra Serif" w:hAnsi="PT Astra Serif"/>
          <w:sz w:val="24"/>
          <w:szCs w:val="24"/>
        </w:rPr>
        <w:softHyphen/>
      </w:r>
      <w:r w:rsidRPr="00DD4A31">
        <w:rPr>
          <w:rFonts w:ascii="PT Astra Serif" w:hAnsi="PT Astra Serif"/>
          <w:sz w:val="24"/>
          <w:szCs w:val="24"/>
        </w:rPr>
        <w:softHyphen/>
        <w:t>____________________________________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9620"/>
        <w:gridCol w:w="4712"/>
      </w:tblGrid>
      <w:tr w:rsidR="000D409C" w:rsidRPr="00DD5825" w14:paraId="59C69325" w14:textId="77777777" w:rsidTr="004E6116">
        <w:trPr>
          <w:trHeight w:val="1276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00E52" w14:textId="77777777" w:rsidR="000D409C" w:rsidRPr="00DD5825" w:rsidRDefault="000D409C" w:rsidP="000311E6">
            <w:pPr>
              <w:spacing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41F3" w14:textId="43FD82E0" w:rsidR="000D409C" w:rsidRPr="00DD5825" w:rsidRDefault="000D409C" w:rsidP="000311E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Приложение №</w:t>
            </w:r>
            <w:r w:rsidR="00AB6030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DD5825">
              <w:rPr>
                <w:rFonts w:ascii="PT Astra Serif" w:eastAsia="Times New Roman" w:hAnsi="PT Astra Serif"/>
                <w:sz w:val="26"/>
                <w:szCs w:val="26"/>
              </w:rPr>
              <w:t>2                                                                                  к постановлению администрации муниципального образования Каменский район</w:t>
            </w:r>
          </w:p>
          <w:p w14:paraId="6EA8B8CD" w14:textId="5EE25F09" w:rsidR="000D409C" w:rsidRPr="00DD5825" w:rsidRDefault="003801EA" w:rsidP="00AB603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</w:t>
            </w:r>
            <w:r w:rsidR="000D409C" w:rsidRPr="00DD5825">
              <w:rPr>
                <w:rFonts w:ascii="PT Astra Serif" w:eastAsia="Times New Roman" w:hAnsi="PT Astra Serif"/>
                <w:sz w:val="26"/>
                <w:szCs w:val="26"/>
              </w:rPr>
              <w:t>т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AB6030">
              <w:rPr>
                <w:rFonts w:ascii="PT Astra Serif" w:eastAsia="Times New Roman" w:hAnsi="PT Astra Serif"/>
                <w:sz w:val="26"/>
                <w:szCs w:val="26"/>
              </w:rPr>
              <w:t>8 октября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202</w:t>
            </w:r>
            <w:r w:rsidR="00F33CBE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г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.</w:t>
            </w:r>
            <w:r w:rsidR="00AB6030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0D409C" w:rsidRPr="00DD5825">
              <w:rPr>
                <w:rFonts w:ascii="PT Astra Serif" w:eastAsia="Times New Roman" w:hAnsi="PT Astra Serif"/>
                <w:sz w:val="26"/>
                <w:szCs w:val="26"/>
              </w:rPr>
              <w:t>№</w:t>
            </w:r>
            <w:r w:rsidR="00AB6030">
              <w:rPr>
                <w:rFonts w:ascii="PT Astra Serif" w:eastAsia="Times New Roman" w:hAnsi="PT Astra Serif"/>
                <w:sz w:val="26"/>
                <w:szCs w:val="26"/>
              </w:rPr>
              <w:t xml:space="preserve"> 366</w:t>
            </w:r>
          </w:p>
        </w:tc>
      </w:tr>
    </w:tbl>
    <w:p w14:paraId="74B28418" w14:textId="3BAC603D" w:rsidR="003801EA" w:rsidRDefault="003801EA" w:rsidP="00DD5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6"/>
          <w:szCs w:val="26"/>
        </w:rPr>
      </w:pPr>
      <w:r w:rsidRPr="00DD5825">
        <w:rPr>
          <w:rFonts w:ascii="PT Astra Serif" w:eastAsia="Times New Roman" w:hAnsi="PT Astra Serif" w:cs="Arial"/>
          <w:b/>
          <w:bCs/>
          <w:sz w:val="26"/>
          <w:szCs w:val="26"/>
        </w:rPr>
        <w:t>ИСПОЛНЕНИЕ</w:t>
      </w:r>
    </w:p>
    <w:p w14:paraId="7F828DAB" w14:textId="4B4C7C90" w:rsidR="00DD5825" w:rsidRPr="00DD5825" w:rsidRDefault="000311E6" w:rsidP="00DD5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6"/>
          <w:szCs w:val="26"/>
        </w:rPr>
      </w:pPr>
      <w:r w:rsidRPr="00DD5825">
        <w:rPr>
          <w:rFonts w:ascii="PT Astra Serif" w:eastAsia="Times New Roman" w:hAnsi="PT Astra Serif" w:cs="Arial"/>
          <w:b/>
          <w:bCs/>
          <w:sz w:val="26"/>
          <w:szCs w:val="26"/>
        </w:rPr>
        <w:t xml:space="preserve">расходов бюджета муниципального образования Каменский район за </w:t>
      </w:r>
      <w:r w:rsidR="003F393C">
        <w:rPr>
          <w:rFonts w:ascii="PT Astra Serif" w:eastAsia="Times New Roman" w:hAnsi="PT Astra Serif" w:cs="Arial"/>
          <w:b/>
          <w:bCs/>
          <w:sz w:val="26"/>
          <w:szCs w:val="26"/>
        </w:rPr>
        <w:t>9 месяцев</w:t>
      </w:r>
      <w:r w:rsidRPr="00DD5825">
        <w:rPr>
          <w:rFonts w:ascii="PT Astra Serif" w:eastAsia="Times New Roman" w:hAnsi="PT Astra Serif" w:cs="Arial"/>
          <w:b/>
          <w:bCs/>
          <w:sz w:val="26"/>
          <w:szCs w:val="26"/>
        </w:rPr>
        <w:t xml:space="preserve"> 202</w:t>
      </w:r>
      <w:r w:rsidR="00F33CBE">
        <w:rPr>
          <w:rFonts w:ascii="PT Astra Serif" w:eastAsia="Times New Roman" w:hAnsi="PT Astra Serif" w:cs="Arial"/>
          <w:b/>
          <w:bCs/>
          <w:sz w:val="26"/>
          <w:szCs w:val="26"/>
        </w:rPr>
        <w:t>4</w:t>
      </w:r>
      <w:r w:rsidRPr="00DD5825">
        <w:rPr>
          <w:rFonts w:ascii="PT Astra Serif" w:eastAsia="Times New Roman" w:hAnsi="PT Astra Serif" w:cs="Arial"/>
          <w:b/>
          <w:bCs/>
          <w:sz w:val="26"/>
          <w:szCs w:val="26"/>
        </w:rPr>
        <w:t xml:space="preserve"> года по разделам, подразделам функциональной классификации расходов бюджетов Российской Федерации</w:t>
      </w:r>
    </w:p>
    <w:p w14:paraId="4E81CA30" w14:textId="77777777" w:rsidR="000311E6" w:rsidRDefault="000311E6" w:rsidP="00DD5825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DD5825">
        <w:rPr>
          <w:rFonts w:ascii="PT Astra Serif" w:hAnsi="PT Astra Serif"/>
          <w:sz w:val="26"/>
          <w:szCs w:val="26"/>
        </w:rPr>
        <w:t>(рублей)</w:t>
      </w:r>
    </w:p>
    <w:tbl>
      <w:tblPr>
        <w:tblW w:w="14386" w:type="dxa"/>
        <w:tblInd w:w="93" w:type="dxa"/>
        <w:tblLook w:val="04A0" w:firstRow="1" w:lastRow="0" w:firstColumn="1" w:lastColumn="0" w:noHBand="0" w:noVBand="1"/>
      </w:tblPr>
      <w:tblGrid>
        <w:gridCol w:w="7953"/>
        <w:gridCol w:w="988"/>
        <w:gridCol w:w="1988"/>
        <w:gridCol w:w="1844"/>
        <w:gridCol w:w="1613"/>
      </w:tblGrid>
      <w:tr w:rsidR="009D42A0" w:rsidRPr="009D42A0" w14:paraId="0D3A5510" w14:textId="77777777" w:rsidTr="009D42A0">
        <w:trPr>
          <w:trHeight w:val="71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7105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C800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proofErr w:type="spellStart"/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РзПРз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7328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Утверждено на 2024 год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0527" w14:textId="77777777" w:rsidR="003F393C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Исполнение за </w:t>
            </w:r>
            <w:r w:rsidR="003F393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9 месяцев</w:t>
            </w:r>
          </w:p>
          <w:p w14:paraId="5B098020" w14:textId="1BDB2909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2024 года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271E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% исполнения к году</w:t>
            </w:r>
          </w:p>
        </w:tc>
      </w:tr>
      <w:tr w:rsidR="00572388" w:rsidRPr="003F393C" w14:paraId="0744D57B" w14:textId="77777777" w:rsidTr="005355E2">
        <w:trPr>
          <w:trHeight w:val="26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DEBE8" w14:textId="4CAD9EF0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D364" w14:textId="0067BD78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47F8" w14:textId="6F2E3092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65 107 739,62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C81D" w14:textId="571B1D72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49 920 185,24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FE443" w14:textId="71B8CC11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76,67</w:t>
            </w:r>
          </w:p>
        </w:tc>
      </w:tr>
      <w:tr w:rsidR="00572388" w:rsidRPr="003F393C" w14:paraId="232B075A" w14:textId="77777777" w:rsidTr="00FE2389">
        <w:trPr>
          <w:trHeight w:val="71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E7BF7" w14:textId="2B06C55E" w:rsidR="00572388" w:rsidRPr="003640FF" w:rsidRDefault="00572388" w:rsidP="0057238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99FC" w14:textId="366259A5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0104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17B7" w14:textId="3DFB1B95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33 619 880,66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7FAD" w14:textId="6339F6B1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26 221 796,76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F287" w14:textId="12664736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77,99</w:t>
            </w:r>
          </w:p>
        </w:tc>
      </w:tr>
      <w:tr w:rsidR="00572388" w:rsidRPr="003F393C" w14:paraId="4FF6C7A9" w14:textId="77777777" w:rsidTr="00FE2389">
        <w:trPr>
          <w:trHeight w:val="29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5C729" w14:textId="786FC63F" w:rsidR="00572388" w:rsidRPr="003640FF" w:rsidRDefault="00572388" w:rsidP="0057238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Судебная система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43F6" w14:textId="13D15F6B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0105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2CED" w14:textId="3E1572B1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8 401,61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63FB" w14:textId="716FE675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3 944,00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A4C88" w14:textId="418118E3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46,94</w:t>
            </w:r>
          </w:p>
        </w:tc>
      </w:tr>
      <w:tr w:rsidR="00572388" w:rsidRPr="003F393C" w14:paraId="10B2FD25" w14:textId="77777777" w:rsidTr="00FE2389">
        <w:trPr>
          <w:trHeight w:val="54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67875" w14:textId="128C1E04" w:rsidR="00572388" w:rsidRPr="003640FF" w:rsidRDefault="00572388" w:rsidP="0057238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0715" w14:textId="4BF26C15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0106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7DA7" w14:textId="7E73C0EB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6 633 219,94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6561" w14:textId="209DDDB9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5 518 588,73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21DE" w14:textId="04A9245C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83,20</w:t>
            </w:r>
          </w:p>
        </w:tc>
      </w:tr>
      <w:tr w:rsidR="00572388" w:rsidRPr="003F393C" w14:paraId="7FC348E5" w14:textId="77777777" w:rsidTr="00FE2389">
        <w:trPr>
          <w:trHeight w:val="28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63076" w14:textId="49189C63" w:rsidR="00572388" w:rsidRPr="003640FF" w:rsidRDefault="00572388" w:rsidP="0057238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Резервные фонды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E54D" w14:textId="03E39D50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0111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8AEB" w14:textId="59C74A12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310000,00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524E" w14:textId="140EAC21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5A9F" w14:textId="779AC2FE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572388" w:rsidRPr="003F393C" w14:paraId="5E18E349" w14:textId="77777777" w:rsidTr="00FE2389">
        <w:trPr>
          <w:trHeight w:val="27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06FCF" w14:textId="7A240C57" w:rsidR="00572388" w:rsidRPr="003640FF" w:rsidRDefault="00572388" w:rsidP="0057238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F9FE" w14:textId="481228AB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0113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5C0C" w14:textId="0347336A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24 536 237,41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E983" w14:textId="63E779B8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18 175 855,75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266D" w14:textId="16FF5095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74,08</w:t>
            </w:r>
          </w:p>
        </w:tc>
      </w:tr>
      <w:tr w:rsidR="00572388" w:rsidRPr="003F393C" w14:paraId="4A14D247" w14:textId="77777777" w:rsidTr="00CD2FED">
        <w:trPr>
          <w:trHeight w:val="27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4507E" w14:textId="62A08384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DDF9" w14:textId="7BA3D5AC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5805" w14:textId="2DAF4F3C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718 981,68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AB5B" w14:textId="6CF38103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522 522,95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9F58" w14:textId="7F06F894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72,68</w:t>
            </w:r>
          </w:p>
        </w:tc>
      </w:tr>
      <w:tr w:rsidR="00572388" w:rsidRPr="003F393C" w14:paraId="42B903BC" w14:textId="77777777" w:rsidTr="00CD2FED">
        <w:trPr>
          <w:trHeight w:val="26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3C96F" w14:textId="17A2BF27" w:rsidR="00572388" w:rsidRPr="003640FF" w:rsidRDefault="00572388" w:rsidP="0057238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606C" w14:textId="6B2C00A2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0203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D271" w14:textId="1F5CB088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718 981,68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36A1" w14:textId="3E2BB4E7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522 522,95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A8D0" w14:textId="652CEB55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72,68</w:t>
            </w:r>
          </w:p>
        </w:tc>
      </w:tr>
      <w:tr w:rsidR="00572388" w:rsidRPr="003F393C" w14:paraId="0FDCF320" w14:textId="77777777" w:rsidTr="00CD2FED">
        <w:trPr>
          <w:trHeight w:val="25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12AC6" w14:textId="2EEB8079" w:rsidR="00572388" w:rsidRPr="003640FF" w:rsidRDefault="00572388" w:rsidP="0057238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C1D9" w14:textId="41EE001A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0204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8C74" w14:textId="66B2C1B3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2A30" w14:textId="7677757F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4A94" w14:textId="37FE9602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572388" w:rsidRPr="003640FF" w14:paraId="27061C00" w14:textId="77777777" w:rsidTr="00004BCA">
        <w:trPr>
          <w:trHeight w:val="54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7C08F" w14:textId="044DACE3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2EEAF" w14:textId="778AB360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AD61" w14:textId="519A6BD8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4 663 700,00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3B1A" w14:textId="17E530F4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3 434 522,91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3E9E" w14:textId="14FB82DB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73,64</w:t>
            </w:r>
          </w:p>
        </w:tc>
      </w:tr>
      <w:tr w:rsidR="00572388" w:rsidRPr="003F393C" w14:paraId="19D4C1A2" w14:textId="77777777" w:rsidTr="00004BCA">
        <w:trPr>
          <w:trHeight w:val="55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CF55B" w14:textId="64581BF7" w:rsidR="00572388" w:rsidRPr="003640FF" w:rsidRDefault="00572388" w:rsidP="0057238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773A" w14:textId="5D7D8AF5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0310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DDBD" w14:textId="6906C054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4 422 200,00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6432" w14:textId="71998474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3 257 524,91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7F0C" w14:textId="795EFA4D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73,66</w:t>
            </w:r>
          </w:p>
        </w:tc>
      </w:tr>
      <w:tr w:rsidR="00572388" w:rsidRPr="003F393C" w14:paraId="31635A17" w14:textId="77777777" w:rsidTr="00004BCA">
        <w:trPr>
          <w:trHeight w:val="41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52844" w14:textId="040345B0" w:rsidR="00572388" w:rsidRPr="003640FF" w:rsidRDefault="00572388" w:rsidP="0057238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65F6" w14:textId="4FAE732C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0314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5D1F" w14:textId="7C91206F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241 500,00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1E11" w14:textId="2A472C0A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176 998,00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47AC" w14:textId="1CC72FBC" w:rsidR="00572388" w:rsidRPr="003640FF" w:rsidRDefault="00572388" w:rsidP="0057238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73,29</w:t>
            </w:r>
          </w:p>
        </w:tc>
      </w:tr>
      <w:tr w:rsidR="00BD0EBD" w:rsidRPr="009D42A0" w14:paraId="17364FD4" w14:textId="77777777" w:rsidTr="00D1203E">
        <w:trPr>
          <w:trHeight w:val="28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3FE92" w14:textId="42E98022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F531" w14:textId="07A5501D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1D95" w14:textId="3601E3D4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37 525 832,30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D397" w14:textId="445933AD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33 522 958,62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285E" w14:textId="4CAFE64C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89,33</w:t>
            </w:r>
          </w:p>
        </w:tc>
      </w:tr>
      <w:tr w:rsidR="00BD0EBD" w:rsidRPr="009D42A0" w14:paraId="70A0FD29" w14:textId="77777777" w:rsidTr="00D1203E">
        <w:trPr>
          <w:trHeight w:val="26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13BE7" w14:textId="3703C20C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D61F" w14:textId="51CDBAFC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0401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4EDC" w14:textId="626F1D18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419 601,76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2177" w14:textId="55D98CAE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399 181,79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C061" w14:textId="39B6906F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95,13</w:t>
            </w:r>
          </w:p>
        </w:tc>
      </w:tr>
      <w:tr w:rsidR="00BD0EBD" w:rsidRPr="009D42A0" w14:paraId="7DBC373E" w14:textId="77777777" w:rsidTr="00D1203E">
        <w:trPr>
          <w:trHeight w:val="30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D0960" w14:textId="5F50C7FD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8EE7" w14:textId="776812FB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0405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0477" w14:textId="018B0CC9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1 742 019,44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2D30" w14:textId="2692136F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150 771,40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49C1" w14:textId="1EDB629E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8,65</w:t>
            </w:r>
          </w:p>
        </w:tc>
      </w:tr>
      <w:tr w:rsidR="00BD0EBD" w:rsidRPr="009D42A0" w14:paraId="41BCDC9A" w14:textId="77777777" w:rsidTr="00D1203E">
        <w:trPr>
          <w:trHeight w:val="30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04653" w14:textId="31A8E239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C148" w14:textId="67E241A9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0409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CCE9" w14:textId="3F776C9C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35 344 211,10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D3E5" w14:textId="6D8D386E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32 973 005,43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DC73" w14:textId="5FC10B2A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93,29</w:t>
            </w:r>
          </w:p>
        </w:tc>
      </w:tr>
      <w:tr w:rsidR="00BD0EBD" w:rsidRPr="009D42A0" w14:paraId="42309828" w14:textId="77777777" w:rsidTr="00D1203E">
        <w:trPr>
          <w:trHeight w:val="27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7DBF6" w14:textId="324A7836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lastRenderedPageBreak/>
              <w:t>Связь и информатика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21F0" w14:textId="0A14DBC3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0410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EF85" w14:textId="65DDF5F1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9A8E" w14:textId="6961B033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203E" w14:textId="2A9E89E8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BD0EBD" w:rsidRPr="009D42A0" w14:paraId="152CBE22" w14:textId="77777777" w:rsidTr="00D1203E">
        <w:trPr>
          <w:trHeight w:val="26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A01C2" w14:textId="424012AA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5766" w14:textId="6514699E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0412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E1C9" w14:textId="2CFB4347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20 000,00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AE10" w14:textId="3A0C09CA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980C" w14:textId="0B104BCD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BD0EBD" w:rsidRPr="009D42A0" w14:paraId="711EA336" w14:textId="77777777" w:rsidTr="00E31BB6">
        <w:trPr>
          <w:trHeight w:val="13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6D38C" w14:textId="0B689E47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A0B6" w14:textId="00734D25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53E3" w14:textId="11067F56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68 604 856,19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095B" w14:textId="2A4F9C9F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33 429 427,92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8C06" w14:textId="49541754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48,73</w:t>
            </w:r>
          </w:p>
        </w:tc>
      </w:tr>
      <w:tr w:rsidR="00BD0EBD" w:rsidRPr="009D42A0" w14:paraId="5637124C" w14:textId="77777777" w:rsidTr="00E31BB6">
        <w:trPr>
          <w:trHeight w:val="26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83113" w14:textId="0A07BE99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Жилищное хозяйство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7375" w14:textId="1A51FB59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0501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02E9" w14:textId="489E181C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1 108 977,81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48FD" w14:textId="1C583355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C910" w14:textId="289C902D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BD0EBD" w:rsidRPr="009D42A0" w14:paraId="274DE4A2" w14:textId="77777777" w:rsidTr="00E31BB6">
        <w:trPr>
          <w:trHeight w:val="26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5E340" w14:textId="41BD5998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Коммунальное хозяйство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C878" w14:textId="10632DD5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0502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829A" w14:textId="426FE3EC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45 752 745,36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412" w14:textId="439D61F5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18 582 626,71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868E" w14:textId="7BD9BEDD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40,62</w:t>
            </w:r>
          </w:p>
        </w:tc>
      </w:tr>
      <w:tr w:rsidR="00BD0EBD" w:rsidRPr="009D42A0" w14:paraId="58CCAF7E" w14:textId="77777777" w:rsidTr="00E31BB6">
        <w:trPr>
          <w:trHeight w:val="25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8D5AB" w14:textId="14C45ED5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Благоустройство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F183" w14:textId="04C98775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0503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1A1D" w14:textId="3529649E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15 143 133,02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9730" w14:textId="4876EA56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8 266 801,21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DF50" w14:textId="0C6650FE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54,59</w:t>
            </w:r>
          </w:p>
        </w:tc>
      </w:tr>
      <w:tr w:rsidR="00BD0EBD" w:rsidRPr="009D42A0" w14:paraId="165F38A4" w14:textId="77777777" w:rsidTr="00E31BB6">
        <w:trPr>
          <w:trHeight w:val="25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74F32" w14:textId="4C3DDD7D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1772" w14:textId="7C66ED9B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0505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2190" w14:textId="13B6546A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6 600 000,00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9782" w14:textId="54D118C9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6 580 000,00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3C5B" w14:textId="74B0AC49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99,70</w:t>
            </w:r>
          </w:p>
        </w:tc>
      </w:tr>
      <w:tr w:rsidR="00BD0EBD" w:rsidRPr="009D42A0" w14:paraId="72022861" w14:textId="77777777" w:rsidTr="005355E2">
        <w:trPr>
          <w:trHeight w:val="25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54DCA" w14:textId="654AD906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1022" w14:textId="2B9F65D1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0600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A259" w14:textId="4E35C092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4 311 098,23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FA70" w14:textId="73453376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419 263,35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66D1" w14:textId="27FD245B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18,40</w:t>
            </w:r>
          </w:p>
        </w:tc>
      </w:tr>
      <w:tr w:rsidR="00BD0EBD" w:rsidRPr="004F0440" w14:paraId="2ECE4B39" w14:textId="77777777" w:rsidTr="005D3D5B">
        <w:trPr>
          <w:trHeight w:val="26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403E1" w14:textId="06E7C09A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A547" w14:textId="0BFFE48A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0603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8D21" w14:textId="5D221C44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2 278 667,37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FA09" w14:textId="12C06988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419 263,35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1D4F" w14:textId="7BF37995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18,40</w:t>
            </w:r>
          </w:p>
        </w:tc>
      </w:tr>
      <w:tr w:rsidR="00BD0EBD" w:rsidRPr="004F0440" w14:paraId="05596FED" w14:textId="77777777" w:rsidTr="005D3D5B">
        <w:trPr>
          <w:trHeight w:val="26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280A1" w14:textId="468C4D61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89B0" w14:textId="0F814CA5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0605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FFAD" w14:textId="6E661793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2 032 430,86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686A" w14:textId="5DA36719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78D0" w14:textId="60B71E4B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BD0EBD" w:rsidRPr="003640FF" w14:paraId="68F02E14" w14:textId="77777777" w:rsidTr="0055728A">
        <w:trPr>
          <w:trHeight w:val="25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8965C" w14:textId="72EF2560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1A4B" w14:textId="68FE154A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6850A" w14:textId="310CD149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387 478 428,32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A9A6" w14:textId="6049766C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210 567 575,45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170E" w14:textId="28975DB5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54,34</w:t>
            </w:r>
          </w:p>
        </w:tc>
      </w:tr>
      <w:tr w:rsidR="00BD0EBD" w:rsidRPr="009D42A0" w14:paraId="2D4EF27D" w14:textId="77777777" w:rsidTr="0055728A">
        <w:trPr>
          <w:trHeight w:val="24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4A5BB" w14:textId="66BEAE4E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Дошкольное образование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E96C" w14:textId="60075D95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0701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C30D" w14:textId="68A2538E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64 538 607,25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BC5C" w14:textId="77EBD82C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40 266 088,02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1253" w14:textId="49B4442F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62,39</w:t>
            </w:r>
          </w:p>
        </w:tc>
      </w:tr>
      <w:tr w:rsidR="00BD0EBD" w:rsidRPr="009D42A0" w14:paraId="6E8420BA" w14:textId="77777777" w:rsidTr="0055728A">
        <w:trPr>
          <w:trHeight w:val="24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97476" w14:textId="1452CDF4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Общее образование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9E8C" w14:textId="556259F5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0702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25DF" w14:textId="66446C93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294 817 962,51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9AA7" w14:textId="0CD54910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152 611 966,67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CCCF" w14:textId="2EDBEC19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51,76</w:t>
            </w:r>
          </w:p>
        </w:tc>
      </w:tr>
      <w:tr w:rsidR="00BD0EBD" w:rsidRPr="009D42A0" w14:paraId="0413971A" w14:textId="77777777" w:rsidTr="0055728A">
        <w:trPr>
          <w:trHeight w:val="23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85F67" w14:textId="2264F6C5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0D88C" w14:textId="573C1EF0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0703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3C70" w14:textId="7D4617EB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19 131 361,52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7CC3" w14:textId="675568D6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10 887 901,25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2A25" w14:textId="72549170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56,91</w:t>
            </w:r>
          </w:p>
        </w:tc>
      </w:tr>
      <w:tr w:rsidR="00BD0EBD" w:rsidRPr="009D42A0" w14:paraId="7BDB0D1D" w14:textId="77777777" w:rsidTr="0055728A">
        <w:trPr>
          <w:trHeight w:val="52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862C2" w14:textId="414EF295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B406" w14:textId="4A6A9801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0705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1449" w14:textId="6263EF55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97 000,00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00A6" w14:textId="19EEFA84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A8C2" w14:textId="1C6863B8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</w:tr>
      <w:tr w:rsidR="00BD0EBD" w:rsidRPr="009D42A0" w14:paraId="4F40FEA6" w14:textId="77777777" w:rsidTr="0055728A">
        <w:trPr>
          <w:trHeight w:val="24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30E4B" w14:textId="2F145322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Молодежная политика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175B" w14:textId="7F3744AD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0707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DC2B" w14:textId="2BCDF7E7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1 210 204,08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3CDB" w14:textId="3FA921C0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911 504,08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723B" w14:textId="1E26C87D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75,32</w:t>
            </w:r>
          </w:p>
        </w:tc>
      </w:tr>
      <w:tr w:rsidR="00BD0EBD" w:rsidRPr="009D42A0" w14:paraId="19BED715" w14:textId="77777777" w:rsidTr="0055728A">
        <w:trPr>
          <w:trHeight w:val="24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60F82" w14:textId="278722F0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A29A" w14:textId="644BB100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0709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3C683" w14:textId="09989BB8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7 683 292,96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5DE4" w14:textId="4984F1CD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5 890 115,43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C68C" w14:textId="1E4084BF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76,66</w:t>
            </w:r>
          </w:p>
        </w:tc>
      </w:tr>
      <w:tr w:rsidR="00BD0EBD" w:rsidRPr="009D42A0" w14:paraId="3EB0A5BD" w14:textId="77777777" w:rsidTr="00C62C4B">
        <w:trPr>
          <w:trHeight w:val="24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DFB86" w14:textId="1EFC6E5F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14AD" w14:textId="37C6D07E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1840" w14:textId="6F052CF8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9 501 340,30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1C33" w14:textId="3F835E7F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6 849 815,08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BF45" w14:textId="2DCBF297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72,09</w:t>
            </w:r>
          </w:p>
        </w:tc>
      </w:tr>
      <w:tr w:rsidR="00BD0EBD" w:rsidRPr="009D42A0" w14:paraId="3076E192" w14:textId="77777777" w:rsidTr="00C62C4B">
        <w:trPr>
          <w:trHeight w:val="23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31E40" w14:textId="4B8DE4E7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Культура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47E1" w14:textId="36BFC3CC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0801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5948" w14:textId="75A5B55F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9 501 340,30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F121" w14:textId="403B2105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6 849 815,08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4DE3" w14:textId="28AD7BAC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72,09</w:t>
            </w:r>
          </w:p>
        </w:tc>
      </w:tr>
      <w:tr w:rsidR="00BD0EBD" w:rsidRPr="009D42A0" w14:paraId="57FE5B06" w14:textId="77777777" w:rsidTr="00CF1303">
        <w:trPr>
          <w:trHeight w:val="9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86B4A" w14:textId="2969F366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DA23" w14:textId="29A01829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4BE8" w14:textId="0870BB87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8 068 417,58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DB8ED" w14:textId="3A27FB8A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7 075 475,84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5E66" w14:textId="620F0C49" w:rsidR="00BD0EBD" w:rsidRPr="0062265B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62265B">
              <w:rPr>
                <w:rFonts w:ascii="PT Astra Serif" w:hAnsi="PT Astra Serif"/>
                <w:b/>
                <w:bCs/>
                <w:sz w:val="24"/>
                <w:szCs w:val="24"/>
              </w:rPr>
              <w:t>87,69</w:t>
            </w:r>
          </w:p>
        </w:tc>
      </w:tr>
      <w:tr w:rsidR="00BD0EBD" w:rsidRPr="009D42A0" w14:paraId="1378DBFE" w14:textId="77777777" w:rsidTr="00CF1303">
        <w:trPr>
          <w:trHeight w:val="2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6EB91" w14:textId="08E5E368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Пенсионное обеспечение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F337" w14:textId="3AD06410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1001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6125" w14:textId="52EFE835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210 000,00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8BF4" w14:textId="5C0395C9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138 446,08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EDC5E" w14:textId="6D19B42C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65,93</w:t>
            </w:r>
          </w:p>
        </w:tc>
      </w:tr>
      <w:tr w:rsidR="00BD0EBD" w:rsidRPr="009D42A0" w14:paraId="2BCF13F4" w14:textId="77777777" w:rsidTr="00CF1303">
        <w:trPr>
          <w:trHeight w:val="23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C4A96" w14:textId="476A5F7B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0F84" w14:textId="142398E2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1003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2F8A" w14:textId="64F19699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2 177 610,62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B33F" w14:textId="50EA5130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2 177 610,62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6A3A" w14:textId="5EB13A02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100,00</w:t>
            </w:r>
          </w:p>
        </w:tc>
      </w:tr>
      <w:tr w:rsidR="00BD0EBD" w:rsidRPr="009D42A0" w14:paraId="40342985" w14:textId="77777777" w:rsidTr="00CF1303">
        <w:trPr>
          <w:trHeight w:val="23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D4C29" w14:textId="5BDEA951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Охрана семьи и детства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968A" w14:textId="476718CF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1004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F736" w14:textId="14546EB1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5 506 806,96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AC9C" w14:textId="2A9CBD3B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4 599 419,14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95EA" w14:textId="579BFAD6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83,52</w:t>
            </w:r>
          </w:p>
        </w:tc>
      </w:tr>
      <w:tr w:rsidR="00BD0EBD" w:rsidRPr="009D42A0" w14:paraId="7AC50095" w14:textId="77777777" w:rsidTr="00CF1303">
        <w:trPr>
          <w:trHeight w:val="22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9A25E" w14:textId="1E79569F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BBD3" w14:textId="0E94ED6E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1006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7906" w14:textId="0547C374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174 000,00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C02E" w14:textId="0B4E1D3F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160 000,00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9F38" w14:textId="6A934683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91,95</w:t>
            </w:r>
          </w:p>
        </w:tc>
      </w:tr>
      <w:tr w:rsidR="009D42A0" w:rsidRPr="009D42A0" w14:paraId="0359539F" w14:textId="77777777" w:rsidTr="004F0440">
        <w:trPr>
          <w:trHeight w:val="21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3AC7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DECE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1100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37B7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100 000,00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27C4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8490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0,00</w:t>
            </w:r>
          </w:p>
        </w:tc>
      </w:tr>
      <w:tr w:rsidR="009D42A0" w:rsidRPr="009D42A0" w14:paraId="6BD98FF5" w14:textId="77777777" w:rsidTr="004F0440">
        <w:trPr>
          <w:trHeight w:val="23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9CEF" w14:textId="77777777" w:rsidR="009D42A0" w:rsidRPr="009D42A0" w:rsidRDefault="009D42A0" w:rsidP="004F04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Массовый спорт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29B4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1102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D706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100 000,00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EBF4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C356" w14:textId="77777777" w:rsidR="009D42A0" w:rsidRPr="009D42A0" w:rsidRDefault="009D42A0" w:rsidP="009D42A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D42A0">
              <w:rPr>
                <w:rFonts w:ascii="PT Astra Serif" w:eastAsia="Times New Roman" w:hAnsi="PT Astra Serif" w:cs="Arial"/>
                <w:sz w:val="24"/>
                <w:szCs w:val="24"/>
              </w:rPr>
              <w:t>0,00</w:t>
            </w:r>
          </w:p>
        </w:tc>
      </w:tr>
      <w:tr w:rsidR="00BD0EBD" w:rsidRPr="003640FF" w14:paraId="3C781D2C" w14:textId="77777777" w:rsidTr="0062265B">
        <w:trPr>
          <w:trHeight w:val="46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4A26B" w14:textId="64CCBD66" w:rsidR="00BD0EBD" w:rsidRPr="00F92766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F92766">
              <w:rPr>
                <w:rFonts w:ascii="PT Astra Serif" w:hAnsi="PT Astra Serif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9273" w14:textId="7171F9B7" w:rsidR="00BD0EBD" w:rsidRPr="00F92766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F92766">
              <w:rPr>
                <w:rFonts w:ascii="PT Astra Serif" w:hAnsi="PT Astra Serif"/>
                <w:b/>
                <w:bCs/>
              </w:rPr>
              <w:t>1400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2CBB" w14:textId="72B4DBD8" w:rsidR="00BD0EBD" w:rsidRPr="00F92766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F92766">
              <w:rPr>
                <w:rFonts w:ascii="PT Astra Serif" w:hAnsi="PT Astra Serif"/>
                <w:b/>
                <w:bCs/>
              </w:rPr>
              <w:t>8 447 646,00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CB70" w14:textId="30675B44" w:rsidR="00BD0EBD" w:rsidRPr="00F92766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F92766">
              <w:rPr>
                <w:rFonts w:ascii="PT Astra Serif" w:hAnsi="PT Astra Serif"/>
                <w:b/>
                <w:bCs/>
              </w:rPr>
              <w:t>7 412 000,00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68CB" w14:textId="1026F422" w:rsidR="00BD0EBD" w:rsidRPr="00F92766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F92766">
              <w:rPr>
                <w:rFonts w:ascii="PT Astra Serif" w:hAnsi="PT Astra Serif"/>
                <w:b/>
                <w:bCs/>
              </w:rPr>
              <w:t>87,74</w:t>
            </w:r>
          </w:p>
        </w:tc>
      </w:tr>
      <w:tr w:rsidR="00BD0EBD" w:rsidRPr="003640FF" w14:paraId="7EC69EED" w14:textId="77777777" w:rsidTr="00613C6C">
        <w:trPr>
          <w:trHeight w:val="37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3EA56" w14:textId="0FE3DC2F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DEC7" w14:textId="38D83DBF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1401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C4399" w14:textId="698BCCA6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7 537 646,00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0D1D" w14:textId="5AEA2DCB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6 652 000,00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E4C8" w14:textId="3DBF9735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88,25</w:t>
            </w:r>
          </w:p>
        </w:tc>
      </w:tr>
      <w:tr w:rsidR="00BD0EBD" w:rsidRPr="003640FF" w14:paraId="276987D5" w14:textId="77777777" w:rsidTr="005355E2">
        <w:trPr>
          <w:trHeight w:val="30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71256" w14:textId="7A18ACE8" w:rsidR="00BD0EBD" w:rsidRPr="003640FF" w:rsidRDefault="00BD0EBD" w:rsidP="00BD0EBD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2CB6" w14:textId="1FAE4CA0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1403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EFD2" w14:textId="7CBE51D7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910 000,00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43DA" w14:textId="2C569C65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760 000,00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BFB6" w14:textId="11BA88C4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640FF">
              <w:rPr>
                <w:rFonts w:ascii="PT Astra Serif" w:hAnsi="PT Astra Serif"/>
                <w:sz w:val="24"/>
                <w:szCs w:val="24"/>
              </w:rPr>
              <w:t>83,52</w:t>
            </w:r>
          </w:p>
        </w:tc>
      </w:tr>
      <w:tr w:rsidR="00BD0EBD" w:rsidRPr="003640FF" w14:paraId="1FEC826B" w14:textId="77777777" w:rsidTr="00613C6C">
        <w:trPr>
          <w:trHeight w:val="22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BD4DF" w14:textId="50A7E603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42B5" w14:textId="542FF048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EF78" w14:textId="05FF0A95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594 528 040,22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C701" w14:textId="224B912B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353 153 747,36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473A" w14:textId="3220B582" w:rsidR="00BD0EBD" w:rsidRPr="003640FF" w:rsidRDefault="00BD0EBD" w:rsidP="00BD0E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3640FF">
              <w:rPr>
                <w:rFonts w:ascii="PT Astra Serif" w:hAnsi="PT Astra Serif"/>
                <w:b/>
                <w:bCs/>
                <w:sz w:val="24"/>
                <w:szCs w:val="24"/>
              </w:rPr>
              <w:t>59,40</w:t>
            </w:r>
          </w:p>
        </w:tc>
      </w:tr>
    </w:tbl>
    <w:p w14:paraId="4F541092" w14:textId="77777777" w:rsidR="003801EA" w:rsidRPr="003640FF" w:rsidRDefault="003801EA" w:rsidP="0004024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  <w:sectPr w:rsidR="003801EA" w:rsidRPr="003640FF" w:rsidSect="00B617AE">
          <w:pgSz w:w="16838" w:h="11906" w:orient="landscape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 w:rsidRPr="003640FF">
        <w:rPr>
          <w:rFonts w:ascii="PT Astra Serif" w:hAnsi="PT Astra Serif"/>
          <w:sz w:val="24"/>
          <w:szCs w:val="24"/>
        </w:rPr>
        <w:t>_________________________________________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7670"/>
        <w:gridCol w:w="1950"/>
        <w:gridCol w:w="743"/>
        <w:gridCol w:w="1985"/>
        <w:gridCol w:w="1984"/>
      </w:tblGrid>
      <w:tr w:rsidR="000D409C" w:rsidRPr="000311E6" w14:paraId="7C4DDAA6" w14:textId="77777777" w:rsidTr="0042421F">
        <w:trPr>
          <w:trHeight w:val="1276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C737C" w14:textId="77777777" w:rsidR="000D409C" w:rsidRPr="000311E6" w:rsidRDefault="000D409C" w:rsidP="004264B5">
            <w:pPr>
              <w:spacing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4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3A4F" w14:textId="0FFAF030" w:rsidR="000D409C" w:rsidRPr="000311E6" w:rsidRDefault="000D409C" w:rsidP="004264B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0311E6">
              <w:rPr>
                <w:rFonts w:ascii="PT Astra Serif" w:eastAsia="Times New Roman" w:hAnsi="PT Astra Serif"/>
                <w:sz w:val="26"/>
                <w:szCs w:val="26"/>
              </w:rPr>
              <w:t>Приложение №</w:t>
            </w:r>
            <w:r w:rsidR="00AB6030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Pr="000311E6">
              <w:rPr>
                <w:rFonts w:ascii="PT Astra Serif" w:eastAsia="Times New Roman" w:hAnsi="PT Astra Serif"/>
                <w:sz w:val="26"/>
                <w:szCs w:val="26"/>
              </w:rPr>
              <w:t xml:space="preserve">                                                                                  к постановлению администрации муниципального образования Каменский район</w:t>
            </w:r>
          </w:p>
          <w:p w14:paraId="0B84AF83" w14:textId="331D9E67" w:rsidR="000D409C" w:rsidRPr="000311E6" w:rsidRDefault="003801EA" w:rsidP="004F044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</w:t>
            </w:r>
            <w:r w:rsidR="000D409C" w:rsidRPr="00DD5825">
              <w:rPr>
                <w:rFonts w:ascii="PT Astra Serif" w:eastAsia="Times New Roman" w:hAnsi="PT Astra Serif"/>
                <w:sz w:val="26"/>
                <w:szCs w:val="26"/>
              </w:rPr>
              <w:t>т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AB6030">
              <w:rPr>
                <w:rFonts w:ascii="PT Astra Serif" w:eastAsia="Times New Roman" w:hAnsi="PT Astra Serif"/>
                <w:sz w:val="26"/>
                <w:szCs w:val="26"/>
              </w:rPr>
              <w:t xml:space="preserve">8 </w:t>
            </w:r>
            <w:r w:rsidR="003F393C">
              <w:rPr>
                <w:rFonts w:ascii="PT Astra Serif" w:eastAsia="Times New Roman" w:hAnsi="PT Astra Serif"/>
                <w:sz w:val="26"/>
                <w:szCs w:val="26"/>
              </w:rPr>
              <w:t>октября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202</w:t>
            </w:r>
            <w:r w:rsidR="00971ACB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="000D409C">
              <w:rPr>
                <w:rFonts w:ascii="PT Astra Serif" w:eastAsia="Times New Roman" w:hAnsi="PT Astra Serif"/>
                <w:sz w:val="26"/>
                <w:szCs w:val="26"/>
              </w:rPr>
              <w:t xml:space="preserve"> г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.</w:t>
            </w:r>
            <w:r w:rsidR="00AB6030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0D409C" w:rsidRPr="00DD5825">
              <w:rPr>
                <w:rFonts w:ascii="PT Astra Serif" w:eastAsia="Times New Roman" w:hAnsi="PT Astra Serif"/>
                <w:sz w:val="26"/>
                <w:szCs w:val="26"/>
              </w:rPr>
              <w:t>№</w:t>
            </w:r>
            <w:r w:rsidR="00AB6030">
              <w:rPr>
                <w:rFonts w:ascii="PT Astra Serif" w:eastAsia="Times New Roman" w:hAnsi="PT Astra Serif"/>
                <w:sz w:val="26"/>
                <w:szCs w:val="26"/>
              </w:rPr>
              <w:t xml:space="preserve"> 366</w:t>
            </w:r>
          </w:p>
        </w:tc>
      </w:tr>
      <w:tr w:rsidR="00CD6558" w:rsidRPr="00CD6558" w14:paraId="1841D0B2" w14:textId="77777777" w:rsidTr="005B7E02">
        <w:trPr>
          <w:trHeight w:val="658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744DE" w14:textId="77777777" w:rsidR="003801EA" w:rsidRDefault="003801EA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>ИСТОЧНИКИ</w:t>
            </w:r>
          </w:p>
          <w:p w14:paraId="64A9D781" w14:textId="77777777" w:rsidR="00CD6558" w:rsidRDefault="00CD6558" w:rsidP="00CD655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</w:pPr>
            <w:r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внутреннего финансирования дефицита бюджета муниципального образования Каменский район </w:t>
            </w:r>
          </w:p>
          <w:p w14:paraId="62BD6E6A" w14:textId="42543A2E" w:rsidR="000D409C" w:rsidRPr="00CD6558" w:rsidRDefault="00971ACB" w:rsidP="004F04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  за </w:t>
            </w:r>
            <w:r w:rsidR="003F393C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>9 месяцев</w:t>
            </w:r>
            <w:r w:rsidR="00CD6558"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 202</w:t>
            </w: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>4</w:t>
            </w:r>
            <w:r w:rsidR="00CD6558" w:rsidRPr="00CD6558">
              <w:rPr>
                <w:rFonts w:ascii="PT Astra Serif" w:eastAsia="Times New Roman" w:hAnsi="PT Astra Serif" w:cs="Arial"/>
                <w:b/>
                <w:bCs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CD6558" w:rsidRPr="00CD6558" w14:paraId="6C6D4681" w14:textId="77777777" w:rsidTr="0042421F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FDA1" w14:textId="77777777" w:rsidR="00CD6558" w:rsidRPr="00CD6558" w:rsidRDefault="00CD6558" w:rsidP="00CD6558">
            <w:pPr>
              <w:spacing w:after="0" w:line="240" w:lineRule="auto"/>
              <w:rPr>
                <w:rFonts w:ascii="PT Astra Serif" w:eastAsia="Times New Roman" w:hAnsi="PT Astra Serif" w:cs="Calibri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CF79" w14:textId="77777777" w:rsidR="00CD6558" w:rsidRPr="00CD6558" w:rsidRDefault="00CD6558" w:rsidP="00CD6558">
            <w:pPr>
              <w:spacing w:after="0" w:line="240" w:lineRule="auto"/>
              <w:rPr>
                <w:rFonts w:ascii="PT Astra Serif" w:eastAsia="Times New Roman" w:hAnsi="PT Astra Serif" w:cs="Calibri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2176" w14:textId="77777777" w:rsidR="00CD6558" w:rsidRPr="00CD6558" w:rsidRDefault="00CD6558" w:rsidP="00CD6558">
            <w:pPr>
              <w:spacing w:after="0" w:line="240" w:lineRule="auto"/>
              <w:rPr>
                <w:rFonts w:ascii="PT Astra Serif" w:eastAsia="Times New Roman" w:hAnsi="PT Astra Serif" w:cs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70CE" w14:textId="77777777" w:rsidR="00B67C9C" w:rsidRPr="00CD6558" w:rsidRDefault="00CD6558" w:rsidP="00B67C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sz w:val="26"/>
                <w:szCs w:val="26"/>
              </w:rPr>
              <w:t>(</w:t>
            </w:r>
            <w:r w:rsidRPr="00CD6558">
              <w:rPr>
                <w:rFonts w:ascii="PT Astra Serif" w:eastAsia="Times New Roman" w:hAnsi="PT Astra Serif" w:cs="Calibri"/>
                <w:sz w:val="26"/>
                <w:szCs w:val="26"/>
              </w:rPr>
              <w:t>рублей</w:t>
            </w:r>
            <w:r>
              <w:rPr>
                <w:rFonts w:ascii="PT Astra Serif" w:eastAsia="Times New Roman" w:hAnsi="PT Astra Serif" w:cs="Calibri"/>
                <w:sz w:val="26"/>
                <w:szCs w:val="26"/>
              </w:rPr>
              <w:t>)</w:t>
            </w:r>
          </w:p>
        </w:tc>
      </w:tr>
      <w:tr w:rsidR="00B67C9C" w:rsidRPr="00B67C9C" w14:paraId="35BE1951" w14:textId="77777777" w:rsidTr="00006C93">
        <w:trPr>
          <w:trHeight w:val="102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C17E" w14:textId="77777777"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D7B7" w14:textId="77777777"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5242" w14:textId="77777777"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Утверждено на 2024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9274" w14:textId="77777777" w:rsidR="00F65D75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Исполнено за </w:t>
            </w:r>
          </w:p>
          <w:p w14:paraId="07CA3583" w14:textId="77777777" w:rsidR="003F393C" w:rsidRDefault="003F393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>9 месяцев</w:t>
            </w:r>
          </w:p>
          <w:p w14:paraId="3A8C5C4F" w14:textId="6F4366C3"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2024 года</w:t>
            </w:r>
          </w:p>
        </w:tc>
      </w:tr>
      <w:tr w:rsidR="00B67C9C" w:rsidRPr="00B67C9C" w14:paraId="01F07BCA" w14:textId="77777777" w:rsidTr="00006C93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E115D" w14:textId="77777777"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D0DED" w14:textId="77777777"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2193" w14:textId="77777777"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F47F" w14:textId="77777777" w:rsidR="00B67C9C" w:rsidRPr="00B67C9C" w:rsidRDefault="00B67C9C" w:rsidP="00B67C9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4</w:t>
            </w:r>
          </w:p>
        </w:tc>
      </w:tr>
      <w:tr w:rsidR="000C7F68" w:rsidRPr="00B67C9C" w14:paraId="16901604" w14:textId="77777777" w:rsidTr="001B3EAD">
        <w:trPr>
          <w:trHeight w:val="19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AB16" w14:textId="77777777" w:rsidR="000C7F68" w:rsidRPr="000C7F68" w:rsidRDefault="000C7F68" w:rsidP="000C7F6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Источники финансирования дефицита бюджета - ВСЕГО в том числе: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0F09" w14:textId="77777777" w:rsidR="000C7F68" w:rsidRPr="000C7F68" w:rsidRDefault="000C7F68" w:rsidP="000C7F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EA4E8" w14:textId="12777F58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17 836 683,19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925E9" w14:textId="4334E773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5 652 830,29</w:t>
            </w:r>
          </w:p>
        </w:tc>
      </w:tr>
      <w:tr w:rsidR="000C7F68" w:rsidRPr="00B67C9C" w14:paraId="36A6C42C" w14:textId="77777777" w:rsidTr="001B3EAD">
        <w:trPr>
          <w:trHeight w:val="17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5E09" w14:textId="77777777" w:rsidR="000C7F68" w:rsidRPr="000C7F68" w:rsidRDefault="000C7F68" w:rsidP="000C7F6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Источники внутреннего финансирования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5D27" w14:textId="77777777" w:rsidR="000C7F68" w:rsidRPr="000C7F68" w:rsidRDefault="000C7F68" w:rsidP="000C7F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01000000000000000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791DC" w14:textId="19A8EF09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6 000 000,0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385F4" w14:textId="37F987D4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0C7F68" w:rsidRPr="00B67C9C" w14:paraId="5E562B19" w14:textId="77777777" w:rsidTr="001B3EAD">
        <w:trPr>
          <w:trHeight w:val="17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A05B" w14:textId="77777777" w:rsidR="000C7F68" w:rsidRPr="000C7F68" w:rsidRDefault="000C7F68" w:rsidP="000C7F6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8AC5" w14:textId="77777777" w:rsidR="000C7F68" w:rsidRPr="000C7F68" w:rsidRDefault="000C7F68" w:rsidP="000C7F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01020000000000000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C5485" w14:textId="7FDD0323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6 000 000,0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371EC" w14:textId="72F0E80C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0C7F68" w:rsidRPr="00B67C9C" w14:paraId="54AE88E7" w14:textId="77777777" w:rsidTr="001B3EAD">
        <w:trPr>
          <w:trHeight w:val="41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390C" w14:textId="77777777" w:rsidR="000C7F68" w:rsidRPr="000C7F68" w:rsidRDefault="000C7F68" w:rsidP="000C7F6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Привлечение кредитов от кредитных организаций в валюте Российской Федерации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4878" w14:textId="77777777" w:rsidR="000C7F68" w:rsidRPr="000C7F68" w:rsidRDefault="000C7F68" w:rsidP="000C7F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01020000000000700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B38B2" w14:textId="77777777" w:rsidR="00C87929" w:rsidRDefault="00C87929" w:rsidP="000C7F68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1B3DE589" w14:textId="59418A15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6 000 000,0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3A634" w14:textId="77777777" w:rsidR="00C87929" w:rsidRDefault="00C87929" w:rsidP="000C7F68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309B6641" w14:textId="409AE22D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0C7F68" w:rsidRPr="00B67C9C" w14:paraId="2D32BE0B" w14:textId="77777777" w:rsidTr="001B3EAD">
        <w:trPr>
          <w:trHeight w:val="46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F616" w14:textId="77777777" w:rsidR="000C7F68" w:rsidRPr="000C7F68" w:rsidRDefault="000C7F68" w:rsidP="000C7F6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Привлечение муниципальными районами кредитов от кредитных организаций в валюте Российской Федерации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809C" w14:textId="77777777" w:rsidR="000C7F68" w:rsidRPr="000C7F68" w:rsidRDefault="000C7F68" w:rsidP="000C7F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01020000050000710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CFFCEB" w14:textId="77777777" w:rsidR="00C87929" w:rsidRDefault="00C87929" w:rsidP="000C7F68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54E1B99C" w14:textId="55D314C0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6 000 000,0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5887B" w14:textId="77777777" w:rsidR="00C87929" w:rsidRDefault="00C87929" w:rsidP="000C7F68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729A86D0" w14:textId="4F267DD1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0C7F68" w:rsidRPr="00B67C9C" w14:paraId="3767A372" w14:textId="77777777" w:rsidTr="001B3EAD">
        <w:trPr>
          <w:trHeight w:val="1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75CE" w14:textId="77777777" w:rsidR="000C7F68" w:rsidRPr="000C7F68" w:rsidRDefault="000C7F68" w:rsidP="000C7F6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1017" w14:textId="77777777" w:rsidR="000C7F68" w:rsidRPr="000C7F68" w:rsidRDefault="000C7F68" w:rsidP="000C7F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01000000000000000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31B4C" w14:textId="36080CC7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11 836 683,19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AFD63" w14:textId="1CC13AA2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5 652 830,29</w:t>
            </w:r>
          </w:p>
        </w:tc>
      </w:tr>
      <w:tr w:rsidR="000C7F68" w:rsidRPr="00B67C9C" w14:paraId="0F38D06F" w14:textId="77777777" w:rsidTr="001B3EAD">
        <w:trPr>
          <w:trHeight w:val="27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1625" w14:textId="77777777" w:rsidR="000C7F68" w:rsidRPr="000C7F68" w:rsidRDefault="000C7F68" w:rsidP="000C7F6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5918" w14:textId="77777777" w:rsidR="000C7F68" w:rsidRPr="000C7F68" w:rsidRDefault="000C7F68" w:rsidP="000C7F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01050000000000000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2A46B" w14:textId="7A4E9498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11 836 683,19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A6747" w14:textId="3A7D63EF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5 652 830,29</w:t>
            </w:r>
          </w:p>
        </w:tc>
      </w:tr>
      <w:tr w:rsidR="000C7F68" w:rsidRPr="00B67C9C" w14:paraId="26F7E034" w14:textId="77777777" w:rsidTr="001B3EA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EA4C" w14:textId="77777777" w:rsidR="000C7F68" w:rsidRPr="000C7F68" w:rsidRDefault="000C7F68" w:rsidP="000C7F6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3362" w14:textId="77777777" w:rsidR="000C7F68" w:rsidRPr="000C7F68" w:rsidRDefault="000C7F68" w:rsidP="000C7F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01050000000000500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52545" w14:textId="10CAA63C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-582 691 357,03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3ACC6" w14:textId="50DA673D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-347 500 917,07</w:t>
            </w:r>
          </w:p>
        </w:tc>
      </w:tr>
      <w:tr w:rsidR="000C7F68" w:rsidRPr="00B67C9C" w14:paraId="18332E4D" w14:textId="77777777" w:rsidTr="001B3EA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EE2E" w14:textId="77777777" w:rsidR="000C7F68" w:rsidRPr="000C7F68" w:rsidRDefault="000C7F68" w:rsidP="000C7F6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1289" w14:textId="77777777" w:rsidR="000C7F68" w:rsidRPr="000C7F68" w:rsidRDefault="000C7F68" w:rsidP="000C7F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01050200000000500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9D19C" w14:textId="48103900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-582 691 357,03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B1E39" w14:textId="6C6CA4F3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-347 500 917,07</w:t>
            </w:r>
          </w:p>
        </w:tc>
      </w:tr>
      <w:tr w:rsidR="000C7F68" w:rsidRPr="00B67C9C" w14:paraId="082640E4" w14:textId="77777777" w:rsidTr="001B3EAD">
        <w:trPr>
          <w:trHeight w:val="27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FF49" w14:textId="77777777" w:rsidR="000C7F68" w:rsidRPr="000C7F68" w:rsidRDefault="000C7F68" w:rsidP="000C7F6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8004" w14:textId="77777777" w:rsidR="000C7F68" w:rsidRPr="000C7F68" w:rsidRDefault="000C7F68" w:rsidP="000C7F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01050201000000510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CF3E5" w14:textId="001375C5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-582 691 357,03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554E1" w14:textId="728F0BAE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-347 500 917,07</w:t>
            </w:r>
          </w:p>
        </w:tc>
      </w:tr>
      <w:tr w:rsidR="000C7F68" w:rsidRPr="00B67C9C" w14:paraId="1C928651" w14:textId="77777777" w:rsidTr="001B3EAD">
        <w:trPr>
          <w:trHeight w:val="44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15C3" w14:textId="77777777" w:rsidR="000C7F68" w:rsidRPr="000C7F68" w:rsidRDefault="000C7F68" w:rsidP="000C7F6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B6C0" w14:textId="77777777" w:rsidR="000C7F68" w:rsidRPr="000C7F68" w:rsidRDefault="000C7F68" w:rsidP="000C7F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01050201050000510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9AABE" w14:textId="77777777" w:rsidR="00C87929" w:rsidRDefault="00C87929" w:rsidP="000C7F68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5956C694" w14:textId="32D6CE00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-582 691 357,03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63745" w14:textId="77777777" w:rsidR="00C87929" w:rsidRDefault="00C87929" w:rsidP="000C7F68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710D0C01" w14:textId="09082593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-347 500 917,07</w:t>
            </w:r>
          </w:p>
        </w:tc>
      </w:tr>
      <w:tr w:rsidR="000C7F68" w:rsidRPr="00B67C9C" w14:paraId="230939F0" w14:textId="77777777" w:rsidTr="001B3EAD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7FF5" w14:textId="77777777" w:rsidR="000C7F68" w:rsidRPr="000C7F68" w:rsidRDefault="000C7F68" w:rsidP="000C7F6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AC20" w14:textId="77777777" w:rsidR="000C7F68" w:rsidRPr="000C7F68" w:rsidRDefault="000C7F68" w:rsidP="000C7F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01050000000000600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C2476" w14:textId="7E6D41F5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594 528 040,22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F9EBA" w14:textId="482D5159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353 153 747,36</w:t>
            </w:r>
          </w:p>
        </w:tc>
      </w:tr>
      <w:tr w:rsidR="000C7F68" w:rsidRPr="00B67C9C" w14:paraId="1FA5AA18" w14:textId="77777777" w:rsidTr="001B3EAD">
        <w:trPr>
          <w:trHeight w:val="1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6309" w14:textId="77777777" w:rsidR="000C7F68" w:rsidRPr="000C7F68" w:rsidRDefault="000C7F68" w:rsidP="000C7F6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289D" w14:textId="77777777" w:rsidR="000C7F68" w:rsidRPr="000C7F68" w:rsidRDefault="000C7F68" w:rsidP="000C7F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01050200000000600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6C86F" w14:textId="64BCA24D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594 528 040,22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4030C" w14:textId="511AC4ED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353 153 747,36</w:t>
            </w:r>
          </w:p>
        </w:tc>
      </w:tr>
      <w:tr w:rsidR="000C7F68" w:rsidRPr="00B67C9C" w14:paraId="4E8AEC14" w14:textId="77777777" w:rsidTr="001B3EAD">
        <w:trPr>
          <w:trHeight w:val="1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202E" w14:textId="77777777" w:rsidR="000C7F68" w:rsidRPr="000C7F68" w:rsidRDefault="000C7F68" w:rsidP="000C7F6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46CC" w14:textId="77777777" w:rsidR="000C7F68" w:rsidRPr="000C7F68" w:rsidRDefault="000C7F68" w:rsidP="000C7F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eastAsia="Times New Roman" w:hAnsi="PT Astra Serif" w:cs="Arial"/>
                <w:sz w:val="24"/>
                <w:szCs w:val="24"/>
              </w:rPr>
              <w:t>01050201000000610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EE1E3" w14:textId="54CA270F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594 528 040,22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CC33E" w14:textId="1962EA53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353 153 747,36</w:t>
            </w:r>
          </w:p>
        </w:tc>
      </w:tr>
      <w:tr w:rsidR="000C7F68" w:rsidRPr="00B67C9C" w14:paraId="6957A530" w14:textId="77777777" w:rsidTr="001B3EAD">
        <w:trPr>
          <w:trHeight w:val="5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8AD7" w14:textId="77777777" w:rsidR="000C7F68" w:rsidRPr="00B67C9C" w:rsidRDefault="000C7F68" w:rsidP="000C7F6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3033" w14:textId="77777777" w:rsidR="000C7F68" w:rsidRPr="00B67C9C" w:rsidRDefault="000C7F68" w:rsidP="000C7F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B67C9C">
              <w:rPr>
                <w:rFonts w:ascii="PT Astra Serif" w:eastAsia="Times New Roman" w:hAnsi="PT Astra Serif" w:cs="Arial"/>
                <w:sz w:val="24"/>
                <w:szCs w:val="24"/>
              </w:rPr>
              <w:t>01050201050000610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79CEB" w14:textId="77777777" w:rsidR="00C87929" w:rsidRDefault="00C87929" w:rsidP="000C7F68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5C1BE30D" w14:textId="4A637B22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594 528 040,22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4B593" w14:textId="77777777" w:rsidR="00C87929" w:rsidRDefault="00C87929" w:rsidP="000C7F68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34E25159" w14:textId="38CBCDD8" w:rsidR="000C7F68" w:rsidRPr="000C7F68" w:rsidRDefault="000C7F68" w:rsidP="000C7F6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C7F68">
              <w:rPr>
                <w:rFonts w:ascii="PT Astra Serif" w:hAnsi="PT Astra Serif"/>
                <w:sz w:val="24"/>
                <w:szCs w:val="24"/>
              </w:rPr>
              <w:t>353 153 747,36</w:t>
            </w:r>
          </w:p>
        </w:tc>
      </w:tr>
    </w:tbl>
    <w:p w14:paraId="626904D1" w14:textId="77777777" w:rsidR="00B67C9C" w:rsidRPr="00B67C9C" w:rsidRDefault="00040242" w:rsidP="005B7E0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B67C9C">
        <w:rPr>
          <w:rFonts w:ascii="PT Astra Serif" w:hAnsi="PT Astra Serif"/>
          <w:sz w:val="24"/>
          <w:szCs w:val="24"/>
        </w:rPr>
        <w:t>__________________________________</w:t>
      </w:r>
    </w:p>
    <w:sectPr w:rsidR="00B67C9C" w:rsidRPr="00B67C9C" w:rsidSect="00B617AE">
      <w:pgSz w:w="16838" w:h="11906" w:orient="landscape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D49B0" w14:textId="77777777" w:rsidR="00A537E3" w:rsidRDefault="00A537E3" w:rsidP="00C4558C">
      <w:pPr>
        <w:spacing w:after="0" w:line="240" w:lineRule="auto"/>
      </w:pPr>
      <w:r>
        <w:separator/>
      </w:r>
    </w:p>
  </w:endnote>
  <w:endnote w:type="continuationSeparator" w:id="0">
    <w:p w14:paraId="44FC0943" w14:textId="77777777" w:rsidR="00A537E3" w:rsidRDefault="00A537E3" w:rsidP="00C4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C38E3" w14:textId="77777777" w:rsidR="00A537E3" w:rsidRDefault="00A537E3" w:rsidP="00C4558C">
      <w:pPr>
        <w:spacing w:after="0" w:line="240" w:lineRule="auto"/>
      </w:pPr>
      <w:r>
        <w:separator/>
      </w:r>
    </w:p>
  </w:footnote>
  <w:footnote w:type="continuationSeparator" w:id="0">
    <w:p w14:paraId="5AABEB21" w14:textId="77777777" w:rsidR="00A537E3" w:rsidRDefault="00A537E3" w:rsidP="00C4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</w:rPr>
      <w:id w:val="-1045374348"/>
      <w:docPartObj>
        <w:docPartGallery w:val="Page Numbers (Top of Page)"/>
        <w:docPartUnique/>
      </w:docPartObj>
    </w:sdtPr>
    <w:sdtEndPr/>
    <w:sdtContent>
      <w:p w14:paraId="6CA3F6DB" w14:textId="77777777" w:rsidR="00DD4A31" w:rsidRPr="00AB6030" w:rsidRDefault="00F05D22">
        <w:pPr>
          <w:pStyle w:val="a3"/>
          <w:jc w:val="center"/>
          <w:rPr>
            <w:rFonts w:ascii="PT Astra Serif" w:hAnsi="PT Astra Serif"/>
          </w:rPr>
        </w:pPr>
        <w:r w:rsidRPr="00AB6030">
          <w:rPr>
            <w:rFonts w:ascii="PT Astra Serif" w:hAnsi="PT Astra Serif"/>
          </w:rPr>
          <w:fldChar w:fldCharType="begin"/>
        </w:r>
        <w:r w:rsidR="00355E0E" w:rsidRPr="00AB6030">
          <w:rPr>
            <w:rFonts w:ascii="PT Astra Serif" w:hAnsi="PT Astra Serif"/>
          </w:rPr>
          <w:instrText>PAGE   \* MERGEFORMAT</w:instrText>
        </w:r>
        <w:r w:rsidRPr="00AB6030">
          <w:rPr>
            <w:rFonts w:ascii="PT Astra Serif" w:hAnsi="PT Astra Serif"/>
          </w:rPr>
          <w:fldChar w:fldCharType="separate"/>
        </w:r>
        <w:r w:rsidR="00CE1DAA">
          <w:rPr>
            <w:rFonts w:ascii="PT Astra Serif" w:hAnsi="PT Astra Serif"/>
            <w:noProof/>
          </w:rPr>
          <w:t>2</w:t>
        </w:r>
        <w:r w:rsidRPr="00AB6030">
          <w:rPr>
            <w:rFonts w:ascii="PT Astra Serif" w:hAnsi="PT Astra Serif"/>
            <w:noProof/>
          </w:rPr>
          <w:fldChar w:fldCharType="end"/>
        </w:r>
      </w:p>
    </w:sdtContent>
  </w:sdt>
  <w:p w14:paraId="69420FD7" w14:textId="77777777" w:rsidR="00DD4A31" w:rsidRDefault="00DD4A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2E85"/>
    <w:rsid w:val="00006C93"/>
    <w:rsid w:val="000164AC"/>
    <w:rsid w:val="000164C8"/>
    <w:rsid w:val="000311E6"/>
    <w:rsid w:val="00040242"/>
    <w:rsid w:val="00051149"/>
    <w:rsid w:val="0007228E"/>
    <w:rsid w:val="0009108E"/>
    <w:rsid w:val="00093A0A"/>
    <w:rsid w:val="000B4A4B"/>
    <w:rsid w:val="000B7628"/>
    <w:rsid w:val="000C7F68"/>
    <w:rsid w:val="000D409C"/>
    <w:rsid w:val="000E2A97"/>
    <w:rsid w:val="000E58F2"/>
    <w:rsid w:val="00116080"/>
    <w:rsid w:val="00190DBC"/>
    <w:rsid w:val="001925F0"/>
    <w:rsid w:val="00197EE9"/>
    <w:rsid w:val="001B4260"/>
    <w:rsid w:val="001C59ED"/>
    <w:rsid w:val="001C59EE"/>
    <w:rsid w:val="00256DA1"/>
    <w:rsid w:val="00267341"/>
    <w:rsid w:val="002C1BD6"/>
    <w:rsid w:val="00316035"/>
    <w:rsid w:val="0032477C"/>
    <w:rsid w:val="00334519"/>
    <w:rsid w:val="003359BB"/>
    <w:rsid w:val="003467BB"/>
    <w:rsid w:val="00355E0E"/>
    <w:rsid w:val="003640FF"/>
    <w:rsid w:val="003761FD"/>
    <w:rsid w:val="003801EA"/>
    <w:rsid w:val="003858F1"/>
    <w:rsid w:val="003A529A"/>
    <w:rsid w:val="003D11A3"/>
    <w:rsid w:val="003F393C"/>
    <w:rsid w:val="004047ED"/>
    <w:rsid w:val="0041321E"/>
    <w:rsid w:val="00422648"/>
    <w:rsid w:val="0042421F"/>
    <w:rsid w:val="004264B5"/>
    <w:rsid w:val="00452F90"/>
    <w:rsid w:val="00483F77"/>
    <w:rsid w:val="004845E2"/>
    <w:rsid w:val="004936D3"/>
    <w:rsid w:val="004A62F7"/>
    <w:rsid w:val="004B06D0"/>
    <w:rsid w:val="004B7980"/>
    <w:rsid w:val="004D61AD"/>
    <w:rsid w:val="004E5062"/>
    <w:rsid w:val="004E6116"/>
    <w:rsid w:val="004F0440"/>
    <w:rsid w:val="004F479F"/>
    <w:rsid w:val="004F5080"/>
    <w:rsid w:val="004F5E6A"/>
    <w:rsid w:val="00514761"/>
    <w:rsid w:val="00521226"/>
    <w:rsid w:val="005355E2"/>
    <w:rsid w:val="00563051"/>
    <w:rsid w:val="00572388"/>
    <w:rsid w:val="00587A72"/>
    <w:rsid w:val="005B7E02"/>
    <w:rsid w:val="005D0039"/>
    <w:rsid w:val="005D1396"/>
    <w:rsid w:val="005D709E"/>
    <w:rsid w:val="005E4B8D"/>
    <w:rsid w:val="00604B11"/>
    <w:rsid w:val="0062265B"/>
    <w:rsid w:val="00631355"/>
    <w:rsid w:val="00645669"/>
    <w:rsid w:val="006A0B87"/>
    <w:rsid w:val="006C4621"/>
    <w:rsid w:val="006D112F"/>
    <w:rsid w:val="006D4777"/>
    <w:rsid w:val="00756AC5"/>
    <w:rsid w:val="00790C6C"/>
    <w:rsid w:val="007A1632"/>
    <w:rsid w:val="007C109A"/>
    <w:rsid w:val="007F6A7E"/>
    <w:rsid w:val="0082372B"/>
    <w:rsid w:val="0086490C"/>
    <w:rsid w:val="00872700"/>
    <w:rsid w:val="008748FA"/>
    <w:rsid w:val="008817A6"/>
    <w:rsid w:val="008C5DD3"/>
    <w:rsid w:val="008D674A"/>
    <w:rsid w:val="008E7E00"/>
    <w:rsid w:val="008F2352"/>
    <w:rsid w:val="00906035"/>
    <w:rsid w:val="00907877"/>
    <w:rsid w:val="00907B87"/>
    <w:rsid w:val="009107F7"/>
    <w:rsid w:val="00971ACB"/>
    <w:rsid w:val="009815AC"/>
    <w:rsid w:val="009D42A0"/>
    <w:rsid w:val="009E2AC7"/>
    <w:rsid w:val="009E36C4"/>
    <w:rsid w:val="009E6068"/>
    <w:rsid w:val="009F4319"/>
    <w:rsid w:val="009F47C0"/>
    <w:rsid w:val="00A16E2A"/>
    <w:rsid w:val="00A17582"/>
    <w:rsid w:val="00A271A6"/>
    <w:rsid w:val="00A537E3"/>
    <w:rsid w:val="00A547F4"/>
    <w:rsid w:val="00A76659"/>
    <w:rsid w:val="00AA1E1B"/>
    <w:rsid w:val="00AB1EE4"/>
    <w:rsid w:val="00AB23A9"/>
    <w:rsid w:val="00AB6030"/>
    <w:rsid w:val="00AD5C9E"/>
    <w:rsid w:val="00AE7635"/>
    <w:rsid w:val="00AF68AB"/>
    <w:rsid w:val="00AF74D0"/>
    <w:rsid w:val="00B3226E"/>
    <w:rsid w:val="00B325BC"/>
    <w:rsid w:val="00B56F44"/>
    <w:rsid w:val="00B617AE"/>
    <w:rsid w:val="00B67C9C"/>
    <w:rsid w:val="00B80B26"/>
    <w:rsid w:val="00B838CD"/>
    <w:rsid w:val="00B9065A"/>
    <w:rsid w:val="00BC0CEC"/>
    <w:rsid w:val="00BC2E85"/>
    <w:rsid w:val="00BD0EBD"/>
    <w:rsid w:val="00BD1D5B"/>
    <w:rsid w:val="00BE5B7F"/>
    <w:rsid w:val="00C001EA"/>
    <w:rsid w:val="00C06614"/>
    <w:rsid w:val="00C27FDD"/>
    <w:rsid w:val="00C34BFF"/>
    <w:rsid w:val="00C40199"/>
    <w:rsid w:val="00C4558C"/>
    <w:rsid w:val="00C55967"/>
    <w:rsid w:val="00C760AA"/>
    <w:rsid w:val="00C87929"/>
    <w:rsid w:val="00C92333"/>
    <w:rsid w:val="00C94650"/>
    <w:rsid w:val="00CA1049"/>
    <w:rsid w:val="00CD6558"/>
    <w:rsid w:val="00CE1DAA"/>
    <w:rsid w:val="00CE3CCF"/>
    <w:rsid w:val="00CF1FBF"/>
    <w:rsid w:val="00D36F6B"/>
    <w:rsid w:val="00DB42EC"/>
    <w:rsid w:val="00DC3CF2"/>
    <w:rsid w:val="00DD41E6"/>
    <w:rsid w:val="00DD4A31"/>
    <w:rsid w:val="00DD5825"/>
    <w:rsid w:val="00E003E3"/>
    <w:rsid w:val="00E007CE"/>
    <w:rsid w:val="00E47D1D"/>
    <w:rsid w:val="00E60EE5"/>
    <w:rsid w:val="00E64979"/>
    <w:rsid w:val="00E748D8"/>
    <w:rsid w:val="00E90EFE"/>
    <w:rsid w:val="00EB1C31"/>
    <w:rsid w:val="00EC13C4"/>
    <w:rsid w:val="00EC32F0"/>
    <w:rsid w:val="00F05D22"/>
    <w:rsid w:val="00F23944"/>
    <w:rsid w:val="00F33CBE"/>
    <w:rsid w:val="00F42DB6"/>
    <w:rsid w:val="00F43A1F"/>
    <w:rsid w:val="00F500CC"/>
    <w:rsid w:val="00F65D75"/>
    <w:rsid w:val="00F73CA7"/>
    <w:rsid w:val="00F75DA8"/>
    <w:rsid w:val="00F810F2"/>
    <w:rsid w:val="00F92766"/>
    <w:rsid w:val="00FA184C"/>
    <w:rsid w:val="00FB7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A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58C"/>
  </w:style>
  <w:style w:type="paragraph" w:styleId="a5">
    <w:name w:val="footer"/>
    <w:basedOn w:val="a"/>
    <w:link w:val="a6"/>
    <w:uiPriority w:val="99"/>
    <w:unhideWhenUsed/>
    <w:rsid w:val="00C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58C"/>
  </w:style>
  <w:style w:type="table" w:styleId="a7">
    <w:name w:val="Table Grid"/>
    <w:basedOn w:val="a1"/>
    <w:rsid w:val="000D409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D4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EA775-7E24-4BFA-9C5A-0BBF6421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ГаврилинаЕН</cp:lastModifiedBy>
  <cp:revision>89</cp:revision>
  <dcterms:created xsi:type="dcterms:W3CDTF">2022-07-06T09:02:00Z</dcterms:created>
  <dcterms:modified xsi:type="dcterms:W3CDTF">2024-10-17T07:54:00Z</dcterms:modified>
</cp:coreProperties>
</file>