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8681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9DA05C" wp14:editId="251DD2F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78BAE8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DA75164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36EA2D84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0E0DFAB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DF17E3B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48498D8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DE8502A" w14:textId="77777777"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14:paraId="61AFBE28" w14:textId="77777777" w:rsidTr="004E6116">
        <w:trPr>
          <w:trHeight w:val="146"/>
        </w:trPr>
        <w:tc>
          <w:tcPr>
            <w:tcW w:w="5846" w:type="dxa"/>
            <w:shd w:val="clear" w:color="auto" w:fill="auto"/>
          </w:tcPr>
          <w:p w14:paraId="14582FDB" w14:textId="7FC68F79" w:rsidR="000D409C" w:rsidRPr="000D409C" w:rsidRDefault="000D409C" w:rsidP="00120F5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3F361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</w:t>
            </w:r>
            <w:r w:rsidR="00B22F21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120F5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ию</w:t>
            </w:r>
            <w:r w:rsidR="00860BA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л</w:t>
            </w:r>
            <w:r w:rsidR="003F393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я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 w:rsidR="00860BA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6309ACF" w14:textId="7F7B1C46" w:rsidR="000D409C" w:rsidRPr="000D409C" w:rsidRDefault="000D409C" w:rsidP="00120F5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3F361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278</w:t>
            </w:r>
          </w:p>
        </w:tc>
      </w:tr>
    </w:tbl>
    <w:p w14:paraId="2E1EDEE5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159D347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E0B2DB3" w14:textId="77777777" w:rsidR="00BC2E85" w:rsidRPr="00BC2E85" w:rsidRDefault="00BC2E85" w:rsidP="000D409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Каменский район за </w:t>
      </w:r>
      <w:r w:rsidR="00860BAE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120F53">
        <w:rPr>
          <w:rFonts w:ascii="PT Astra Serif" w:eastAsia="Times New Roman" w:hAnsi="PT Astra Serif" w:cs="Times New Roman"/>
          <w:b/>
          <w:sz w:val="28"/>
          <w:szCs w:val="28"/>
        </w:rPr>
        <w:t xml:space="preserve"> полугодие 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860BAE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14:paraId="2DE4FCE0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4C5F6D7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99B6B4C" w14:textId="77777777" w:rsidR="00BC2E85" w:rsidRPr="00BC2E85" w:rsidRDefault="00BC2E85" w:rsidP="000311E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муниципального образования Каменский район от 03.11.2</w:t>
      </w:r>
      <w:r w:rsidR="003801EA">
        <w:rPr>
          <w:rFonts w:ascii="PT Astra Serif" w:eastAsia="Times New Roman" w:hAnsi="PT Astra Serif" w:cs="Times New Roman"/>
          <w:sz w:val="28"/>
          <w:szCs w:val="28"/>
        </w:rPr>
        <w:t xml:space="preserve">009 № </w:t>
      </w:r>
      <w:r w:rsidR="00BE5B7F">
        <w:rPr>
          <w:rFonts w:ascii="PT Astra Serif" w:eastAsia="Times New Roman" w:hAnsi="PT Astra Serif" w:cs="Times New Roman"/>
          <w:sz w:val="28"/>
          <w:szCs w:val="28"/>
        </w:rPr>
        <w:t>6-2, на основании статьи 31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Устава </w:t>
      </w:r>
      <w:r w:rsidR="00860BAE">
        <w:rPr>
          <w:rFonts w:ascii="PT Astra Serif" w:eastAsia="Times New Roman" w:hAnsi="PT Astra Serif" w:cs="Times New Roman"/>
          <w:sz w:val="28"/>
          <w:szCs w:val="28"/>
        </w:rPr>
        <w:t xml:space="preserve">Каменского 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="00860BAE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айон</w:t>
      </w:r>
      <w:r w:rsidR="00860BAE">
        <w:rPr>
          <w:rFonts w:ascii="PT Astra Serif" w:eastAsia="Times New Roman" w:hAnsi="PT Astra Serif" w:cs="Times New Roman"/>
          <w:sz w:val="28"/>
          <w:szCs w:val="28"/>
        </w:rPr>
        <w:t>а Тульской области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5A70309A" w14:textId="77777777" w:rsidR="00BC2E85" w:rsidRPr="00BC2E85" w:rsidRDefault="00BC2E85" w:rsidP="003F361D">
      <w:pPr>
        <w:numPr>
          <w:ilvl w:val="0"/>
          <w:numId w:val="2"/>
        </w:numPr>
        <w:tabs>
          <w:tab w:val="clear" w:pos="690"/>
          <w:tab w:val="num" w:pos="0"/>
          <w:tab w:val="left" w:pos="1134"/>
        </w:tabs>
        <w:suppressAutoHyphens/>
        <w:autoSpaceDE w:val="0"/>
        <w:autoSpaceDN w:val="0"/>
        <w:adjustRightInd w:val="0"/>
        <w:spacing w:after="0" w:line="360" w:lineRule="exact"/>
        <w:ind w:left="142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Утвердить отчет об исполнении бюджета муниципального образования Каменский район за </w:t>
      </w:r>
      <w:r w:rsidR="0009362F">
        <w:rPr>
          <w:rFonts w:ascii="PT Astra Serif" w:eastAsia="Times New Roman" w:hAnsi="PT Astra Serif" w:cs="Times New Roman"/>
          <w:sz w:val="28"/>
          <w:szCs w:val="28"/>
        </w:rPr>
        <w:t>1</w:t>
      </w:r>
      <w:r w:rsidR="00120F53">
        <w:rPr>
          <w:rFonts w:ascii="PT Astra Serif" w:eastAsia="Times New Roman" w:hAnsi="PT Astra Serif" w:cs="Times New Roman"/>
          <w:sz w:val="28"/>
          <w:szCs w:val="28"/>
        </w:rPr>
        <w:t xml:space="preserve"> полугодие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09362F">
        <w:rPr>
          <w:rFonts w:ascii="PT Astra Serif" w:eastAsia="Times New Roman" w:hAnsi="PT Astra Serif" w:cs="Times New Roman"/>
          <w:sz w:val="28"/>
          <w:szCs w:val="28"/>
        </w:rPr>
        <w:t>5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года (приложения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1,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2,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3).</w:t>
      </w:r>
    </w:p>
    <w:p w14:paraId="1D0576AA" w14:textId="77777777"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Отделу по взаимодействию с ОМС и информатизации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</w:t>
      </w:r>
      <w:r w:rsidR="00120F5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образования Каменский район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Холодко</w:t>
      </w:r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ва</w:t>
      </w:r>
      <w:proofErr w:type="spellEnd"/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 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75A60EC1" w14:textId="77777777"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3. Постановление вступает в силу со дня обнародования.</w:t>
      </w:r>
    </w:p>
    <w:p w14:paraId="7E90E863" w14:textId="77777777"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8301BEC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8ABED40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409C" w:rsidRPr="000D409C" w14:paraId="0EEE76FE" w14:textId="77777777" w:rsidTr="004E6116">
        <w:trPr>
          <w:trHeight w:val="229"/>
        </w:trPr>
        <w:tc>
          <w:tcPr>
            <w:tcW w:w="2178" w:type="pct"/>
          </w:tcPr>
          <w:p w14:paraId="46B972C9" w14:textId="77777777" w:rsidR="000D409C" w:rsidRPr="000D409C" w:rsidRDefault="0009362F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Г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53756E3F" w14:textId="77777777"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5B134FEF" w14:textId="77777777" w:rsidR="000D409C" w:rsidRPr="000D409C" w:rsidRDefault="0009362F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С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В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. Кар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пухина</w:t>
            </w:r>
          </w:p>
        </w:tc>
      </w:tr>
    </w:tbl>
    <w:p w14:paraId="6D57A8B7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6F06865" w14:textId="77777777"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278881A" w14:textId="77777777" w:rsidR="00C06614" w:rsidRDefault="00C06614">
      <w:pPr>
        <w:sectPr w:rsidR="00C06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599" w:type="dxa"/>
        <w:tblInd w:w="93" w:type="dxa"/>
        <w:tblLook w:val="04A0" w:firstRow="1" w:lastRow="0" w:firstColumn="1" w:lastColumn="0" w:noHBand="0" w:noVBand="1"/>
      </w:tblPr>
      <w:tblGrid>
        <w:gridCol w:w="9620"/>
        <w:gridCol w:w="4979"/>
      </w:tblGrid>
      <w:tr w:rsidR="000D409C" w:rsidRPr="00DD5825" w14:paraId="581F7BAB" w14:textId="77777777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A445C" w14:textId="77777777" w:rsidR="000D409C" w:rsidRPr="00DD5825" w:rsidRDefault="000D409C" w:rsidP="00C06614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8E82" w14:textId="77777777" w:rsidR="003F361D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 xml:space="preserve">Приложение №1 </w:t>
            </w:r>
          </w:p>
          <w:p w14:paraId="45ED3B16" w14:textId="169E0C1D" w:rsidR="000D409C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 xml:space="preserve">к постановлению администрации муниципального образования </w:t>
            </w:r>
          </w:p>
          <w:p w14:paraId="3900A7A4" w14:textId="77777777" w:rsidR="000D409C" w:rsidRPr="00DD5825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Каменский район</w:t>
            </w:r>
          </w:p>
          <w:p w14:paraId="692C0096" w14:textId="484363D1" w:rsidR="000D409C" w:rsidRPr="00DD5825" w:rsidRDefault="002F03DA" w:rsidP="003F361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3F361D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ию</w:t>
            </w:r>
            <w:r w:rsidR="00C13324">
              <w:rPr>
                <w:rFonts w:ascii="PT Astra Serif" w:eastAsia="Times New Roman" w:hAnsi="PT Astra Serif"/>
                <w:sz w:val="26"/>
                <w:szCs w:val="26"/>
              </w:rPr>
              <w:t>л</w:t>
            </w:r>
            <w:r w:rsidR="003F393C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C13324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3F361D">
              <w:rPr>
                <w:rFonts w:ascii="PT Astra Serif" w:eastAsia="Times New Roman" w:hAnsi="PT Astra Serif"/>
                <w:sz w:val="26"/>
                <w:szCs w:val="26"/>
              </w:rPr>
              <w:t>278</w:t>
            </w:r>
          </w:p>
        </w:tc>
      </w:tr>
    </w:tbl>
    <w:p w14:paraId="4AD82EA8" w14:textId="77777777" w:rsidR="00A978D3" w:rsidRDefault="00A978D3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14:paraId="6282AD35" w14:textId="77777777" w:rsidR="003801EA" w:rsidRDefault="003801EA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ИСПОЛНЕНИЕ</w:t>
      </w:r>
    </w:p>
    <w:p w14:paraId="4A3BC3B6" w14:textId="77777777" w:rsidR="00C06614" w:rsidRPr="00DD5825" w:rsidRDefault="00C06614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доходов бюджета муниципального образования Каменский район по группам, подгруппам и статьям классификации доходов бюджетов Российской Федерации </w:t>
      </w:r>
      <w:r w:rsidR="00631355">
        <w:rPr>
          <w:rFonts w:ascii="PT Astra Serif" w:eastAsia="Times New Roman" w:hAnsi="PT Astra Serif" w:cs="Times New Roman"/>
          <w:b/>
          <w:bCs/>
          <w:sz w:val="26"/>
          <w:szCs w:val="26"/>
        </w:rPr>
        <w:t>з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а </w:t>
      </w:r>
      <w:r w:rsidR="00C13324">
        <w:rPr>
          <w:rFonts w:ascii="PT Astra Serif" w:eastAsia="Times New Roman" w:hAnsi="PT Astra Serif" w:cs="Times New Roman"/>
          <w:b/>
          <w:bCs/>
          <w:sz w:val="26"/>
          <w:szCs w:val="26"/>
        </w:rPr>
        <w:t>1</w:t>
      </w:r>
      <w:r w:rsidR="002F03DA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полугодие 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202</w:t>
      </w:r>
      <w:r w:rsidR="00C13324">
        <w:rPr>
          <w:rFonts w:ascii="PT Astra Serif" w:eastAsia="Times New Roman" w:hAnsi="PT Astra Serif" w:cs="Times New Roman"/>
          <w:b/>
          <w:bCs/>
          <w:sz w:val="26"/>
          <w:szCs w:val="26"/>
        </w:rPr>
        <w:t>5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</w:t>
      </w:r>
      <w:r w:rsidR="00321655">
        <w:rPr>
          <w:rFonts w:ascii="PT Astra Serif" w:eastAsia="Times New Roman" w:hAnsi="PT Astra Serif" w:cs="Times New Roman"/>
          <w:b/>
          <w:bCs/>
          <w:sz w:val="26"/>
          <w:szCs w:val="26"/>
        </w:rPr>
        <w:t>а</w:t>
      </w:r>
    </w:p>
    <w:p w14:paraId="71D007D0" w14:textId="77777777" w:rsidR="00C06614" w:rsidRDefault="000311E6" w:rsidP="003359B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</w:t>
      </w:r>
      <w:r w:rsidR="003359BB" w:rsidRPr="00DD5825">
        <w:rPr>
          <w:rFonts w:ascii="PT Astra Serif" w:hAnsi="PT Astra Serif"/>
          <w:sz w:val="26"/>
          <w:szCs w:val="26"/>
        </w:rPr>
        <w:t>рублей</w:t>
      </w:r>
      <w:r w:rsidRPr="00DD5825">
        <w:rPr>
          <w:rFonts w:ascii="PT Astra Serif" w:hAnsi="PT Astra Serif"/>
          <w:sz w:val="26"/>
          <w:szCs w:val="26"/>
        </w:rPr>
        <w:t>)</w:t>
      </w:r>
    </w:p>
    <w:tbl>
      <w:tblPr>
        <w:tblW w:w="14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953"/>
        <w:gridCol w:w="1843"/>
        <w:gridCol w:w="1842"/>
        <w:gridCol w:w="1700"/>
      </w:tblGrid>
      <w:tr w:rsidR="00DD4A31" w:rsidRPr="00DD4A31" w14:paraId="7EF2D029" w14:textId="77777777" w:rsidTr="00E6221F">
        <w:trPr>
          <w:trHeight w:val="8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8A994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E65B6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3E0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</w:t>
            </w:r>
            <w:r w:rsidR="00C1332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3A2" w14:textId="77777777" w:rsidR="00DD4A31" w:rsidRPr="00DD4A31" w:rsidRDefault="00DD4A31" w:rsidP="002F03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Исполнение за </w:t>
            </w:r>
            <w:r w:rsidR="00C1332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</w:t>
            </w:r>
            <w:r w:rsidR="002F03DA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полугодие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</w:t>
            </w:r>
            <w:r w:rsidR="00C1332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00D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</w:t>
            </w:r>
          </w:p>
        </w:tc>
      </w:tr>
      <w:tr w:rsidR="007F7B6B" w:rsidRPr="00F41413" w14:paraId="677C5F15" w14:textId="77777777" w:rsidTr="00D1183E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8B300" w14:textId="397C9C53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7D573" w14:textId="39354EB7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47D6F" w14:textId="6935D6FA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102254088,66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CF14C" w14:textId="7D9DC0D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61742019,93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F90D" w14:textId="2EAA8839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60,38</w:t>
            </w:r>
          </w:p>
        </w:tc>
      </w:tr>
      <w:tr w:rsidR="007F7B6B" w:rsidRPr="00F41413" w14:paraId="42606F12" w14:textId="77777777" w:rsidTr="00D1183E">
        <w:trPr>
          <w:trHeight w:val="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8901B" w14:textId="1E34A941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D2FBA" w14:textId="770F5708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CDD32" w14:textId="4140036F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35177030,00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E8CD9" w14:textId="10C71721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17314527,65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37D2" w14:textId="6259EF7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49,22</w:t>
            </w:r>
          </w:p>
        </w:tc>
      </w:tr>
      <w:tr w:rsidR="007F7B6B" w:rsidRPr="00F41413" w14:paraId="0FC26671" w14:textId="77777777" w:rsidTr="00D1183E">
        <w:trPr>
          <w:trHeight w:val="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1E214" w14:textId="1D9EEAA1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AD941" w14:textId="1986153E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D7119" w14:textId="68A8131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35177030,00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8A7CC" w14:textId="76891908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17314527,65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FD2C" w14:textId="78334AF4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49,22</w:t>
            </w:r>
          </w:p>
        </w:tc>
      </w:tr>
      <w:tr w:rsidR="007F7B6B" w:rsidRPr="00F41413" w14:paraId="0995349C" w14:textId="77777777" w:rsidTr="00D1183E">
        <w:trPr>
          <w:trHeight w:val="8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0AE6E" w14:textId="4B2DBD86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08056" w14:textId="57EACF49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 xml:space="preserve">НАЛОГИ НА ТОВАРЫ (РАБОТЫ, УСЛУГИ), РЕАЛИЗУЕМЫЕ НА ТЕРРИТОРИИ РОССИЙСКОЙ </w:t>
            </w:r>
            <w:r>
              <w:rPr>
                <w:rFonts w:ascii="PT Astra Serif" w:hAnsi="PT Astra Serif"/>
                <w:sz w:val="24"/>
                <w:szCs w:val="24"/>
              </w:rPr>
              <w:t>Ф</w:t>
            </w:r>
            <w:r w:rsidRPr="007F7B6B">
              <w:rPr>
                <w:rFonts w:ascii="PT Astra Serif" w:hAnsi="PT Astra Serif"/>
                <w:sz w:val="24"/>
                <w:szCs w:val="24"/>
              </w:rPr>
              <w:t>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83CEF" w14:textId="11D50D0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21042143,25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6608F" w14:textId="1F06DE5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8537019,22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2F94" w14:textId="73247BDA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40,57</w:t>
            </w:r>
          </w:p>
        </w:tc>
      </w:tr>
      <w:tr w:rsidR="007F7B6B" w:rsidRPr="00F41413" w14:paraId="6CA806FA" w14:textId="77777777" w:rsidTr="00D1183E">
        <w:trPr>
          <w:trHeight w:val="5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FF11B" w14:textId="5CC275CC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167A2" w14:textId="204BE563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18EFD" w14:textId="490833A1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21042143,25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75149" w14:textId="653CF663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8537019,22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1B09" w14:textId="1A44B747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40,57</w:t>
            </w:r>
          </w:p>
        </w:tc>
      </w:tr>
      <w:tr w:rsidR="007F7B6B" w:rsidRPr="00F41413" w14:paraId="79639E63" w14:textId="77777777" w:rsidTr="00D1183E">
        <w:trPr>
          <w:trHeight w:val="2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09571" w14:textId="4CA47D15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1C3D3" w14:textId="33902EBA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26333" w14:textId="4465625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23903440,00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4646E" w14:textId="2001AE38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25012861,82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C60C" w14:textId="48401DD6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104,64</w:t>
            </w:r>
          </w:p>
        </w:tc>
      </w:tr>
      <w:tr w:rsidR="007F7B6B" w:rsidRPr="00F41413" w14:paraId="0509052D" w14:textId="77777777" w:rsidTr="00D1183E">
        <w:trPr>
          <w:trHeight w:val="3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0289C" w14:textId="57F98B18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2D132" w14:textId="64F0C87B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53FD" w14:textId="5A0DB1E1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9383290,00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2EF2C" w14:textId="47FFF766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11057370,60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31CA" w14:textId="6A51BCA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117,84</w:t>
            </w:r>
          </w:p>
        </w:tc>
      </w:tr>
      <w:tr w:rsidR="007F7B6B" w:rsidRPr="00F41413" w14:paraId="293B5D53" w14:textId="77777777" w:rsidTr="00D1183E">
        <w:trPr>
          <w:trHeight w:val="2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84D50" w14:textId="4F54BEB6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AD838" w14:textId="0C6F942D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5B43D" w14:textId="62F047B0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13250200,00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03E1B" w14:textId="59364DF1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12951624,35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899E" w14:textId="5889214A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97,75</w:t>
            </w:r>
          </w:p>
        </w:tc>
      </w:tr>
      <w:tr w:rsidR="007F7B6B" w:rsidRPr="00F41413" w14:paraId="36BB2D92" w14:textId="77777777" w:rsidTr="00D1183E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7F458" w14:textId="61519A91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5C0D7" w14:textId="27E1F6D0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3CF06" w14:textId="3002B68A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1269950,00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9E7A1" w14:textId="6B2E670B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1003866,87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EC25" w14:textId="5BD2C250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79,05</w:t>
            </w:r>
          </w:p>
        </w:tc>
      </w:tr>
      <w:tr w:rsidR="007F7B6B" w:rsidRPr="00F41413" w14:paraId="12D6E19C" w14:textId="77777777" w:rsidTr="00D1183E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0039E" w14:textId="126882B2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7AC79" w14:textId="6DE9C33E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08344" w14:textId="1ECD392F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7795450,00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86AFE" w14:textId="19D54D18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3559884,60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8151" w14:textId="12A2A96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45,67</w:t>
            </w:r>
          </w:p>
        </w:tc>
      </w:tr>
      <w:tr w:rsidR="007F7B6B" w:rsidRPr="00F41413" w14:paraId="476B2806" w14:textId="77777777" w:rsidTr="00D1183E">
        <w:trPr>
          <w:trHeight w:val="2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9E7B3" w14:textId="1C4F5A48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AA98D" w14:textId="65150A5C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752CC" w14:textId="43FC8B97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7795450,00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04E60" w14:textId="42F54003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3559884,60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92C9" w14:textId="48537835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45,67</w:t>
            </w:r>
          </w:p>
        </w:tc>
      </w:tr>
      <w:tr w:rsidR="007F7B6B" w:rsidRPr="00F41413" w14:paraId="2CD00BDE" w14:textId="77777777" w:rsidTr="00D1183E">
        <w:trPr>
          <w:trHeight w:val="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B4385" w14:textId="76BF39F6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A4141" w14:textId="4FD1649E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5F882" w14:textId="431913E4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680640,00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B7F46" w14:textId="540E365A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1237274,72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82E4" w14:textId="26FAF539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181,78</w:t>
            </w:r>
          </w:p>
        </w:tc>
      </w:tr>
      <w:tr w:rsidR="007F7B6B" w:rsidRPr="00F41413" w14:paraId="18F62E3A" w14:textId="77777777" w:rsidTr="00D1183E">
        <w:trPr>
          <w:trHeight w:val="4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40F7A" w14:textId="49407956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28E44" w14:textId="29E73BBE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8A377" w14:textId="39D896BB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680640,00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3E120" w14:textId="441A7B6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1237274,72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5AC0" w14:textId="102C4FD3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181,78</w:t>
            </w:r>
          </w:p>
        </w:tc>
      </w:tr>
      <w:tr w:rsidR="007F7B6B" w:rsidRPr="00F41413" w14:paraId="075C7298" w14:textId="77777777" w:rsidTr="00D1183E">
        <w:trPr>
          <w:trHeight w:val="8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81C92" w14:textId="6AD3195F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CDB0A" w14:textId="5B433807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BEBD9" w14:textId="10EF15D1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1962216,65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395D0" w14:textId="7EDC4EE2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567460,31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05F6" w14:textId="6403F640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28,92</w:t>
            </w:r>
          </w:p>
        </w:tc>
      </w:tr>
      <w:tr w:rsidR="007F7B6B" w:rsidRPr="00F41413" w14:paraId="7C665726" w14:textId="77777777" w:rsidTr="00D1183E">
        <w:trPr>
          <w:trHeight w:val="8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4E03E" w14:textId="45838DD8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B4A08" w14:textId="194C7D73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3EA24" w14:textId="7F711FA7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1836716,65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A2A83" w14:textId="4F9438D5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567460,31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CFB7" w14:textId="518DD0A9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30,90</w:t>
            </w:r>
          </w:p>
        </w:tc>
      </w:tr>
      <w:tr w:rsidR="007F7B6B" w:rsidRPr="00F41413" w14:paraId="479939D6" w14:textId="77777777" w:rsidTr="00D1183E">
        <w:trPr>
          <w:trHeight w:val="4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A4B6E" w14:textId="0DE95434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CBA43" w14:textId="5A042476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28D8E" w14:textId="18BBD577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125500,00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D6C08" w14:textId="04BF61AA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5AE2" w14:textId="0773C69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F7B6B" w:rsidRPr="00F41413" w14:paraId="3C102D91" w14:textId="77777777" w:rsidTr="00D1183E">
        <w:trPr>
          <w:trHeight w:val="331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4CA740" w14:textId="5F067FCE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3B91A4B" w14:textId="1FC252B2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7321" w14:textId="666025D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156572,00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A88E" w14:textId="4CE2EBE8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439007,21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3B41" w14:textId="48CE90A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280,39</w:t>
            </w:r>
          </w:p>
        </w:tc>
      </w:tr>
      <w:tr w:rsidR="007F7B6B" w:rsidRPr="00F41413" w14:paraId="19A1BCDA" w14:textId="77777777" w:rsidTr="00D1183E">
        <w:trPr>
          <w:trHeight w:val="3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0DE61" w14:textId="502C5D22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000 1 12 00000 01 0000 120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00CC0" w14:textId="2FDDE5AA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5EF99" w14:textId="6A5B36DF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156572,00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5B639" w14:textId="014F54A8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439007,21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6314" w14:textId="5B5E61AD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280,39</w:t>
            </w:r>
          </w:p>
        </w:tc>
      </w:tr>
      <w:tr w:rsidR="007F7B6B" w:rsidRPr="00F41413" w14:paraId="3B5ADB7C" w14:textId="77777777" w:rsidTr="00D1183E">
        <w:trPr>
          <w:trHeight w:val="8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6AEB7" w14:textId="02F3AD24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932D" w14:textId="69DDD6F1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FE004" w14:textId="5349F183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7001500,00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1DBEA" w14:textId="16071487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3458202,23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5E0D" w14:textId="4D8C89A8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49,39</w:t>
            </w:r>
          </w:p>
        </w:tc>
      </w:tr>
      <w:tr w:rsidR="007F7B6B" w:rsidRPr="00F41413" w14:paraId="0CA288BD" w14:textId="77777777" w:rsidTr="00D1183E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A2F7D2" w14:textId="792272E3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9E99D" w14:textId="0C36BCD2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F9F6" w14:textId="4FA7A5FB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7000000,00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9289C" w14:textId="67727DD6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3415927,80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C522" w14:textId="2BC238EB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48,80</w:t>
            </w:r>
          </w:p>
        </w:tc>
      </w:tr>
      <w:tr w:rsidR="007F7B6B" w:rsidRPr="00F41413" w14:paraId="716AE041" w14:textId="77777777" w:rsidTr="00D1183E">
        <w:trPr>
          <w:trHeight w:val="193"/>
        </w:trPr>
        <w:tc>
          <w:tcPr>
            <w:tcW w:w="3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26476FA" w14:textId="215AB728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53720" w14:textId="6EF67994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0AC74" w14:textId="0B706DA4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4B249" w14:textId="4E837A87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42274,43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73AE" w14:textId="1AFF0335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2818,30</w:t>
            </w:r>
          </w:p>
        </w:tc>
      </w:tr>
      <w:tr w:rsidR="007F7B6B" w:rsidRPr="00F41413" w14:paraId="512702CA" w14:textId="77777777" w:rsidTr="00D1183E">
        <w:trPr>
          <w:trHeight w:val="3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A1C2B" w14:textId="3950A580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76F84" w14:textId="591E3229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E093F" w14:textId="5525FD2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4150000,00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59E1D" w14:textId="0192F4C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1488778,59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8B7C" w14:textId="39212119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35,87</w:t>
            </w:r>
          </w:p>
        </w:tc>
      </w:tr>
      <w:tr w:rsidR="007F7B6B" w:rsidRPr="00F41413" w14:paraId="58751E82" w14:textId="77777777" w:rsidTr="00D1183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2EB0E" w14:textId="53F9A97F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05299" w14:textId="07FAC1E0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DA19C" w14:textId="3EFC5CA4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4000000,00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D91F9" w14:textId="6C4A42A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1485090,87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CF0E" w14:textId="5B87747F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37,13</w:t>
            </w:r>
          </w:p>
        </w:tc>
      </w:tr>
      <w:tr w:rsidR="007F7B6B" w:rsidRPr="00F41413" w14:paraId="752EFD19" w14:textId="77777777" w:rsidTr="00D1183E">
        <w:trPr>
          <w:trHeight w:val="8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03393" w14:textId="1C3F0D14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000 1 14 06300 00 0000 430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759C9" w14:textId="354B7CB1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C1D28" w14:textId="652BCCDF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150000,00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756A8" w14:textId="56072F58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3687,72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3DAD" w14:textId="3C50B73B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2,46</w:t>
            </w:r>
          </w:p>
        </w:tc>
      </w:tr>
      <w:tr w:rsidR="007F7B6B" w:rsidRPr="00F41413" w14:paraId="1CBAA374" w14:textId="77777777" w:rsidTr="00D1183E">
        <w:trPr>
          <w:trHeight w:val="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08D76" w14:textId="2790B5E5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FB890" w14:textId="6939E9F6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85E34" w14:textId="15E7969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171000,66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2CE54" w14:textId="730D167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127003,58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3367" w14:textId="1AA2C0B5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74,27</w:t>
            </w:r>
          </w:p>
        </w:tc>
      </w:tr>
      <w:tr w:rsidR="007F7B6B" w:rsidRPr="00F41413" w14:paraId="0B182254" w14:textId="77777777" w:rsidTr="00D1183E">
        <w:trPr>
          <w:trHeight w:val="1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52FC" w14:textId="343FA668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7013" w14:textId="0A1892D6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983A2" w14:textId="1C9A80D0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214096,10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BCBEC" w14:textId="07422221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F00E" w14:textId="74D83535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F7B6B" w:rsidRPr="00F41413" w14:paraId="060A0029" w14:textId="77777777" w:rsidTr="00D1183E">
        <w:trPr>
          <w:trHeight w:val="2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B0CE" w14:textId="743D5170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000 1 17 01 000 00 0000180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A2D5" w14:textId="595D1518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3909C" w14:textId="6EA9A61A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723C" w14:textId="6C7E9647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3F2B" w14:textId="00182823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 </w:t>
            </w:r>
            <w:r w:rsidR="009C35E7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F7B6B" w:rsidRPr="00F41413" w14:paraId="34991FAD" w14:textId="77777777" w:rsidTr="005D781B">
        <w:trPr>
          <w:trHeight w:val="7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C677" w14:textId="02D82E4C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000 1 17 15 000 00 0000 150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9C16" w14:textId="2B37D5D6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6D2E1" w14:textId="346B6476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214096,10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4E83D" w14:textId="094D2C2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5895" w14:textId="6AAF3C05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F7B6B" w:rsidRPr="00F41413" w14:paraId="37F680C5" w14:textId="77777777" w:rsidTr="00D1183E">
        <w:trPr>
          <w:trHeight w:val="3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0F7A0" w14:textId="5B4428FA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8B5C7" w14:textId="48A8C26D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687C" w14:textId="2A9D08A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605238191,90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F4B0A" w14:textId="0E7C7C31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223970995,67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B158" w14:textId="37AF406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37,01</w:t>
            </w:r>
          </w:p>
        </w:tc>
      </w:tr>
      <w:tr w:rsidR="007F7B6B" w:rsidRPr="00F41413" w14:paraId="5CBF4BDD" w14:textId="77777777" w:rsidTr="00D1183E">
        <w:trPr>
          <w:trHeight w:val="4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CC87" w14:textId="28620122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10B0B" w14:textId="64E50E22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18115" w14:textId="6111C1B1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604232965,35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1E589" w14:textId="2720E54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223957795,67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899F" w14:textId="659D7474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37,06</w:t>
            </w:r>
          </w:p>
        </w:tc>
      </w:tr>
      <w:tr w:rsidR="007F7B6B" w:rsidRPr="00F41413" w14:paraId="78BC496D" w14:textId="77777777" w:rsidTr="00D1183E">
        <w:trPr>
          <w:trHeight w:val="4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E327B" w14:textId="0834DF4D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36051" w14:textId="691A36B0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Дотации бюджетам бюджетной   системы Российской</w:t>
            </w:r>
            <w:r w:rsidRPr="007F7B6B">
              <w:rPr>
                <w:rFonts w:ascii="PT Astra Serif" w:hAnsi="PT Astra Serif"/>
                <w:sz w:val="24"/>
                <w:szCs w:val="24"/>
              </w:rPr>
              <w:br/>
              <w:t xml:space="preserve">Федерации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2CFC7" w14:textId="74D13946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110277996,44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9E2A8" w14:textId="2157B37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56398713,01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6F3" w14:textId="18A5C603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51,14</w:t>
            </w:r>
          </w:p>
        </w:tc>
      </w:tr>
      <w:tr w:rsidR="007F7B6B" w:rsidRPr="00F41413" w14:paraId="3A25D0AD" w14:textId="77777777" w:rsidTr="00D1183E">
        <w:trPr>
          <w:trHeight w:val="4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E0CB" w14:textId="5BDAD9B7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1B1E0" w14:textId="41023095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Субсидии бюджетам бюджетной системы Российской</w:t>
            </w:r>
            <w:r w:rsidRPr="007F7B6B">
              <w:rPr>
                <w:rFonts w:ascii="PT Astra Serif" w:hAnsi="PT Astra Serif"/>
                <w:sz w:val="24"/>
                <w:szCs w:val="24"/>
              </w:rPr>
              <w:br/>
              <w:t xml:space="preserve">Федерации (межбюджетные субсидии)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1A7F4" w14:textId="0D6417B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193589171,22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523B8" w14:textId="2AC0220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19964791,74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08C9" w14:textId="63028194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10,31</w:t>
            </w:r>
          </w:p>
        </w:tc>
      </w:tr>
      <w:tr w:rsidR="007F7B6B" w:rsidRPr="00F41413" w14:paraId="69057C3C" w14:textId="77777777" w:rsidTr="00D1183E">
        <w:trPr>
          <w:trHeight w:val="3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34587" w14:textId="01A582C2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F2D39" w14:textId="28D1B921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 xml:space="preserve">Субвенции бюджетам бюджетной системы Российской Федерации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6D419" w14:textId="61C74991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264519371,16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AE9A" w14:textId="7A865AC3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136380880,30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3CF6" w14:textId="47487CA3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51,56</w:t>
            </w:r>
          </w:p>
        </w:tc>
      </w:tr>
      <w:tr w:rsidR="007F7B6B" w:rsidRPr="00F41413" w14:paraId="17F71A0F" w14:textId="77777777" w:rsidTr="00D1183E">
        <w:trPr>
          <w:trHeight w:val="1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05F5" w14:textId="00AA257A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D3AA8" w14:textId="4B578E23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010C8" w14:textId="5F113130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35846426,53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082A7" w14:textId="51125D6D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11213410,62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0AC5" w14:textId="669CC621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31,28</w:t>
            </w:r>
          </w:p>
        </w:tc>
      </w:tr>
      <w:tr w:rsidR="007F7B6B" w:rsidRPr="00F41413" w14:paraId="03623EA1" w14:textId="77777777" w:rsidTr="00D1183E">
        <w:trPr>
          <w:trHeight w:val="3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F79E7" w14:textId="1F7ABB23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 w:cs="Arial"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858F" w14:textId="744F96B1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4957F" w14:textId="53EE225E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1005226,55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7D4BF" w14:textId="0A11B7D9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7249" w14:textId="36B9E549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F7B6B" w:rsidRPr="00F41413" w14:paraId="33745ACC" w14:textId="77777777" w:rsidTr="00D1183E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94D60" w14:textId="0981E3F6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 w:cs="Arial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A4021" w14:textId="7A1C43B1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Прочие безвозмездн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7F7B6B">
              <w:rPr>
                <w:rFonts w:ascii="PT Astra Serif" w:hAnsi="PT Astra Serif"/>
                <w:sz w:val="24"/>
                <w:szCs w:val="24"/>
              </w:rPr>
              <w:t>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B0D53" w14:textId="1CD8F3E4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B131A" w14:textId="11381756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13200,00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A024" w14:textId="56BCF184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F7B6B" w:rsidRPr="00F41413" w14:paraId="61F0F4B3" w14:textId="77777777" w:rsidTr="00D1183E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1629" w14:textId="3520B432" w:rsidR="007F7B6B" w:rsidRPr="007F7B6B" w:rsidRDefault="007F7B6B" w:rsidP="007F7B6B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color w:val="000000"/>
                <w:sz w:val="24"/>
                <w:szCs w:val="24"/>
              </w:rPr>
              <w:t>000 2 07 05000 05 0000 150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AD266" w14:textId="1BF5DC5A" w:rsidR="007F7B6B" w:rsidRPr="007F7B6B" w:rsidRDefault="007F7B6B" w:rsidP="0058239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6730A" w14:textId="733AC97F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81442" w14:textId="0CD89B99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13200,00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08B6" w14:textId="677854D5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F7B6B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7F7B6B" w:rsidRPr="00F41413" w14:paraId="6147F779" w14:textId="77777777" w:rsidTr="00D1183E">
        <w:trPr>
          <w:trHeight w:val="2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854E9" w14:textId="63984706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E5F56" w14:textId="16275B35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C4746" w14:textId="5E48EE3C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707492280,56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72AE2" w14:textId="25A30217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285713015,60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13DD" w14:textId="3AB96C23" w:rsidR="007F7B6B" w:rsidRPr="007F7B6B" w:rsidRDefault="007F7B6B" w:rsidP="007F7B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F7B6B">
              <w:rPr>
                <w:rFonts w:ascii="PT Astra Serif" w:hAnsi="PT Astra Serif"/>
                <w:b/>
                <w:bCs/>
                <w:sz w:val="24"/>
                <w:szCs w:val="24"/>
              </w:rPr>
              <w:t>40,38</w:t>
            </w:r>
          </w:p>
        </w:tc>
      </w:tr>
    </w:tbl>
    <w:p w14:paraId="20EDD645" w14:textId="77777777" w:rsidR="00040242" w:rsidRPr="00DD4A31" w:rsidRDefault="00040242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5F41CB76" w14:textId="26CDC3CF" w:rsidR="00B617AE" w:rsidRDefault="00040242" w:rsidP="0004024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  <w:sectPr w:rsidR="00B617AE" w:rsidSect="00B617AE">
          <w:headerReference w:type="default" r:id="rId10"/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DD4A31">
        <w:rPr>
          <w:rFonts w:ascii="PT Astra Serif" w:hAnsi="PT Astra Serif"/>
          <w:sz w:val="24"/>
          <w:szCs w:val="24"/>
        </w:rPr>
        <w:t>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20"/>
        <w:gridCol w:w="4712"/>
      </w:tblGrid>
      <w:tr w:rsidR="000D409C" w:rsidRPr="00DD5825" w14:paraId="3E19C492" w14:textId="77777777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7691F" w14:textId="77777777" w:rsidR="000D409C" w:rsidRPr="00DD5825" w:rsidRDefault="000D409C" w:rsidP="000311E6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16E" w14:textId="77777777" w:rsidR="003F361D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№2</w:t>
            </w:r>
          </w:p>
          <w:p w14:paraId="54F8C2BF" w14:textId="1D248D92" w:rsidR="000D409C" w:rsidRPr="00DD5825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к постановлению администрации муниципального образования Каменский район</w:t>
            </w:r>
          </w:p>
          <w:p w14:paraId="6653F639" w14:textId="2D39E72C" w:rsidR="000D409C" w:rsidRPr="00DD5825" w:rsidRDefault="00F23788" w:rsidP="00F237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3F361D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B295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ию</w:t>
            </w:r>
            <w:r w:rsidR="00C13324">
              <w:rPr>
                <w:rFonts w:ascii="PT Astra Serif" w:eastAsia="Times New Roman" w:hAnsi="PT Astra Serif"/>
                <w:sz w:val="26"/>
                <w:szCs w:val="26"/>
              </w:rPr>
              <w:t>л</w:t>
            </w:r>
            <w:r w:rsidR="003F393C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C13324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3F361D">
              <w:rPr>
                <w:rFonts w:ascii="PT Astra Serif" w:eastAsia="Times New Roman" w:hAnsi="PT Astra Serif"/>
                <w:sz w:val="26"/>
                <w:szCs w:val="26"/>
              </w:rPr>
              <w:t xml:space="preserve"> 278</w:t>
            </w:r>
          </w:p>
        </w:tc>
      </w:tr>
    </w:tbl>
    <w:p w14:paraId="7D96E309" w14:textId="77777777" w:rsidR="003801EA" w:rsidRDefault="003801EA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>ИСПОЛНЕНИЕ</w:t>
      </w:r>
    </w:p>
    <w:p w14:paraId="2090D3D9" w14:textId="77777777" w:rsidR="00DD5825" w:rsidRPr="00DD5825" w:rsidRDefault="000311E6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расходов бюджета муниципального образования Каменский район за </w:t>
      </w:r>
      <w:r w:rsidR="00C13324">
        <w:rPr>
          <w:rFonts w:ascii="PT Astra Serif" w:eastAsia="Times New Roman" w:hAnsi="PT Astra Serif" w:cs="Arial"/>
          <w:b/>
          <w:bCs/>
          <w:sz w:val="26"/>
          <w:szCs w:val="26"/>
        </w:rPr>
        <w:t>1</w:t>
      </w:r>
      <w:r w:rsidR="00F23788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полугодие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202</w:t>
      </w:r>
      <w:r w:rsidR="00C13324">
        <w:rPr>
          <w:rFonts w:ascii="PT Astra Serif" w:eastAsia="Times New Roman" w:hAnsi="PT Astra Serif" w:cs="Arial"/>
          <w:b/>
          <w:bCs/>
          <w:sz w:val="26"/>
          <w:szCs w:val="26"/>
        </w:rPr>
        <w:t>5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года по разделам, подразделам функциональной классификации расходов бюджетов Российской Федерации</w:t>
      </w:r>
    </w:p>
    <w:p w14:paraId="6F1BDDCF" w14:textId="77777777" w:rsidR="000311E6" w:rsidRDefault="000311E6" w:rsidP="00DD5825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(рублей)</w:t>
      </w:r>
    </w:p>
    <w:tbl>
      <w:tblPr>
        <w:tblW w:w="14386" w:type="dxa"/>
        <w:tblInd w:w="93" w:type="dxa"/>
        <w:tblLook w:val="04A0" w:firstRow="1" w:lastRow="0" w:firstColumn="1" w:lastColumn="0" w:noHBand="0" w:noVBand="1"/>
      </w:tblPr>
      <w:tblGrid>
        <w:gridCol w:w="7953"/>
        <w:gridCol w:w="988"/>
        <w:gridCol w:w="1988"/>
        <w:gridCol w:w="1844"/>
        <w:gridCol w:w="1613"/>
      </w:tblGrid>
      <w:tr w:rsidR="009D42A0" w:rsidRPr="009D42A0" w14:paraId="1335E33D" w14:textId="77777777" w:rsidTr="009D42A0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2DF6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EF3D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proofErr w:type="spellStart"/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BD4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</w:t>
            </w:r>
            <w:r w:rsidR="006868A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798" w14:textId="77777777" w:rsidR="003F393C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Исполнение за </w:t>
            </w:r>
            <w:r w:rsidR="006868A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</w:t>
            </w:r>
            <w:r w:rsidR="00F23788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полугодие</w:t>
            </w:r>
          </w:p>
          <w:p w14:paraId="67751B6A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</w:t>
            </w:r>
            <w:r w:rsidR="006868A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B29D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 к году</w:t>
            </w:r>
          </w:p>
        </w:tc>
      </w:tr>
      <w:tr w:rsidR="00FE1D34" w:rsidRPr="00785193" w14:paraId="33B5704E" w14:textId="77777777" w:rsidTr="00FE1D34">
        <w:trPr>
          <w:trHeight w:val="28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6977" w14:textId="77777777" w:rsidR="00FE1D34" w:rsidRPr="00785193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696" w14:textId="77777777" w:rsidR="00FE1D34" w:rsidRPr="00785193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B6B7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70 350 440,47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4573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39 918 515,53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24BD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56,74</w:t>
            </w:r>
          </w:p>
        </w:tc>
      </w:tr>
      <w:tr w:rsidR="00FE1D34" w:rsidRPr="00785193" w14:paraId="058B7A33" w14:textId="77777777" w:rsidTr="00FE1D34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2DBC" w14:textId="77777777" w:rsidR="00FE1D34" w:rsidRPr="00785193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77D" w14:textId="77777777" w:rsidR="00FE1D34" w:rsidRPr="00785193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C95B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31 058 846,63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84D3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19 893 515,30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412F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64,05</w:t>
            </w:r>
          </w:p>
        </w:tc>
      </w:tr>
      <w:tr w:rsidR="00FE1D34" w:rsidRPr="00785193" w14:paraId="01398831" w14:textId="77777777" w:rsidTr="00FE1D34">
        <w:trPr>
          <w:trHeight w:val="29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AD00" w14:textId="77777777" w:rsidR="00FE1D34" w:rsidRPr="00785193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4DD" w14:textId="77777777" w:rsidR="00FE1D34" w:rsidRPr="00785193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504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8 625,08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DDBB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7 072,85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2747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82,00</w:t>
            </w:r>
          </w:p>
        </w:tc>
      </w:tr>
      <w:tr w:rsidR="00FE1D34" w:rsidRPr="00785193" w14:paraId="1AEE6942" w14:textId="77777777" w:rsidTr="00FE1D34">
        <w:trPr>
          <w:trHeight w:val="5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7886" w14:textId="77777777" w:rsidR="00FE1D34" w:rsidRPr="00785193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36A" w14:textId="77777777" w:rsidR="00FE1D34" w:rsidRPr="00785193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7A77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6 727 513,74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1E5E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4 357 989,61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CEA5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64,78</w:t>
            </w:r>
          </w:p>
        </w:tc>
      </w:tr>
      <w:tr w:rsidR="00FE1D34" w:rsidRPr="00785193" w14:paraId="7A649BB1" w14:textId="77777777" w:rsidTr="003229BD">
        <w:trPr>
          <w:trHeight w:val="2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D03C" w14:textId="77777777" w:rsidR="00FE1D34" w:rsidRPr="00785193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DAB" w14:textId="77777777" w:rsidR="00FE1D34" w:rsidRPr="00785193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0111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5B17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400000,00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3F66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EED2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</w:tr>
      <w:tr w:rsidR="00FE1D34" w:rsidRPr="00785193" w14:paraId="1B0F6885" w14:textId="77777777" w:rsidTr="003229BD">
        <w:trPr>
          <w:trHeight w:val="27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D85B" w14:textId="77777777" w:rsidR="00FE1D34" w:rsidRPr="00785193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2B2" w14:textId="77777777" w:rsidR="00FE1D34" w:rsidRPr="00785193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78519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0113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03E0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32 155 455,02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8C2E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15 659 937,77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9873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48,70</w:t>
            </w:r>
          </w:p>
        </w:tc>
      </w:tr>
      <w:tr w:rsidR="00FE1D34" w:rsidRPr="00052A76" w14:paraId="14917434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69A5" w14:textId="77777777" w:rsidR="00FE1D34" w:rsidRPr="00052A76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2AE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0200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A87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855 759,16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442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393 876,11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ABB2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46,03</w:t>
            </w:r>
          </w:p>
        </w:tc>
      </w:tr>
      <w:tr w:rsidR="00FE1D34" w:rsidRPr="00052A76" w14:paraId="713427B4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ACA2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01B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0203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19B4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855 759,16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33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393 876,11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F0FF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46,03</w:t>
            </w:r>
          </w:p>
        </w:tc>
      </w:tr>
      <w:tr w:rsidR="00FE1D34" w:rsidRPr="00052A76" w14:paraId="120E4A23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26BD" w14:textId="77777777" w:rsidR="00FE1D34" w:rsidRPr="00052A76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342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0300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8BE5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6 497 956,71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9FC5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3 715 224,45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F84B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57,18</w:t>
            </w:r>
          </w:p>
        </w:tc>
      </w:tr>
      <w:tr w:rsidR="00FE1D34" w:rsidRPr="00052A76" w14:paraId="04287928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E1FA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5AE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0309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703B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1 617 056,71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4DDD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611 419,35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0D99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37,81</w:t>
            </w:r>
          </w:p>
        </w:tc>
      </w:tr>
      <w:tr w:rsidR="00FE1D34" w:rsidRPr="00052A76" w14:paraId="215E83D0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AD74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E47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0310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BA0B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4 610 000,00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0014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3 103 805,10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CF11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67,33</w:t>
            </w:r>
          </w:p>
        </w:tc>
      </w:tr>
      <w:tr w:rsidR="00FE1D34" w:rsidRPr="00052A76" w14:paraId="6986CDEC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84B9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5F5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0314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AF4C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270 900,00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C18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9730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</w:tr>
      <w:tr w:rsidR="00FE1D34" w:rsidRPr="00052A76" w14:paraId="78EAACDE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CD7E" w14:textId="77777777" w:rsidR="00FE1D34" w:rsidRPr="00052A76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727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6117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30 996 953,45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74D1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3 862 132,15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3803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12,46</w:t>
            </w:r>
          </w:p>
        </w:tc>
      </w:tr>
      <w:tr w:rsidR="00FE1D34" w:rsidRPr="00052A76" w14:paraId="6EFEF3BA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C26C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A26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99BD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562 546,20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E41D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456 706,01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2180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81,19</w:t>
            </w:r>
          </w:p>
        </w:tc>
      </w:tr>
      <w:tr w:rsidR="00FE1D34" w:rsidRPr="00052A76" w14:paraId="5BD8B0D0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2AAB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4F4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0405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8E85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271 221,00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61E7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84 088,00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AFBD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31,00</w:t>
            </w:r>
          </w:p>
        </w:tc>
      </w:tr>
      <w:tr w:rsidR="00FE1D34" w:rsidRPr="00052A76" w14:paraId="01329DA0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C86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55CD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0409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915C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30 143 186,25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41DF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3 321 338,14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04D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11,02</w:t>
            </w:r>
          </w:p>
        </w:tc>
      </w:tr>
      <w:tr w:rsidR="00FE1D34" w:rsidRPr="00052A76" w14:paraId="360CCFDE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DB9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755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0412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F4E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1BFC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52C4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</w:tr>
      <w:tr w:rsidR="00FE1D34" w:rsidRPr="00052A76" w14:paraId="7DEB9AD2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700" w14:textId="77777777" w:rsidR="00FE1D34" w:rsidRPr="00052A76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C30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0500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E853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135 789 062,72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9EA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14 088 507,01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5917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10,38</w:t>
            </w:r>
          </w:p>
        </w:tc>
      </w:tr>
      <w:tr w:rsidR="00FE1D34" w:rsidRPr="00052A76" w14:paraId="2A88503E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77D4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E80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0501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B035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1 700 608,00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EE0B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0186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</w:tr>
      <w:tr w:rsidR="00FE1D34" w:rsidRPr="00052A76" w14:paraId="00FC0BCE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16D7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869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0502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59F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110 914 101,50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7999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13 788 507,01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E22F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12,43</w:t>
            </w:r>
          </w:p>
        </w:tc>
      </w:tr>
      <w:tr w:rsidR="00FE1D34" w:rsidRPr="00052A76" w14:paraId="176524DA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926F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9CD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0503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F484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23 174 353,22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116C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1451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1,29</w:t>
            </w:r>
          </w:p>
        </w:tc>
      </w:tr>
      <w:tr w:rsidR="00FE1D34" w:rsidRPr="00052A76" w14:paraId="1C67115D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786D" w14:textId="77777777" w:rsidR="00FE1D34" w:rsidRPr="00052A76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03C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0600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D10C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408 349,86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9C7E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4D2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0,00</w:t>
            </w:r>
          </w:p>
        </w:tc>
      </w:tr>
      <w:tr w:rsidR="00FE1D34" w:rsidRPr="00052A76" w14:paraId="6A1B8235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CBD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216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0603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179E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408 349,86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EB8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7FCC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</w:tr>
      <w:tr w:rsidR="00FE1D34" w:rsidRPr="00052A76" w14:paraId="1923B397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27EF" w14:textId="77777777" w:rsidR="00FE1D34" w:rsidRPr="00052A76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F41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0700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9BDF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425 093 122,80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C35C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192 028 272,87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51F4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45,17</w:t>
            </w:r>
          </w:p>
        </w:tc>
      </w:tr>
      <w:tr w:rsidR="00FE1D34" w:rsidRPr="00052A76" w14:paraId="6A7A7945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794E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9D2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77E2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77 147 525,81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BD5D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30 129 043,30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95B1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39,05</w:t>
            </w:r>
          </w:p>
        </w:tc>
      </w:tr>
      <w:tr w:rsidR="00FE1D34" w:rsidRPr="00052A76" w14:paraId="66E8148B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4153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79F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FC03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305 235 400,48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E35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147 228 305,91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8229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48,23</w:t>
            </w:r>
          </w:p>
        </w:tc>
      </w:tr>
      <w:tr w:rsidR="00FE1D34" w:rsidRPr="00052A76" w14:paraId="7EB76867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F46E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B4C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E57D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33 570 096,69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ACB3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10 207 868,14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2306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30,41</w:t>
            </w:r>
          </w:p>
        </w:tc>
      </w:tr>
      <w:tr w:rsidR="00FE1D34" w:rsidRPr="00052A76" w14:paraId="33E010DB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45B5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832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3F07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D9B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2A27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</w:tr>
      <w:tr w:rsidR="00FE1D34" w:rsidRPr="00052A76" w14:paraId="2A3277E9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709C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C59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2DB3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3765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112 807,37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F1D7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7,52</w:t>
            </w:r>
          </w:p>
        </w:tc>
      </w:tr>
      <w:tr w:rsidR="00FE1D34" w:rsidRPr="00052A76" w14:paraId="5A681D7B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DEF6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81D9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0709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2CAF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7 414 099,82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2105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4 350 248,15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A8C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58,68</w:t>
            </w:r>
          </w:p>
        </w:tc>
      </w:tr>
      <w:tr w:rsidR="00FE1D34" w:rsidRPr="00052A76" w14:paraId="6BF098BB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830" w14:textId="77777777" w:rsidR="00FE1D34" w:rsidRPr="00052A76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7D8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0800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CD5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27 032 423,67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E543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4 552 891,64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26EF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16,84</w:t>
            </w:r>
          </w:p>
        </w:tc>
      </w:tr>
      <w:tr w:rsidR="00FE1D34" w:rsidRPr="00052A76" w14:paraId="149DE1B2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2C15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5B4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0801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3D72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27 032 423,67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1D33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4 552 891,64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FEC0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16,84</w:t>
            </w:r>
          </w:p>
        </w:tc>
      </w:tr>
      <w:tr w:rsidR="00FE1D34" w:rsidRPr="00052A76" w14:paraId="15051BF6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2A42" w14:textId="77777777" w:rsidR="00FE1D34" w:rsidRPr="00052A76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91E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6502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10 378 283,92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C0C9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5 292 152,64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CEA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50,99</w:t>
            </w:r>
          </w:p>
        </w:tc>
      </w:tr>
      <w:tr w:rsidR="00FE1D34" w:rsidRPr="00052A76" w14:paraId="58EC1453" w14:textId="77777777" w:rsidTr="00FE1D34">
        <w:trPr>
          <w:trHeight w:val="3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7BCC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2E7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1001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8EAF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C416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124 673,04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6B24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59,37</w:t>
            </w:r>
          </w:p>
        </w:tc>
      </w:tr>
      <w:tr w:rsidR="00FE1D34" w:rsidRPr="00052A76" w14:paraId="7B3420A0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A298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762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1003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4F50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3 306 492,00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7932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316E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</w:tr>
      <w:tr w:rsidR="00FE1D34" w:rsidRPr="00052A76" w14:paraId="15F91128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87E6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3A15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1004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DB9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6 323 322,00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3740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4 644 009,68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4B5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73,44</w:t>
            </w:r>
          </w:p>
        </w:tc>
      </w:tr>
      <w:tr w:rsidR="00FE1D34" w:rsidRPr="00052A76" w14:paraId="69B5D272" w14:textId="77777777" w:rsidTr="00FE1D34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F75D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75F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1006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8DE9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538 469,92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F88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523 469,92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9841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97,21</w:t>
            </w:r>
          </w:p>
        </w:tc>
      </w:tr>
      <w:tr w:rsidR="00FE1D34" w:rsidRPr="009D42A0" w14:paraId="2CF0E0F5" w14:textId="77777777" w:rsidTr="00FE1D34">
        <w:trPr>
          <w:trHeight w:val="21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61A3" w14:textId="77777777" w:rsidR="00FE1D34" w:rsidRPr="009D42A0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E94" w14:textId="77777777" w:rsidR="00FE1D34" w:rsidRPr="009D42A0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710D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DF09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118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0,00</w:t>
            </w:r>
          </w:p>
        </w:tc>
      </w:tr>
      <w:tr w:rsidR="00FE1D34" w:rsidRPr="009D42A0" w14:paraId="5D1D250A" w14:textId="77777777" w:rsidTr="00FE1D34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DA5E" w14:textId="77777777" w:rsidR="00FE1D34" w:rsidRPr="009D42A0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6F1" w14:textId="77777777" w:rsidR="00FE1D34" w:rsidRPr="009D42A0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1102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0746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B2FD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7459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</w:tr>
      <w:tr w:rsidR="00FE1D34" w:rsidRPr="00052A76" w14:paraId="78F3DF63" w14:textId="77777777" w:rsidTr="005B1C09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DF01" w14:textId="77777777" w:rsidR="00FE1D34" w:rsidRPr="00052A76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F231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30EB" w14:textId="77777777" w:rsidR="00FE1D34" w:rsidRPr="00FE1D34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8 651 582,00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8F85" w14:textId="77777777" w:rsidR="00FE1D34" w:rsidRPr="00FE1D34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5 478 300,00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CD97" w14:textId="77777777" w:rsidR="00FE1D34" w:rsidRPr="00FE1D34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63,32</w:t>
            </w:r>
          </w:p>
        </w:tc>
      </w:tr>
      <w:tr w:rsidR="00FE1D34" w:rsidRPr="00052A76" w14:paraId="3D5995DE" w14:textId="77777777" w:rsidTr="005B1C09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862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555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1401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06FF" w14:textId="77777777" w:rsidR="00FE1D34" w:rsidRPr="00FE1D34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7 804 582,00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4E0F" w14:textId="77777777" w:rsidR="00FE1D34" w:rsidRPr="00FE1D34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4 731 300,00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852B" w14:textId="77777777" w:rsidR="00FE1D34" w:rsidRPr="00FE1D34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60,62</w:t>
            </w:r>
          </w:p>
        </w:tc>
      </w:tr>
      <w:tr w:rsidR="00FE1D34" w:rsidRPr="00052A76" w14:paraId="7ADF222C" w14:textId="77777777" w:rsidTr="00FE1D34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37EC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D25" w14:textId="77777777" w:rsidR="00FE1D34" w:rsidRPr="00052A76" w:rsidRDefault="00FE1D34" w:rsidP="003229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sz w:val="24"/>
                <w:szCs w:val="24"/>
              </w:rPr>
              <w:t>1403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E80F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847 000,00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7C90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color w:val="000000"/>
                <w:sz w:val="24"/>
                <w:szCs w:val="24"/>
              </w:rPr>
              <w:t>747 000,00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767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sz w:val="24"/>
                <w:szCs w:val="24"/>
              </w:rPr>
              <w:t>88,19</w:t>
            </w:r>
          </w:p>
        </w:tc>
      </w:tr>
      <w:tr w:rsidR="00FE1D34" w:rsidRPr="00052A76" w14:paraId="4061F628" w14:textId="77777777" w:rsidTr="00FE1D34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FBDA" w14:textId="77777777" w:rsidR="00FE1D34" w:rsidRPr="00052A76" w:rsidRDefault="00FE1D34" w:rsidP="009C35E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052A7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BC6C" w14:textId="77777777" w:rsidR="00FE1D34" w:rsidRPr="00052A76" w:rsidRDefault="00FE1D34" w:rsidP="003229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8075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716 153 934,76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E0D8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269 329 872,40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9E3A" w14:textId="77777777" w:rsidR="00FE1D34" w:rsidRPr="00FE1D34" w:rsidRDefault="00FE1D34" w:rsidP="003229B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E1D34">
              <w:rPr>
                <w:rFonts w:ascii="PT Astra Serif" w:hAnsi="PT Astra Serif" w:cs="Arial"/>
                <w:b/>
                <w:bCs/>
                <w:sz w:val="24"/>
                <w:szCs w:val="24"/>
              </w:rPr>
              <w:t>37,61</w:t>
            </w:r>
          </w:p>
        </w:tc>
      </w:tr>
    </w:tbl>
    <w:p w14:paraId="092D2344" w14:textId="77777777" w:rsidR="003801EA" w:rsidRPr="003640FF" w:rsidRDefault="003801EA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  <w:sectPr w:rsidR="003801EA" w:rsidRPr="003640FF" w:rsidSect="00B617AE"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3640FF">
        <w:rPr>
          <w:rFonts w:ascii="PT Astra Serif" w:hAnsi="PT Astra Serif"/>
          <w:sz w:val="24"/>
          <w:szCs w:val="24"/>
        </w:rPr>
        <w:t>_________________________________________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1950"/>
        <w:gridCol w:w="743"/>
        <w:gridCol w:w="1985"/>
        <w:gridCol w:w="1984"/>
      </w:tblGrid>
      <w:tr w:rsidR="000D409C" w:rsidRPr="000311E6" w14:paraId="1847643D" w14:textId="77777777" w:rsidTr="000C245F">
        <w:trPr>
          <w:trHeight w:val="1276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EAD2A" w14:textId="77777777" w:rsidR="000D409C" w:rsidRPr="000311E6" w:rsidRDefault="000D409C" w:rsidP="004264B5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CC2F" w14:textId="77777777" w:rsidR="003F361D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</w:p>
          <w:p w14:paraId="7F35E657" w14:textId="284F0273" w:rsidR="000D409C" w:rsidRPr="000311E6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>к постановлению администрации муниципального образования Каменский район</w:t>
            </w:r>
          </w:p>
          <w:p w14:paraId="51D29FC0" w14:textId="64C1116C" w:rsidR="000D409C" w:rsidRPr="000311E6" w:rsidRDefault="00FE1D34" w:rsidP="00FE1D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3F361D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B295C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ию</w:t>
            </w:r>
            <w:r w:rsidR="00C56A39">
              <w:rPr>
                <w:rFonts w:ascii="PT Astra Serif" w:eastAsia="Times New Roman" w:hAnsi="PT Astra Serif"/>
                <w:sz w:val="26"/>
                <w:szCs w:val="26"/>
              </w:rPr>
              <w:t>л</w:t>
            </w:r>
            <w:r w:rsidR="003F393C"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C56A39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3F361D">
              <w:rPr>
                <w:rFonts w:ascii="PT Astra Serif" w:eastAsia="Times New Roman" w:hAnsi="PT Astra Serif"/>
                <w:sz w:val="26"/>
                <w:szCs w:val="26"/>
              </w:rPr>
              <w:t xml:space="preserve"> 278</w:t>
            </w:r>
          </w:p>
        </w:tc>
      </w:tr>
      <w:tr w:rsidR="00CD6558" w:rsidRPr="00CD6558" w14:paraId="5644DEBD" w14:textId="77777777" w:rsidTr="000C245F">
        <w:trPr>
          <w:trHeight w:val="658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49B0" w14:textId="77777777" w:rsidR="00851D6F" w:rsidRDefault="00851D6F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</w:p>
          <w:p w14:paraId="15608A08" w14:textId="77777777" w:rsidR="003801EA" w:rsidRDefault="003801EA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ИСТОЧНИКИ</w:t>
            </w:r>
          </w:p>
          <w:p w14:paraId="339C0503" w14:textId="77777777" w:rsid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внутреннего финансирования дефицита бюджета муниципального образования Каменский район </w:t>
            </w:r>
          </w:p>
          <w:p w14:paraId="03790F19" w14:textId="6E289AF6" w:rsidR="000D409C" w:rsidRPr="00CD6558" w:rsidRDefault="00971ACB" w:rsidP="00FE1D3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за </w:t>
            </w:r>
            <w:r w:rsidR="00C56A39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1</w:t>
            </w:r>
            <w:r w:rsidR="00FE1D34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полугодие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202</w:t>
            </w:r>
            <w:r w:rsidR="00C56A39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5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D6558" w:rsidRPr="00CD6558" w14:paraId="6D91B5E7" w14:textId="77777777" w:rsidTr="000C245F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DC64" w14:textId="77777777"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B91A" w14:textId="77777777"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ECF2" w14:textId="77777777"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B2DD" w14:textId="77777777" w:rsidR="00B67C9C" w:rsidRPr="00CD6558" w:rsidRDefault="00CD6558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sz w:val="26"/>
                <w:szCs w:val="26"/>
              </w:rPr>
              <w:t>(</w:t>
            </w:r>
            <w:r w:rsidRPr="00CD6558">
              <w:rPr>
                <w:rFonts w:ascii="PT Astra Serif" w:eastAsia="Times New Roman" w:hAnsi="PT Astra Serif" w:cs="Calibri"/>
                <w:sz w:val="26"/>
                <w:szCs w:val="26"/>
              </w:rPr>
              <w:t>рублей</w:t>
            </w:r>
            <w:r>
              <w:rPr>
                <w:rFonts w:ascii="PT Astra Serif" w:eastAsia="Times New Roman" w:hAnsi="PT Astra Serif" w:cs="Calibri"/>
                <w:sz w:val="26"/>
                <w:szCs w:val="26"/>
              </w:rPr>
              <w:t>)</w:t>
            </w:r>
          </w:p>
        </w:tc>
      </w:tr>
      <w:tr w:rsidR="00B67C9C" w:rsidRPr="00B67C9C" w14:paraId="70E1338A" w14:textId="77777777" w:rsidTr="000C245F">
        <w:trPr>
          <w:trHeight w:val="10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529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B49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B7F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</w:t>
            </w:r>
            <w:r w:rsidR="00C56A3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805" w14:textId="77777777" w:rsidR="00F65D75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Исполнено за </w:t>
            </w:r>
          </w:p>
          <w:p w14:paraId="420C2C56" w14:textId="77777777" w:rsidR="003F393C" w:rsidRDefault="00C56A39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</w:t>
            </w:r>
            <w:r w:rsidR="00FE1D34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полугодие</w:t>
            </w:r>
          </w:p>
          <w:p w14:paraId="680DB4E2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</w:t>
            </w:r>
            <w:r w:rsidR="00C56A39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5</w:t>
            </w: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года</w:t>
            </w:r>
          </w:p>
        </w:tc>
      </w:tr>
      <w:tr w:rsidR="00B67C9C" w:rsidRPr="00B67C9C" w14:paraId="763672D9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57D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5BA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F0D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093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</w:t>
            </w:r>
          </w:p>
        </w:tc>
      </w:tr>
      <w:tr w:rsidR="00FE1D34" w:rsidRPr="00C56A39" w14:paraId="19AEED5C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AF5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</w:t>
            </w:r>
            <w:r w:rsidRPr="00E075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–</w:t>
            </w: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 ВСЕГО</w:t>
            </w:r>
            <w:r w:rsidRPr="00E075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75F5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в</w:t>
            </w:r>
            <w:r w:rsidRPr="00C56A39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0AD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51E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8661654,20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254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-16383143,20</w:t>
            </w:r>
          </w:p>
        </w:tc>
      </w:tr>
      <w:tr w:rsidR="00FE1D34" w:rsidRPr="00C56A39" w14:paraId="62463A75" w14:textId="77777777" w:rsidTr="000C245F">
        <w:trPr>
          <w:trHeight w:val="28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8C7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9A4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8E8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8661654,20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C32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-16383143,20</w:t>
            </w:r>
          </w:p>
        </w:tc>
      </w:tr>
      <w:tr w:rsidR="00FE1D34" w:rsidRPr="00C56A39" w14:paraId="75474CCE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F5C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E18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81D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8661654,20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865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-16383143,20</w:t>
            </w:r>
          </w:p>
        </w:tc>
      </w:tr>
      <w:tr w:rsidR="00FE1D34" w:rsidRPr="00C56A39" w14:paraId="1F50C501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D2D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861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3B2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-707492280,56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110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-285713015,60</w:t>
            </w:r>
          </w:p>
        </w:tc>
      </w:tr>
      <w:tr w:rsidR="00FE1D34" w:rsidRPr="00C56A39" w14:paraId="20B833FD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A4E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D577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4E9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-707492280,56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EB4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-285713015,60</w:t>
            </w:r>
          </w:p>
        </w:tc>
      </w:tr>
      <w:tr w:rsidR="00FE1D34" w:rsidRPr="00C56A39" w14:paraId="0713F941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728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6DA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01050201000000510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38E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-707492280,56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109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-285713015,60</w:t>
            </w:r>
          </w:p>
        </w:tc>
      </w:tr>
      <w:tr w:rsidR="00FE1D34" w:rsidRPr="00C56A39" w14:paraId="658A88E1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425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563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01050201050000510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EC6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-707492280,56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CC7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-285713015,60</w:t>
            </w:r>
          </w:p>
        </w:tc>
      </w:tr>
      <w:tr w:rsidR="00FE1D34" w:rsidRPr="00C56A39" w14:paraId="17AF91A0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0BC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C79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964A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716153934,76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A25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269329872,40</w:t>
            </w:r>
          </w:p>
        </w:tc>
      </w:tr>
      <w:tr w:rsidR="00FE1D34" w:rsidRPr="00C56A39" w14:paraId="744523BF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4FB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0151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01050200000000600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BFE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716153934,76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166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269329872,40</w:t>
            </w:r>
          </w:p>
        </w:tc>
      </w:tr>
      <w:tr w:rsidR="00FE1D34" w:rsidRPr="00C56A39" w14:paraId="20C56A6C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398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5C7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01050201000000610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8AD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716153934,76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655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269329872,40</w:t>
            </w:r>
          </w:p>
        </w:tc>
      </w:tr>
      <w:tr w:rsidR="00FE1D34" w:rsidRPr="00C56A39" w14:paraId="6A89372F" w14:textId="77777777" w:rsidTr="000C245F">
        <w:trPr>
          <w:trHeight w:val="2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5E9" w14:textId="77777777" w:rsidR="00FE1D34" w:rsidRPr="00C56A39" w:rsidRDefault="00FE1D34" w:rsidP="005B1C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9B8" w14:textId="77777777" w:rsidR="00FE1D34" w:rsidRPr="00C56A39" w:rsidRDefault="00FE1D34" w:rsidP="005B1C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56A39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01050201050000610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C06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716153934,76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665" w14:textId="77777777" w:rsidR="00FE1D34" w:rsidRPr="000C245F" w:rsidRDefault="00FE1D34" w:rsidP="005B1C0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C245F">
              <w:rPr>
                <w:rFonts w:ascii="PT Astra Serif" w:hAnsi="PT Astra Serif" w:cs="Arial"/>
                <w:sz w:val="24"/>
                <w:szCs w:val="24"/>
              </w:rPr>
              <w:t>269329872,40</w:t>
            </w:r>
          </w:p>
        </w:tc>
      </w:tr>
    </w:tbl>
    <w:p w14:paraId="2D170814" w14:textId="77777777" w:rsidR="00B67C9C" w:rsidRPr="00B67C9C" w:rsidRDefault="00040242" w:rsidP="005B7E0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B67C9C">
        <w:rPr>
          <w:rFonts w:ascii="PT Astra Serif" w:hAnsi="PT Astra Serif"/>
          <w:sz w:val="24"/>
          <w:szCs w:val="24"/>
        </w:rPr>
        <w:t>__________________________________</w:t>
      </w:r>
    </w:p>
    <w:sectPr w:rsidR="00B67C9C" w:rsidRPr="00B67C9C" w:rsidSect="00B617AE">
      <w:pgSz w:w="16838" w:h="11906" w:orient="landscape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00F4D" w14:textId="77777777" w:rsidR="000059E3" w:rsidRDefault="000059E3" w:rsidP="00C4558C">
      <w:pPr>
        <w:spacing w:after="0" w:line="240" w:lineRule="auto"/>
      </w:pPr>
      <w:r>
        <w:separator/>
      </w:r>
    </w:p>
  </w:endnote>
  <w:endnote w:type="continuationSeparator" w:id="0">
    <w:p w14:paraId="7814CDCC" w14:textId="77777777" w:rsidR="000059E3" w:rsidRDefault="000059E3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820ED" w14:textId="77777777" w:rsidR="000059E3" w:rsidRDefault="000059E3" w:rsidP="00C4558C">
      <w:pPr>
        <w:spacing w:after="0" w:line="240" w:lineRule="auto"/>
      </w:pPr>
      <w:r>
        <w:separator/>
      </w:r>
    </w:p>
  </w:footnote>
  <w:footnote w:type="continuationSeparator" w:id="0">
    <w:p w14:paraId="728EC795" w14:textId="77777777" w:rsidR="000059E3" w:rsidRDefault="000059E3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434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2505303B" w14:textId="77777777" w:rsidR="00FE1D34" w:rsidRPr="003F361D" w:rsidRDefault="00752BC1">
        <w:pPr>
          <w:pStyle w:val="a3"/>
          <w:jc w:val="center"/>
          <w:rPr>
            <w:rFonts w:ascii="PT Astra Serif" w:hAnsi="PT Astra Serif"/>
          </w:rPr>
        </w:pPr>
        <w:r w:rsidRPr="003F361D">
          <w:rPr>
            <w:rFonts w:ascii="PT Astra Serif" w:hAnsi="PT Astra Serif"/>
          </w:rPr>
          <w:fldChar w:fldCharType="begin"/>
        </w:r>
        <w:r w:rsidRPr="003F361D">
          <w:rPr>
            <w:rFonts w:ascii="PT Astra Serif" w:hAnsi="PT Astra Serif"/>
          </w:rPr>
          <w:instrText>PAGE   \* MERGEFORMAT</w:instrText>
        </w:r>
        <w:r w:rsidRPr="003F361D">
          <w:rPr>
            <w:rFonts w:ascii="PT Astra Serif" w:hAnsi="PT Astra Serif"/>
          </w:rPr>
          <w:fldChar w:fldCharType="separate"/>
        </w:r>
        <w:r w:rsidR="00BA6418">
          <w:rPr>
            <w:rFonts w:ascii="PT Astra Serif" w:hAnsi="PT Astra Serif"/>
            <w:noProof/>
          </w:rPr>
          <w:t>2</w:t>
        </w:r>
        <w:r w:rsidRPr="003F361D">
          <w:rPr>
            <w:rFonts w:ascii="PT Astra Serif" w:hAnsi="PT Astra Serif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E85"/>
    <w:rsid w:val="000059E3"/>
    <w:rsid w:val="00006C93"/>
    <w:rsid w:val="000164AC"/>
    <w:rsid w:val="000164C8"/>
    <w:rsid w:val="0002752A"/>
    <w:rsid w:val="000311E6"/>
    <w:rsid w:val="00037E60"/>
    <w:rsid w:val="0004021C"/>
    <w:rsid w:val="00040242"/>
    <w:rsid w:val="00051149"/>
    <w:rsid w:val="00052A76"/>
    <w:rsid w:val="0007228E"/>
    <w:rsid w:val="0009108E"/>
    <w:rsid w:val="0009362F"/>
    <w:rsid w:val="00093A0A"/>
    <w:rsid w:val="000B4A4B"/>
    <w:rsid w:val="000B7628"/>
    <w:rsid w:val="000C245F"/>
    <w:rsid w:val="000C7F68"/>
    <w:rsid w:val="000D409C"/>
    <w:rsid w:val="000E2A97"/>
    <w:rsid w:val="000E58F2"/>
    <w:rsid w:val="00116080"/>
    <w:rsid w:val="00120F53"/>
    <w:rsid w:val="00186CB0"/>
    <w:rsid w:val="00190DBC"/>
    <w:rsid w:val="001925F0"/>
    <w:rsid w:val="00197EE9"/>
    <w:rsid w:val="001B4260"/>
    <w:rsid w:val="001C59ED"/>
    <w:rsid w:val="001C59EE"/>
    <w:rsid w:val="00254330"/>
    <w:rsid w:val="00256DA1"/>
    <w:rsid w:val="00267341"/>
    <w:rsid w:val="002B295C"/>
    <w:rsid w:val="002C1BD6"/>
    <w:rsid w:val="002F03DA"/>
    <w:rsid w:val="00316035"/>
    <w:rsid w:val="00321655"/>
    <w:rsid w:val="003229BD"/>
    <w:rsid w:val="0032477C"/>
    <w:rsid w:val="00334519"/>
    <w:rsid w:val="003359BB"/>
    <w:rsid w:val="003405F8"/>
    <w:rsid w:val="003467BB"/>
    <w:rsid w:val="00355E0E"/>
    <w:rsid w:val="003640FF"/>
    <w:rsid w:val="003761FD"/>
    <w:rsid w:val="003801EA"/>
    <w:rsid w:val="003858F1"/>
    <w:rsid w:val="003A529A"/>
    <w:rsid w:val="003D11A3"/>
    <w:rsid w:val="003F361D"/>
    <w:rsid w:val="003F393C"/>
    <w:rsid w:val="004047ED"/>
    <w:rsid w:val="0041321E"/>
    <w:rsid w:val="00422648"/>
    <w:rsid w:val="0042421F"/>
    <w:rsid w:val="004264B5"/>
    <w:rsid w:val="00426D44"/>
    <w:rsid w:val="00452F90"/>
    <w:rsid w:val="00483F77"/>
    <w:rsid w:val="004845E2"/>
    <w:rsid w:val="004936D3"/>
    <w:rsid w:val="004A62F7"/>
    <w:rsid w:val="004B06D0"/>
    <w:rsid w:val="004B7980"/>
    <w:rsid w:val="004D61AD"/>
    <w:rsid w:val="004E5062"/>
    <w:rsid w:val="004E6116"/>
    <w:rsid w:val="004F0440"/>
    <w:rsid w:val="004F479F"/>
    <w:rsid w:val="004F5080"/>
    <w:rsid w:val="004F5E6A"/>
    <w:rsid w:val="00514761"/>
    <w:rsid w:val="00521226"/>
    <w:rsid w:val="005333BB"/>
    <w:rsid w:val="005355E2"/>
    <w:rsid w:val="00563051"/>
    <w:rsid w:val="00572388"/>
    <w:rsid w:val="0058239A"/>
    <w:rsid w:val="00587A72"/>
    <w:rsid w:val="005B1C09"/>
    <w:rsid w:val="005B7E02"/>
    <w:rsid w:val="005D0039"/>
    <w:rsid w:val="005D1396"/>
    <w:rsid w:val="005D709E"/>
    <w:rsid w:val="005D781B"/>
    <w:rsid w:val="005E4B8D"/>
    <w:rsid w:val="00604B11"/>
    <w:rsid w:val="0062265B"/>
    <w:rsid w:val="00622E4B"/>
    <w:rsid w:val="00631355"/>
    <w:rsid w:val="00645669"/>
    <w:rsid w:val="006868AC"/>
    <w:rsid w:val="006A0B87"/>
    <w:rsid w:val="006C4621"/>
    <w:rsid w:val="006D112F"/>
    <w:rsid w:val="006D4777"/>
    <w:rsid w:val="00705E04"/>
    <w:rsid w:val="00752BC1"/>
    <w:rsid w:val="00756AC5"/>
    <w:rsid w:val="00785193"/>
    <w:rsid w:val="00790C6C"/>
    <w:rsid w:val="007A1632"/>
    <w:rsid w:val="007C109A"/>
    <w:rsid w:val="007F7227"/>
    <w:rsid w:val="007F7B6B"/>
    <w:rsid w:val="0082372B"/>
    <w:rsid w:val="0082500E"/>
    <w:rsid w:val="00834B97"/>
    <w:rsid w:val="00851D6F"/>
    <w:rsid w:val="00860BAE"/>
    <w:rsid w:val="0086490C"/>
    <w:rsid w:val="00872700"/>
    <w:rsid w:val="008748FA"/>
    <w:rsid w:val="008817A6"/>
    <w:rsid w:val="008C5DD3"/>
    <w:rsid w:val="008D5209"/>
    <w:rsid w:val="008D674A"/>
    <w:rsid w:val="008E7E00"/>
    <w:rsid w:val="008F2352"/>
    <w:rsid w:val="00906035"/>
    <w:rsid w:val="00907877"/>
    <w:rsid w:val="00907B87"/>
    <w:rsid w:val="009107F7"/>
    <w:rsid w:val="00971ACB"/>
    <w:rsid w:val="009815AC"/>
    <w:rsid w:val="009C35E7"/>
    <w:rsid w:val="009D42A0"/>
    <w:rsid w:val="009E2AC7"/>
    <w:rsid w:val="009E36C4"/>
    <w:rsid w:val="009E6068"/>
    <w:rsid w:val="009F4319"/>
    <w:rsid w:val="009F47C0"/>
    <w:rsid w:val="00A16E2A"/>
    <w:rsid w:val="00A17582"/>
    <w:rsid w:val="00A271A6"/>
    <w:rsid w:val="00A547F4"/>
    <w:rsid w:val="00A76659"/>
    <w:rsid w:val="00A92036"/>
    <w:rsid w:val="00A96145"/>
    <w:rsid w:val="00A978D3"/>
    <w:rsid w:val="00AA1E1B"/>
    <w:rsid w:val="00AB1EE4"/>
    <w:rsid w:val="00AB23A9"/>
    <w:rsid w:val="00AD5C9E"/>
    <w:rsid w:val="00AE7635"/>
    <w:rsid w:val="00AF68AB"/>
    <w:rsid w:val="00AF74D0"/>
    <w:rsid w:val="00B22F21"/>
    <w:rsid w:val="00B3226E"/>
    <w:rsid w:val="00B325BC"/>
    <w:rsid w:val="00B562FA"/>
    <w:rsid w:val="00B56F44"/>
    <w:rsid w:val="00B617AE"/>
    <w:rsid w:val="00B67C9C"/>
    <w:rsid w:val="00B80B26"/>
    <w:rsid w:val="00B838CD"/>
    <w:rsid w:val="00B9065A"/>
    <w:rsid w:val="00BA6418"/>
    <w:rsid w:val="00BC0CEC"/>
    <w:rsid w:val="00BC2E85"/>
    <w:rsid w:val="00BD0EBD"/>
    <w:rsid w:val="00BD1D5B"/>
    <w:rsid w:val="00BE5B7F"/>
    <w:rsid w:val="00C001EA"/>
    <w:rsid w:val="00C06614"/>
    <w:rsid w:val="00C06F87"/>
    <w:rsid w:val="00C13324"/>
    <w:rsid w:val="00C27FDD"/>
    <w:rsid w:val="00C34BFF"/>
    <w:rsid w:val="00C40199"/>
    <w:rsid w:val="00C4558C"/>
    <w:rsid w:val="00C55967"/>
    <w:rsid w:val="00C56A39"/>
    <w:rsid w:val="00C760AA"/>
    <w:rsid w:val="00C87929"/>
    <w:rsid w:val="00C92333"/>
    <w:rsid w:val="00C94650"/>
    <w:rsid w:val="00CA1049"/>
    <w:rsid w:val="00CD6558"/>
    <w:rsid w:val="00CE3CCF"/>
    <w:rsid w:val="00CF1FBF"/>
    <w:rsid w:val="00D00246"/>
    <w:rsid w:val="00D006B8"/>
    <w:rsid w:val="00D36F6B"/>
    <w:rsid w:val="00DB42EC"/>
    <w:rsid w:val="00DB6D50"/>
    <w:rsid w:val="00DC3CF2"/>
    <w:rsid w:val="00DD41E6"/>
    <w:rsid w:val="00DD4A31"/>
    <w:rsid w:val="00DD5825"/>
    <w:rsid w:val="00DF0616"/>
    <w:rsid w:val="00E003E3"/>
    <w:rsid w:val="00E007CE"/>
    <w:rsid w:val="00E075F5"/>
    <w:rsid w:val="00E47D1D"/>
    <w:rsid w:val="00E60EE5"/>
    <w:rsid w:val="00E6221F"/>
    <w:rsid w:val="00E64979"/>
    <w:rsid w:val="00E748D8"/>
    <w:rsid w:val="00E90EFE"/>
    <w:rsid w:val="00EB1C31"/>
    <w:rsid w:val="00EC13C4"/>
    <w:rsid w:val="00EC32F0"/>
    <w:rsid w:val="00F05D22"/>
    <w:rsid w:val="00F23788"/>
    <w:rsid w:val="00F23944"/>
    <w:rsid w:val="00F302F0"/>
    <w:rsid w:val="00F33CBE"/>
    <w:rsid w:val="00F41413"/>
    <w:rsid w:val="00F42DB6"/>
    <w:rsid w:val="00F43A1F"/>
    <w:rsid w:val="00F500CC"/>
    <w:rsid w:val="00F65D75"/>
    <w:rsid w:val="00F73CA7"/>
    <w:rsid w:val="00F75DA8"/>
    <w:rsid w:val="00F810F2"/>
    <w:rsid w:val="00F92766"/>
    <w:rsid w:val="00FA184C"/>
    <w:rsid w:val="00FB78BF"/>
    <w:rsid w:val="00FE1D34"/>
    <w:rsid w:val="00FF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2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232B-57A2-49A5-8F90-8461ED5E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ГаврилинаЕН</cp:lastModifiedBy>
  <cp:revision>130</cp:revision>
  <dcterms:created xsi:type="dcterms:W3CDTF">2022-07-06T09:02:00Z</dcterms:created>
  <dcterms:modified xsi:type="dcterms:W3CDTF">2025-07-14T13:15:00Z</dcterms:modified>
</cp:coreProperties>
</file>